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B82D83" w14:textId="2673EE28" w:rsidR="006F410E" w:rsidRDefault="00171ACB" w:rsidP="003371A9">
      <w:pPr>
        <w:pStyle w:val="Title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Annual Board Evaluation Template</w:t>
      </w:r>
    </w:p>
    <w:p w14:paraId="00EC0E28" w14:textId="77777777" w:rsidR="003371A9" w:rsidRPr="003371A9" w:rsidRDefault="003371A9" w:rsidP="003371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751"/>
        <w:gridCol w:w="1503"/>
        <w:gridCol w:w="449"/>
        <w:gridCol w:w="1053"/>
        <w:gridCol w:w="81"/>
        <w:gridCol w:w="671"/>
        <w:gridCol w:w="2254"/>
      </w:tblGrid>
      <w:tr w:rsidR="00171ACB" w:rsidRPr="00220AEF" w14:paraId="1653EA68" w14:textId="77777777" w:rsidTr="00220AEF">
        <w:trPr>
          <w:trHeight w:val="109"/>
        </w:trPr>
        <w:tc>
          <w:tcPr>
            <w:tcW w:w="9016" w:type="dxa"/>
            <w:gridSpan w:val="8"/>
          </w:tcPr>
          <w:p w14:paraId="635F58C0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i w:val="0"/>
                <w:iCs w:val="0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</w:rPr>
              <w:t>Evaluation Information</w:t>
            </w:r>
          </w:p>
          <w:p w14:paraId="5BDC987D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</w:rPr>
            </w:pPr>
            <w:r w:rsidRPr="001F79E4">
              <w:rPr>
                <w:rStyle w:val="Emphasis"/>
                <w:color w:val="747474" w:themeColor="background2" w:themeShade="80"/>
              </w:rPr>
              <w:t>[Board name]</w:t>
            </w:r>
          </w:p>
          <w:p w14:paraId="38D2CBFA" w14:textId="77777777" w:rsidR="00171ACB" w:rsidRPr="00220AEF" w:rsidRDefault="00171ACB" w:rsidP="00D80DC8">
            <w:pPr>
              <w:rPr>
                <w:rStyle w:val="Emphasis"/>
                <w:i w:val="0"/>
                <w:iCs w:val="0"/>
              </w:rPr>
            </w:pPr>
            <w:r w:rsidRPr="00220AEF">
              <w:rPr>
                <w:rStyle w:val="Emphasis"/>
                <w:i w:val="0"/>
                <w:iCs w:val="0"/>
              </w:rPr>
              <w:t xml:space="preserve">Review period: </w:t>
            </w:r>
          </w:p>
          <w:p w14:paraId="09E80420" w14:textId="77777777" w:rsidR="00171ACB" w:rsidRPr="00220AEF" w:rsidRDefault="00171ACB" w:rsidP="00D80DC8">
            <w:pPr>
              <w:rPr>
                <w:rStyle w:val="Emphasis"/>
                <w:i w:val="0"/>
                <w:iCs w:val="0"/>
              </w:rPr>
            </w:pPr>
            <w:r w:rsidRPr="00220AEF">
              <w:rPr>
                <w:rStyle w:val="Emphasis"/>
                <w:i w:val="0"/>
                <w:iCs w:val="0"/>
              </w:rPr>
              <w:t xml:space="preserve">Facilitated by: </w:t>
            </w:r>
          </w:p>
          <w:p w14:paraId="24F2EBFC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</w:rPr>
            </w:pPr>
            <w:r w:rsidRPr="00220AEF">
              <w:rPr>
                <w:rStyle w:val="Emphasis"/>
                <w:i w:val="0"/>
                <w:iCs w:val="0"/>
              </w:rPr>
              <w:t>Date completed:</w:t>
            </w:r>
            <w:r w:rsidRPr="00220AEF">
              <w:rPr>
                <w:rStyle w:val="Emphasis"/>
                <w:b/>
                <w:bCs/>
                <w:i w:val="0"/>
                <w:iCs w:val="0"/>
              </w:rPr>
              <w:t xml:space="preserve"> </w:t>
            </w:r>
          </w:p>
        </w:tc>
      </w:tr>
      <w:tr w:rsidR="00171ACB" w:rsidRPr="00220AEF" w14:paraId="6C53713E" w14:textId="77777777" w:rsidTr="00220AEF">
        <w:tc>
          <w:tcPr>
            <w:tcW w:w="9016" w:type="dxa"/>
            <w:gridSpan w:val="8"/>
            <w:shd w:val="clear" w:color="auto" w:fill="D9D9D9" w:themeFill="background1" w:themeFillShade="D9"/>
          </w:tcPr>
          <w:p w14:paraId="2C5452AD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Governance Effectiveness Review</w:t>
            </w:r>
          </w:p>
          <w:p w14:paraId="39F487D9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Rate each area</w:t>
            </w:r>
          </w:p>
          <w:p w14:paraId="750C50DE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  <w:p w14:paraId="748747F6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Rating</w:t>
            </w:r>
          </w:p>
          <w:p w14:paraId="04E09731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1 = Needs significant improvement</w:t>
            </w:r>
          </w:p>
          <w:p w14:paraId="3714D8CA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2 = Developing</w:t>
            </w:r>
          </w:p>
          <w:p w14:paraId="35CD9ABF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3 = Adequate</w:t>
            </w:r>
          </w:p>
          <w:p w14:paraId="2BB6514D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4 = Strong</w:t>
            </w:r>
          </w:p>
          <w:p w14:paraId="0C59CE7E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5 = Excellent</w:t>
            </w:r>
          </w:p>
        </w:tc>
      </w:tr>
      <w:tr w:rsidR="00AB4447" w:rsidRPr="00220AEF" w14:paraId="0D316413" w14:textId="77777777" w:rsidTr="00AB4447">
        <w:tc>
          <w:tcPr>
            <w:tcW w:w="4957" w:type="dxa"/>
            <w:gridSpan w:val="4"/>
            <w:shd w:val="clear" w:color="auto" w:fill="E8E8E8" w:themeFill="background2"/>
          </w:tcPr>
          <w:p w14:paraId="582C3D93" w14:textId="77777777" w:rsidR="00AB4447" w:rsidRPr="00220AEF" w:rsidRDefault="00AB4447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Governance area</w:t>
            </w:r>
          </w:p>
        </w:tc>
        <w:tc>
          <w:tcPr>
            <w:tcW w:w="1134" w:type="dxa"/>
            <w:gridSpan w:val="2"/>
            <w:shd w:val="clear" w:color="auto" w:fill="E8E8E8" w:themeFill="background2"/>
          </w:tcPr>
          <w:p w14:paraId="706CBA16" w14:textId="262E6C99" w:rsidR="00AB4447" w:rsidRPr="00220AEF" w:rsidRDefault="00AB4447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Rating</w:t>
            </w:r>
          </w:p>
        </w:tc>
        <w:tc>
          <w:tcPr>
            <w:tcW w:w="2925" w:type="dxa"/>
            <w:gridSpan w:val="2"/>
            <w:shd w:val="clear" w:color="auto" w:fill="E8E8E8" w:themeFill="background2"/>
          </w:tcPr>
          <w:p w14:paraId="34431961" w14:textId="0429FF82" w:rsidR="00AB4447" w:rsidRPr="00AB4447" w:rsidRDefault="00AB4447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AB4447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Comments</w:t>
            </w:r>
          </w:p>
        </w:tc>
      </w:tr>
      <w:tr w:rsidR="00AB4447" w:rsidRPr="00220AEF" w14:paraId="35D88DDA" w14:textId="77777777" w:rsidTr="00AB4447">
        <w:tc>
          <w:tcPr>
            <w:tcW w:w="4957" w:type="dxa"/>
            <w:gridSpan w:val="4"/>
          </w:tcPr>
          <w:p w14:paraId="3AD8EB78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Strategic leadership</w:t>
            </w:r>
          </w:p>
        </w:tc>
        <w:tc>
          <w:tcPr>
            <w:tcW w:w="1134" w:type="dxa"/>
            <w:gridSpan w:val="2"/>
          </w:tcPr>
          <w:p w14:paraId="472120C7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2ECE27C5" w14:textId="6A93E766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1AF798F6" w14:textId="77777777" w:rsidTr="00AB4447">
        <w:tc>
          <w:tcPr>
            <w:tcW w:w="4957" w:type="dxa"/>
            <w:gridSpan w:val="4"/>
          </w:tcPr>
          <w:p w14:paraId="4FC6C381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Financial oversight</w:t>
            </w:r>
          </w:p>
        </w:tc>
        <w:tc>
          <w:tcPr>
            <w:tcW w:w="1134" w:type="dxa"/>
            <w:gridSpan w:val="2"/>
          </w:tcPr>
          <w:p w14:paraId="70802ECD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17470781" w14:textId="76D5508D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442F9382" w14:textId="77777777" w:rsidTr="00AB4447">
        <w:tc>
          <w:tcPr>
            <w:tcW w:w="4957" w:type="dxa"/>
            <w:gridSpan w:val="4"/>
          </w:tcPr>
          <w:p w14:paraId="27B3D894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Risk management</w:t>
            </w:r>
          </w:p>
        </w:tc>
        <w:tc>
          <w:tcPr>
            <w:tcW w:w="1134" w:type="dxa"/>
            <w:gridSpan w:val="2"/>
          </w:tcPr>
          <w:p w14:paraId="7890A027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39887CFC" w14:textId="5F9BD6E9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64FE6766" w14:textId="77777777" w:rsidTr="00AB4447">
        <w:tc>
          <w:tcPr>
            <w:tcW w:w="4957" w:type="dxa"/>
            <w:gridSpan w:val="4"/>
          </w:tcPr>
          <w:p w14:paraId="703AB266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Board culture</w:t>
            </w:r>
          </w:p>
        </w:tc>
        <w:tc>
          <w:tcPr>
            <w:tcW w:w="1134" w:type="dxa"/>
            <w:gridSpan w:val="2"/>
          </w:tcPr>
          <w:p w14:paraId="51628714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16DADA89" w14:textId="66D9ECE9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122B2605" w14:textId="77777777" w:rsidTr="00AB4447">
        <w:tc>
          <w:tcPr>
            <w:tcW w:w="4957" w:type="dxa"/>
            <w:gridSpan w:val="4"/>
          </w:tcPr>
          <w:p w14:paraId="0ED1A5A6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Decision-making quality</w:t>
            </w:r>
          </w:p>
        </w:tc>
        <w:tc>
          <w:tcPr>
            <w:tcW w:w="1134" w:type="dxa"/>
            <w:gridSpan w:val="2"/>
          </w:tcPr>
          <w:p w14:paraId="11BEB223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1BCC92DF" w14:textId="149ACD32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36D7575A" w14:textId="77777777" w:rsidTr="00AB4447">
        <w:tc>
          <w:tcPr>
            <w:tcW w:w="4957" w:type="dxa"/>
            <w:gridSpan w:val="4"/>
          </w:tcPr>
          <w:p w14:paraId="1C5E395A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Meeting effectiveness</w:t>
            </w:r>
          </w:p>
        </w:tc>
        <w:tc>
          <w:tcPr>
            <w:tcW w:w="1134" w:type="dxa"/>
            <w:gridSpan w:val="2"/>
          </w:tcPr>
          <w:p w14:paraId="1F28C881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65CAF9A0" w14:textId="109E2CC9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4A33C76E" w14:textId="77777777" w:rsidTr="00AB4447">
        <w:tc>
          <w:tcPr>
            <w:tcW w:w="4957" w:type="dxa"/>
            <w:gridSpan w:val="4"/>
          </w:tcPr>
          <w:p w14:paraId="7E3EE491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Stakeholder relationships</w:t>
            </w:r>
          </w:p>
        </w:tc>
        <w:tc>
          <w:tcPr>
            <w:tcW w:w="1134" w:type="dxa"/>
            <w:gridSpan w:val="2"/>
          </w:tcPr>
          <w:p w14:paraId="4D2A5801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4DD39CD0" w14:textId="4C9A0E7B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0151463B" w14:textId="77777777" w:rsidTr="00AB4447">
        <w:tc>
          <w:tcPr>
            <w:tcW w:w="4957" w:type="dxa"/>
            <w:gridSpan w:val="4"/>
          </w:tcPr>
          <w:p w14:paraId="3F76A812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Cultural relationships</w:t>
            </w:r>
          </w:p>
        </w:tc>
        <w:tc>
          <w:tcPr>
            <w:tcW w:w="1134" w:type="dxa"/>
            <w:gridSpan w:val="2"/>
          </w:tcPr>
          <w:p w14:paraId="0FF8C455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461A7D9A" w14:textId="3395AC1E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035AC438" w14:textId="77777777" w:rsidTr="00AB4447">
        <w:tc>
          <w:tcPr>
            <w:tcW w:w="4957" w:type="dxa"/>
            <w:gridSpan w:val="4"/>
          </w:tcPr>
          <w:p w14:paraId="25FFEB46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Governance vs Management clarity</w:t>
            </w:r>
          </w:p>
        </w:tc>
        <w:tc>
          <w:tcPr>
            <w:tcW w:w="1134" w:type="dxa"/>
            <w:gridSpan w:val="2"/>
          </w:tcPr>
          <w:p w14:paraId="7A5254A9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65F1ABDA" w14:textId="00D1590F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AB4447" w:rsidRPr="00220AEF" w14:paraId="56303BCF" w14:textId="77777777" w:rsidTr="00AB4447">
        <w:tc>
          <w:tcPr>
            <w:tcW w:w="4957" w:type="dxa"/>
            <w:gridSpan w:val="4"/>
          </w:tcPr>
          <w:p w14:paraId="4C26576F" w14:textId="77777777" w:rsidR="00AB4447" w:rsidRPr="00220AEF" w:rsidRDefault="00AB4447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Accountability and transparency</w:t>
            </w:r>
          </w:p>
        </w:tc>
        <w:tc>
          <w:tcPr>
            <w:tcW w:w="1134" w:type="dxa"/>
            <w:gridSpan w:val="2"/>
          </w:tcPr>
          <w:p w14:paraId="1B0754CE" w14:textId="77777777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2925" w:type="dxa"/>
            <w:gridSpan w:val="2"/>
          </w:tcPr>
          <w:p w14:paraId="75F514EA" w14:textId="488B173D" w:rsidR="00AB4447" w:rsidRPr="00220AEF" w:rsidRDefault="00AB4447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171ACB" w:rsidRPr="00220AEF" w14:paraId="2D24E0EB" w14:textId="77777777" w:rsidTr="00220AEF">
        <w:tc>
          <w:tcPr>
            <w:tcW w:w="9016" w:type="dxa"/>
            <w:gridSpan w:val="8"/>
            <w:shd w:val="clear" w:color="auto" w:fill="D9D9D9" w:themeFill="background1" w:themeFillShade="D9"/>
          </w:tcPr>
          <w:p w14:paraId="13735622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Board capability review</w:t>
            </w:r>
          </w:p>
          <w:p w14:paraId="4ABC1956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Skills and experience assessment</w:t>
            </w:r>
          </w:p>
        </w:tc>
      </w:tr>
      <w:tr w:rsidR="00171ACB" w:rsidRPr="00220AEF" w14:paraId="3173B7C6" w14:textId="77777777" w:rsidTr="00257B7D">
        <w:tc>
          <w:tcPr>
            <w:tcW w:w="3005" w:type="dxa"/>
            <w:gridSpan w:val="2"/>
            <w:shd w:val="clear" w:color="auto" w:fill="E8E8E8" w:themeFill="background2"/>
          </w:tcPr>
          <w:p w14:paraId="7AD567B1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Capability area</w:t>
            </w:r>
          </w:p>
        </w:tc>
        <w:tc>
          <w:tcPr>
            <w:tcW w:w="3005" w:type="dxa"/>
            <w:gridSpan w:val="3"/>
            <w:shd w:val="clear" w:color="auto" w:fill="E8E8E8" w:themeFill="background2"/>
          </w:tcPr>
          <w:p w14:paraId="67F7E6B6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Current strength</w:t>
            </w:r>
          </w:p>
        </w:tc>
        <w:tc>
          <w:tcPr>
            <w:tcW w:w="3006" w:type="dxa"/>
            <w:gridSpan w:val="3"/>
            <w:shd w:val="clear" w:color="auto" w:fill="E8E8E8" w:themeFill="background2"/>
          </w:tcPr>
          <w:p w14:paraId="2C5AC63C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Gap identified?</w:t>
            </w:r>
          </w:p>
        </w:tc>
      </w:tr>
      <w:tr w:rsidR="00171ACB" w:rsidRPr="00220AEF" w14:paraId="18019A83" w14:textId="77777777" w:rsidTr="00D80DC8">
        <w:tc>
          <w:tcPr>
            <w:tcW w:w="3005" w:type="dxa"/>
            <w:gridSpan w:val="2"/>
          </w:tcPr>
          <w:p w14:paraId="3F5E07D0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Governance expertise</w:t>
            </w:r>
          </w:p>
        </w:tc>
        <w:tc>
          <w:tcPr>
            <w:tcW w:w="3005" w:type="dxa"/>
            <w:gridSpan w:val="3"/>
          </w:tcPr>
          <w:p w14:paraId="155E8B16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[Strong / Moderate / Limited]</w:t>
            </w:r>
          </w:p>
        </w:tc>
        <w:tc>
          <w:tcPr>
            <w:tcW w:w="3006" w:type="dxa"/>
            <w:gridSpan w:val="3"/>
          </w:tcPr>
          <w:p w14:paraId="670A7A45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[Yes / No]</w:t>
            </w:r>
          </w:p>
        </w:tc>
      </w:tr>
      <w:tr w:rsidR="00171ACB" w:rsidRPr="00220AEF" w14:paraId="0E248757" w14:textId="77777777" w:rsidTr="00D80DC8">
        <w:tc>
          <w:tcPr>
            <w:tcW w:w="3005" w:type="dxa"/>
            <w:gridSpan w:val="2"/>
          </w:tcPr>
          <w:p w14:paraId="10914738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Financial literacy</w:t>
            </w:r>
          </w:p>
        </w:tc>
        <w:tc>
          <w:tcPr>
            <w:tcW w:w="3005" w:type="dxa"/>
            <w:gridSpan w:val="3"/>
          </w:tcPr>
          <w:p w14:paraId="3065E897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[Strong / Moderate / Limited]</w:t>
            </w:r>
          </w:p>
        </w:tc>
        <w:tc>
          <w:tcPr>
            <w:tcW w:w="3006" w:type="dxa"/>
            <w:gridSpan w:val="3"/>
          </w:tcPr>
          <w:p w14:paraId="5098BA01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[Yes / No]</w:t>
            </w:r>
          </w:p>
        </w:tc>
      </w:tr>
      <w:tr w:rsidR="00171ACB" w:rsidRPr="00220AEF" w14:paraId="62689AA5" w14:textId="77777777" w:rsidTr="00D80DC8">
        <w:tc>
          <w:tcPr>
            <w:tcW w:w="3005" w:type="dxa"/>
            <w:gridSpan w:val="2"/>
          </w:tcPr>
          <w:p w14:paraId="2A68D951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Legal and risk</w:t>
            </w:r>
          </w:p>
        </w:tc>
        <w:tc>
          <w:tcPr>
            <w:tcW w:w="3005" w:type="dxa"/>
            <w:gridSpan w:val="3"/>
          </w:tcPr>
          <w:p w14:paraId="1365C18F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[Strong / Moderate / Limited]</w:t>
            </w:r>
          </w:p>
        </w:tc>
        <w:tc>
          <w:tcPr>
            <w:tcW w:w="3006" w:type="dxa"/>
            <w:gridSpan w:val="3"/>
          </w:tcPr>
          <w:p w14:paraId="41BF4937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[Yes / No]</w:t>
            </w:r>
          </w:p>
        </w:tc>
      </w:tr>
      <w:tr w:rsidR="00171ACB" w:rsidRPr="00220AEF" w14:paraId="01DC6E85" w14:textId="77777777" w:rsidTr="00D80DC8">
        <w:tc>
          <w:tcPr>
            <w:tcW w:w="3005" w:type="dxa"/>
            <w:gridSpan w:val="2"/>
          </w:tcPr>
          <w:p w14:paraId="620199B6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Te ao Māori knowledge</w:t>
            </w:r>
          </w:p>
        </w:tc>
        <w:tc>
          <w:tcPr>
            <w:tcW w:w="3005" w:type="dxa"/>
            <w:gridSpan w:val="3"/>
          </w:tcPr>
          <w:p w14:paraId="7272B8ED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[Strong / Moderate / Limited]</w:t>
            </w:r>
          </w:p>
        </w:tc>
        <w:tc>
          <w:tcPr>
            <w:tcW w:w="3006" w:type="dxa"/>
            <w:gridSpan w:val="3"/>
          </w:tcPr>
          <w:p w14:paraId="362D45D3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[Yes / No]</w:t>
            </w:r>
          </w:p>
        </w:tc>
      </w:tr>
      <w:tr w:rsidR="00171ACB" w:rsidRPr="00220AEF" w14:paraId="50B5A289" w14:textId="77777777" w:rsidTr="00D80DC8">
        <w:tc>
          <w:tcPr>
            <w:tcW w:w="3005" w:type="dxa"/>
            <w:gridSpan w:val="2"/>
          </w:tcPr>
          <w:p w14:paraId="0088A70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Commercial expertise</w:t>
            </w:r>
          </w:p>
        </w:tc>
        <w:tc>
          <w:tcPr>
            <w:tcW w:w="3005" w:type="dxa"/>
            <w:gridSpan w:val="3"/>
          </w:tcPr>
          <w:p w14:paraId="157B9E2C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[Strong / Moderate / Limited]</w:t>
            </w:r>
          </w:p>
        </w:tc>
        <w:tc>
          <w:tcPr>
            <w:tcW w:w="3006" w:type="dxa"/>
            <w:gridSpan w:val="3"/>
          </w:tcPr>
          <w:p w14:paraId="426FA910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[Yes / No]</w:t>
            </w:r>
          </w:p>
        </w:tc>
      </w:tr>
      <w:tr w:rsidR="00171ACB" w:rsidRPr="00220AEF" w14:paraId="4FD23BEA" w14:textId="77777777" w:rsidTr="00D80DC8">
        <w:tc>
          <w:tcPr>
            <w:tcW w:w="3005" w:type="dxa"/>
            <w:gridSpan w:val="2"/>
          </w:tcPr>
          <w:p w14:paraId="63293803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Community relationships</w:t>
            </w:r>
          </w:p>
        </w:tc>
        <w:tc>
          <w:tcPr>
            <w:tcW w:w="3005" w:type="dxa"/>
            <w:gridSpan w:val="3"/>
          </w:tcPr>
          <w:p w14:paraId="3F56A78D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[Strong / Moderate / Limited]</w:t>
            </w:r>
          </w:p>
        </w:tc>
        <w:tc>
          <w:tcPr>
            <w:tcW w:w="3006" w:type="dxa"/>
            <w:gridSpan w:val="3"/>
          </w:tcPr>
          <w:p w14:paraId="7A66AB9A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[Yes / No]</w:t>
            </w:r>
          </w:p>
        </w:tc>
      </w:tr>
      <w:tr w:rsidR="00171ACB" w:rsidRPr="00220AEF" w14:paraId="6CC6C8F7" w14:textId="77777777" w:rsidTr="00D80DC8">
        <w:tc>
          <w:tcPr>
            <w:tcW w:w="3005" w:type="dxa"/>
            <w:gridSpan w:val="2"/>
          </w:tcPr>
          <w:p w14:paraId="4F515B58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Strategic planning</w:t>
            </w:r>
          </w:p>
        </w:tc>
        <w:tc>
          <w:tcPr>
            <w:tcW w:w="3005" w:type="dxa"/>
            <w:gridSpan w:val="3"/>
          </w:tcPr>
          <w:p w14:paraId="7F2A28EA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[Strong / Moderate / Limited]</w:t>
            </w:r>
          </w:p>
        </w:tc>
        <w:tc>
          <w:tcPr>
            <w:tcW w:w="3006" w:type="dxa"/>
            <w:gridSpan w:val="3"/>
          </w:tcPr>
          <w:p w14:paraId="0F709312" w14:textId="77777777" w:rsidR="00171ACB" w:rsidRPr="001F79E4" w:rsidRDefault="00171ACB" w:rsidP="00D80DC8">
            <w:pPr>
              <w:rPr>
                <w:rStyle w:val="Emphasis"/>
                <w:b/>
                <w:bCs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[Yes / No]</w:t>
            </w:r>
          </w:p>
        </w:tc>
      </w:tr>
      <w:tr w:rsidR="00171ACB" w:rsidRPr="00220AEF" w14:paraId="4A6922EB" w14:textId="77777777" w:rsidTr="00220AEF">
        <w:tc>
          <w:tcPr>
            <w:tcW w:w="9016" w:type="dxa"/>
            <w:gridSpan w:val="8"/>
            <w:shd w:val="clear" w:color="auto" w:fill="D9D9D9" w:themeFill="background1" w:themeFillShade="D9"/>
          </w:tcPr>
          <w:p w14:paraId="2118AB1C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Governance Document Review Schedule</w:t>
            </w:r>
          </w:p>
        </w:tc>
      </w:tr>
      <w:tr w:rsidR="00171ACB" w:rsidRPr="00220AEF" w14:paraId="7034C0E2" w14:textId="77777777" w:rsidTr="00AB4447">
        <w:tc>
          <w:tcPr>
            <w:tcW w:w="2254" w:type="dxa"/>
            <w:shd w:val="clear" w:color="auto" w:fill="E8E8E8" w:themeFill="background2"/>
          </w:tcPr>
          <w:p w14:paraId="3E6D71BB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lastRenderedPageBreak/>
              <w:t>Document</w:t>
            </w:r>
          </w:p>
        </w:tc>
        <w:tc>
          <w:tcPr>
            <w:tcW w:w="2254" w:type="dxa"/>
            <w:gridSpan w:val="2"/>
            <w:shd w:val="clear" w:color="auto" w:fill="E8E8E8" w:themeFill="background2"/>
          </w:tcPr>
          <w:p w14:paraId="07B0DD0B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Last reviewed</w:t>
            </w:r>
          </w:p>
        </w:tc>
        <w:tc>
          <w:tcPr>
            <w:tcW w:w="2254" w:type="dxa"/>
            <w:gridSpan w:val="4"/>
            <w:shd w:val="clear" w:color="auto" w:fill="E8E8E8" w:themeFill="background2"/>
          </w:tcPr>
          <w:p w14:paraId="271C94C3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Next review</w:t>
            </w:r>
          </w:p>
        </w:tc>
        <w:tc>
          <w:tcPr>
            <w:tcW w:w="2254" w:type="dxa"/>
            <w:shd w:val="clear" w:color="auto" w:fill="E8E8E8" w:themeFill="background2"/>
          </w:tcPr>
          <w:p w14:paraId="0E83C54D" w14:textId="77777777" w:rsidR="00171ACB" w:rsidRPr="00220AEF" w:rsidRDefault="00171ACB" w:rsidP="00D80DC8">
            <w:pPr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lang w:val="mi-NZ"/>
              </w:rPr>
              <w:t>Recommended frequency</w:t>
            </w:r>
          </w:p>
        </w:tc>
      </w:tr>
      <w:tr w:rsidR="00171ACB" w:rsidRPr="00220AEF" w14:paraId="5E048B9B" w14:textId="77777777" w:rsidTr="00D80DC8">
        <w:tc>
          <w:tcPr>
            <w:tcW w:w="2254" w:type="dxa"/>
          </w:tcPr>
          <w:p w14:paraId="32D89ADC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Constitution / Trust Deed</w:t>
            </w:r>
          </w:p>
        </w:tc>
        <w:tc>
          <w:tcPr>
            <w:tcW w:w="2254" w:type="dxa"/>
            <w:gridSpan w:val="2"/>
          </w:tcPr>
          <w:p w14:paraId="3AB9AE08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00564705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08EF43B1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Every 3-5 years</w:t>
            </w:r>
          </w:p>
        </w:tc>
      </w:tr>
      <w:tr w:rsidR="00171ACB" w:rsidRPr="00220AEF" w14:paraId="532AE68A" w14:textId="77777777" w:rsidTr="00D80DC8">
        <w:tc>
          <w:tcPr>
            <w:tcW w:w="2254" w:type="dxa"/>
          </w:tcPr>
          <w:p w14:paraId="6F6CAB43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Strategic plan</w:t>
            </w:r>
          </w:p>
        </w:tc>
        <w:tc>
          <w:tcPr>
            <w:tcW w:w="2254" w:type="dxa"/>
            <w:gridSpan w:val="2"/>
          </w:tcPr>
          <w:p w14:paraId="36F324D3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28D87351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12CCBAE7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Every 3-5 years</w:t>
            </w:r>
          </w:p>
        </w:tc>
      </w:tr>
      <w:tr w:rsidR="00171ACB" w:rsidRPr="00220AEF" w14:paraId="6F7B9F94" w14:textId="77777777" w:rsidTr="00D80DC8">
        <w:tc>
          <w:tcPr>
            <w:tcW w:w="2254" w:type="dxa"/>
          </w:tcPr>
          <w:p w14:paraId="2FDB25EF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Board charter</w:t>
            </w:r>
          </w:p>
        </w:tc>
        <w:tc>
          <w:tcPr>
            <w:tcW w:w="2254" w:type="dxa"/>
            <w:gridSpan w:val="2"/>
          </w:tcPr>
          <w:p w14:paraId="054B0796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2A6EBD17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7558ECA6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Every 2 years</w:t>
            </w:r>
          </w:p>
        </w:tc>
      </w:tr>
      <w:tr w:rsidR="00171ACB" w:rsidRPr="00220AEF" w14:paraId="460AC29D" w14:textId="77777777" w:rsidTr="00D80DC8">
        <w:tc>
          <w:tcPr>
            <w:tcW w:w="2254" w:type="dxa"/>
          </w:tcPr>
          <w:p w14:paraId="74A5D398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Governance policies</w:t>
            </w:r>
          </w:p>
        </w:tc>
        <w:tc>
          <w:tcPr>
            <w:tcW w:w="2254" w:type="dxa"/>
            <w:gridSpan w:val="2"/>
          </w:tcPr>
          <w:p w14:paraId="18B35E8A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343E9266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5F832AB8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Annual</w:t>
            </w:r>
          </w:p>
        </w:tc>
      </w:tr>
      <w:tr w:rsidR="00171ACB" w:rsidRPr="00220AEF" w14:paraId="71BBB620" w14:textId="77777777" w:rsidTr="00D80DC8">
        <w:tc>
          <w:tcPr>
            <w:tcW w:w="2254" w:type="dxa"/>
          </w:tcPr>
          <w:p w14:paraId="25D8DED9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Board handbook</w:t>
            </w:r>
          </w:p>
        </w:tc>
        <w:tc>
          <w:tcPr>
            <w:tcW w:w="2254" w:type="dxa"/>
            <w:gridSpan w:val="2"/>
          </w:tcPr>
          <w:p w14:paraId="0BE9EE3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2863B2F5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13D51CBA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Annual</w:t>
            </w:r>
          </w:p>
        </w:tc>
      </w:tr>
      <w:tr w:rsidR="00171ACB" w:rsidRPr="00220AEF" w14:paraId="4A63D973" w14:textId="77777777" w:rsidTr="00D80DC8">
        <w:tc>
          <w:tcPr>
            <w:tcW w:w="2254" w:type="dxa"/>
          </w:tcPr>
          <w:p w14:paraId="4946F06C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Delegations register*</w:t>
            </w:r>
          </w:p>
        </w:tc>
        <w:tc>
          <w:tcPr>
            <w:tcW w:w="2254" w:type="dxa"/>
            <w:gridSpan w:val="2"/>
          </w:tcPr>
          <w:p w14:paraId="4182306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3A86EE94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657B6879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Annual</w:t>
            </w:r>
          </w:p>
        </w:tc>
      </w:tr>
      <w:tr w:rsidR="00171ACB" w:rsidRPr="00220AEF" w14:paraId="1B9E70B3" w14:textId="77777777" w:rsidTr="00D80DC8">
        <w:tc>
          <w:tcPr>
            <w:tcW w:w="2254" w:type="dxa"/>
          </w:tcPr>
          <w:p w14:paraId="7399F567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Code of conduct</w:t>
            </w:r>
          </w:p>
        </w:tc>
        <w:tc>
          <w:tcPr>
            <w:tcW w:w="2254" w:type="dxa"/>
            <w:gridSpan w:val="2"/>
          </w:tcPr>
          <w:p w14:paraId="74686E7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6561F92F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7AA15DF5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Every 2 years</w:t>
            </w:r>
          </w:p>
        </w:tc>
      </w:tr>
      <w:tr w:rsidR="00171ACB" w:rsidRPr="00220AEF" w14:paraId="63957870" w14:textId="77777777" w:rsidTr="00D80DC8">
        <w:tc>
          <w:tcPr>
            <w:tcW w:w="2254" w:type="dxa"/>
          </w:tcPr>
          <w:p w14:paraId="28563DB3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Risk framework</w:t>
            </w:r>
          </w:p>
        </w:tc>
        <w:tc>
          <w:tcPr>
            <w:tcW w:w="2254" w:type="dxa"/>
            <w:gridSpan w:val="2"/>
          </w:tcPr>
          <w:p w14:paraId="0F89B820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31694AAA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2F622796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Annual</w:t>
            </w:r>
          </w:p>
        </w:tc>
      </w:tr>
      <w:tr w:rsidR="00171ACB" w:rsidRPr="00220AEF" w14:paraId="62948110" w14:textId="77777777" w:rsidTr="00D80DC8">
        <w:tc>
          <w:tcPr>
            <w:tcW w:w="2254" w:type="dxa"/>
          </w:tcPr>
          <w:p w14:paraId="783A3D7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Health and safety framework</w:t>
            </w:r>
          </w:p>
        </w:tc>
        <w:tc>
          <w:tcPr>
            <w:tcW w:w="2254" w:type="dxa"/>
            <w:gridSpan w:val="2"/>
          </w:tcPr>
          <w:p w14:paraId="6D5439AB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53354DAE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3EF1F017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Annual</w:t>
            </w:r>
          </w:p>
        </w:tc>
      </w:tr>
      <w:tr w:rsidR="00171ACB" w:rsidRPr="00220AEF" w14:paraId="29FD8416" w14:textId="77777777" w:rsidTr="00D80DC8">
        <w:tc>
          <w:tcPr>
            <w:tcW w:w="2254" w:type="dxa"/>
          </w:tcPr>
          <w:p w14:paraId="7628336D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CEO delegation and KPI’s</w:t>
            </w:r>
          </w:p>
        </w:tc>
        <w:tc>
          <w:tcPr>
            <w:tcW w:w="2254" w:type="dxa"/>
            <w:gridSpan w:val="2"/>
          </w:tcPr>
          <w:p w14:paraId="7F49DD05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4FB115C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579C8094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Annual</w:t>
            </w:r>
          </w:p>
        </w:tc>
      </w:tr>
      <w:tr w:rsidR="00171ACB" w:rsidRPr="00220AEF" w14:paraId="283EEAC5" w14:textId="77777777" w:rsidTr="00D80DC8">
        <w:tc>
          <w:tcPr>
            <w:tcW w:w="2254" w:type="dxa"/>
          </w:tcPr>
          <w:p w14:paraId="7DC0FD0E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Induction pack</w:t>
            </w:r>
          </w:p>
        </w:tc>
        <w:tc>
          <w:tcPr>
            <w:tcW w:w="2254" w:type="dxa"/>
            <w:gridSpan w:val="2"/>
          </w:tcPr>
          <w:p w14:paraId="6FB903B6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27D04019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7B37D6F8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Annual</w:t>
            </w:r>
          </w:p>
        </w:tc>
      </w:tr>
      <w:tr w:rsidR="00171ACB" w:rsidRPr="00220AEF" w14:paraId="57077347" w14:textId="77777777" w:rsidTr="00D80DC8">
        <w:tc>
          <w:tcPr>
            <w:tcW w:w="2254" w:type="dxa"/>
          </w:tcPr>
          <w:p w14:paraId="10C15904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Financial policies</w:t>
            </w:r>
          </w:p>
        </w:tc>
        <w:tc>
          <w:tcPr>
            <w:tcW w:w="2254" w:type="dxa"/>
            <w:gridSpan w:val="2"/>
          </w:tcPr>
          <w:p w14:paraId="6480B2F0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385D7BC7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75624BEB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Every 2 years</w:t>
            </w:r>
          </w:p>
        </w:tc>
      </w:tr>
      <w:tr w:rsidR="00171ACB" w:rsidRPr="00220AEF" w14:paraId="6A500694" w14:textId="77777777" w:rsidTr="00D80DC8">
        <w:tc>
          <w:tcPr>
            <w:tcW w:w="2254" w:type="dxa"/>
          </w:tcPr>
          <w:p w14:paraId="53DE3CD7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Investment policies</w:t>
            </w:r>
          </w:p>
        </w:tc>
        <w:tc>
          <w:tcPr>
            <w:tcW w:w="2254" w:type="dxa"/>
            <w:gridSpan w:val="2"/>
          </w:tcPr>
          <w:p w14:paraId="0FD0D9FA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5A470570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71A88DAC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Every 2 years</w:t>
            </w:r>
          </w:p>
        </w:tc>
      </w:tr>
      <w:tr w:rsidR="00171ACB" w:rsidRPr="00220AEF" w14:paraId="0E31CDB5" w14:textId="77777777" w:rsidTr="00D80DC8">
        <w:tc>
          <w:tcPr>
            <w:tcW w:w="2254" w:type="dxa"/>
          </w:tcPr>
          <w:p w14:paraId="1B1948CA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Procurement policies</w:t>
            </w:r>
          </w:p>
        </w:tc>
        <w:tc>
          <w:tcPr>
            <w:tcW w:w="2254" w:type="dxa"/>
            <w:gridSpan w:val="2"/>
          </w:tcPr>
          <w:p w14:paraId="340A2BE0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0541F696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4E9D9389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Every 2 years</w:t>
            </w:r>
          </w:p>
        </w:tc>
      </w:tr>
      <w:tr w:rsidR="00171ACB" w:rsidRPr="00220AEF" w14:paraId="41F70311" w14:textId="77777777" w:rsidTr="00D80DC8">
        <w:tc>
          <w:tcPr>
            <w:tcW w:w="2254" w:type="dxa"/>
          </w:tcPr>
          <w:p w14:paraId="27AD518D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Cultural frameworks</w:t>
            </w:r>
          </w:p>
        </w:tc>
        <w:tc>
          <w:tcPr>
            <w:tcW w:w="2254" w:type="dxa"/>
            <w:gridSpan w:val="2"/>
          </w:tcPr>
          <w:p w14:paraId="3F1E5BEC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  <w:gridSpan w:val="4"/>
          </w:tcPr>
          <w:p w14:paraId="0AB95470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02E90F27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Annual</w:t>
            </w:r>
          </w:p>
        </w:tc>
      </w:tr>
      <w:tr w:rsidR="00171ACB" w:rsidRPr="00220AEF" w14:paraId="1B17CBFB" w14:textId="77777777" w:rsidTr="00D80DC8">
        <w:tc>
          <w:tcPr>
            <w:tcW w:w="9016" w:type="dxa"/>
            <w:gridSpan w:val="8"/>
            <w:shd w:val="clear" w:color="auto" w:fill="D1D1D1" w:themeFill="background2" w:themeFillShade="E6"/>
          </w:tcPr>
          <w:p w14:paraId="3C3D69FC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Chairperson review</w:t>
            </w:r>
          </w:p>
        </w:tc>
      </w:tr>
      <w:tr w:rsidR="00DE17DF" w:rsidRPr="00220AEF" w14:paraId="6F42798F" w14:textId="77777777" w:rsidTr="00316F7F">
        <w:tc>
          <w:tcPr>
            <w:tcW w:w="4508" w:type="dxa"/>
            <w:gridSpan w:val="3"/>
            <w:shd w:val="clear" w:color="auto" w:fill="E8E8E8" w:themeFill="background2"/>
          </w:tcPr>
          <w:p w14:paraId="7AF91114" w14:textId="77777777" w:rsidR="00DE17DF" w:rsidRPr="00220AEF" w:rsidRDefault="00DE17DF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Area</w:t>
            </w:r>
          </w:p>
        </w:tc>
        <w:tc>
          <w:tcPr>
            <w:tcW w:w="2254" w:type="dxa"/>
            <w:gridSpan w:val="4"/>
            <w:shd w:val="clear" w:color="auto" w:fill="E8E8E8" w:themeFill="background2"/>
          </w:tcPr>
          <w:p w14:paraId="7ED97894" w14:textId="77F3D387" w:rsidR="00DE17DF" w:rsidRPr="00220AEF" w:rsidRDefault="00DE17DF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 xml:space="preserve">Rating </w:t>
            </w:r>
          </w:p>
        </w:tc>
        <w:tc>
          <w:tcPr>
            <w:tcW w:w="2254" w:type="dxa"/>
            <w:shd w:val="clear" w:color="auto" w:fill="E8E8E8" w:themeFill="background2"/>
          </w:tcPr>
          <w:p w14:paraId="4011359C" w14:textId="2EC866F2" w:rsidR="00DE17DF" w:rsidRPr="00220AEF" w:rsidRDefault="00DE17DF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>
              <w:rPr>
                <w:rStyle w:val="Emphasis"/>
                <w:b/>
                <w:bCs/>
                <w:i w:val="0"/>
                <w:iCs w:val="0"/>
                <w:lang w:val="mi-NZ"/>
              </w:rPr>
              <w:t>Comments</w:t>
            </w:r>
          </w:p>
        </w:tc>
      </w:tr>
      <w:tr w:rsidR="00DE17DF" w:rsidRPr="00220AEF" w14:paraId="0E30D7E4" w14:textId="77777777" w:rsidTr="00FE5778">
        <w:tc>
          <w:tcPr>
            <w:tcW w:w="4508" w:type="dxa"/>
            <w:gridSpan w:val="3"/>
          </w:tcPr>
          <w:p w14:paraId="643E659F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Leadership effectiveness</w:t>
            </w:r>
          </w:p>
        </w:tc>
        <w:tc>
          <w:tcPr>
            <w:tcW w:w="2254" w:type="dxa"/>
            <w:gridSpan w:val="4"/>
          </w:tcPr>
          <w:p w14:paraId="698F1754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48CD7C92" w14:textId="642138DB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DE17DF" w:rsidRPr="00220AEF" w14:paraId="1C9F0407" w14:textId="77777777" w:rsidTr="003B126F">
        <w:tc>
          <w:tcPr>
            <w:tcW w:w="4508" w:type="dxa"/>
            <w:gridSpan w:val="3"/>
          </w:tcPr>
          <w:p w14:paraId="02D6FA0F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Meeting facilitation</w:t>
            </w:r>
          </w:p>
        </w:tc>
        <w:tc>
          <w:tcPr>
            <w:tcW w:w="2254" w:type="dxa"/>
            <w:gridSpan w:val="4"/>
          </w:tcPr>
          <w:p w14:paraId="04555E52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0C43B5B8" w14:textId="6D55817C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DE17DF" w:rsidRPr="00220AEF" w14:paraId="23213277" w14:textId="77777777" w:rsidTr="00673DA2">
        <w:tc>
          <w:tcPr>
            <w:tcW w:w="4508" w:type="dxa"/>
            <w:gridSpan w:val="3"/>
          </w:tcPr>
          <w:p w14:paraId="1B6A4326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Strategic focus</w:t>
            </w:r>
          </w:p>
        </w:tc>
        <w:tc>
          <w:tcPr>
            <w:tcW w:w="2254" w:type="dxa"/>
            <w:gridSpan w:val="4"/>
          </w:tcPr>
          <w:p w14:paraId="1AF516F6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569EBF64" w14:textId="39A5713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DE17DF" w:rsidRPr="00220AEF" w14:paraId="6CE31C3C" w14:textId="77777777" w:rsidTr="005C4729">
        <w:tc>
          <w:tcPr>
            <w:tcW w:w="4508" w:type="dxa"/>
            <w:gridSpan w:val="3"/>
          </w:tcPr>
          <w:p w14:paraId="4B99B3E8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Relationship management</w:t>
            </w:r>
          </w:p>
        </w:tc>
        <w:tc>
          <w:tcPr>
            <w:tcW w:w="2254" w:type="dxa"/>
            <w:gridSpan w:val="4"/>
          </w:tcPr>
          <w:p w14:paraId="43A271A5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6297995B" w14:textId="25C9A3ED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DE17DF" w:rsidRPr="00220AEF" w14:paraId="2C4D8113" w14:textId="77777777" w:rsidTr="00D94CB8">
        <w:tc>
          <w:tcPr>
            <w:tcW w:w="4508" w:type="dxa"/>
            <w:gridSpan w:val="3"/>
          </w:tcPr>
          <w:p w14:paraId="5FBF2461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Cultural leadership</w:t>
            </w:r>
          </w:p>
        </w:tc>
        <w:tc>
          <w:tcPr>
            <w:tcW w:w="2254" w:type="dxa"/>
            <w:gridSpan w:val="4"/>
          </w:tcPr>
          <w:p w14:paraId="7DC68653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42E37D5F" w14:textId="00F2CD9C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DE17DF" w:rsidRPr="00220AEF" w14:paraId="3A383D06" w14:textId="77777777" w:rsidTr="0084072F">
        <w:tc>
          <w:tcPr>
            <w:tcW w:w="4508" w:type="dxa"/>
            <w:gridSpan w:val="3"/>
          </w:tcPr>
          <w:p w14:paraId="345D8E65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Communication</w:t>
            </w:r>
          </w:p>
        </w:tc>
        <w:tc>
          <w:tcPr>
            <w:tcW w:w="2254" w:type="dxa"/>
            <w:gridSpan w:val="4"/>
          </w:tcPr>
          <w:p w14:paraId="2181AA3B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042C8007" w14:textId="3B7C1014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DE17DF" w:rsidRPr="00220AEF" w14:paraId="677CDB96" w14:textId="77777777" w:rsidTr="001F2F60">
        <w:tc>
          <w:tcPr>
            <w:tcW w:w="4508" w:type="dxa"/>
            <w:gridSpan w:val="3"/>
          </w:tcPr>
          <w:p w14:paraId="1A89D6AA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Decision-making</w:t>
            </w:r>
          </w:p>
        </w:tc>
        <w:tc>
          <w:tcPr>
            <w:tcW w:w="2254" w:type="dxa"/>
            <w:gridSpan w:val="4"/>
          </w:tcPr>
          <w:p w14:paraId="0CCD6527" w14:textId="77777777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  <w:tc>
          <w:tcPr>
            <w:tcW w:w="2254" w:type="dxa"/>
          </w:tcPr>
          <w:p w14:paraId="34FCF62D" w14:textId="23F51904" w:rsidR="00DE17DF" w:rsidRPr="00220AEF" w:rsidRDefault="00DE17DF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171ACB" w:rsidRPr="00220AEF" w14:paraId="0ADE7161" w14:textId="77777777" w:rsidTr="00D80DC8">
        <w:tc>
          <w:tcPr>
            <w:tcW w:w="9016" w:type="dxa"/>
            <w:gridSpan w:val="8"/>
            <w:shd w:val="clear" w:color="auto" w:fill="D1D1D1" w:themeFill="background2" w:themeFillShade="E6"/>
          </w:tcPr>
          <w:p w14:paraId="3C00EF05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Meeting effectiveness review</w:t>
            </w:r>
          </w:p>
        </w:tc>
      </w:tr>
      <w:tr w:rsidR="00171ACB" w:rsidRPr="00220AEF" w14:paraId="48379C1A" w14:textId="77777777" w:rsidTr="00AB4447">
        <w:tc>
          <w:tcPr>
            <w:tcW w:w="3005" w:type="dxa"/>
            <w:gridSpan w:val="2"/>
            <w:shd w:val="clear" w:color="auto" w:fill="E8E8E8" w:themeFill="background2"/>
          </w:tcPr>
          <w:p w14:paraId="12B0528F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Question</w:t>
            </w:r>
          </w:p>
        </w:tc>
        <w:tc>
          <w:tcPr>
            <w:tcW w:w="3005" w:type="dxa"/>
            <w:gridSpan w:val="3"/>
            <w:shd w:val="clear" w:color="auto" w:fill="E8E8E8" w:themeFill="background2"/>
          </w:tcPr>
          <w:p w14:paraId="115BF3E5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Yes / No</w:t>
            </w:r>
          </w:p>
        </w:tc>
        <w:tc>
          <w:tcPr>
            <w:tcW w:w="3006" w:type="dxa"/>
            <w:gridSpan w:val="3"/>
            <w:shd w:val="clear" w:color="auto" w:fill="E8E8E8" w:themeFill="background2"/>
          </w:tcPr>
          <w:p w14:paraId="0FA857A9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Comments</w:t>
            </w:r>
          </w:p>
        </w:tc>
      </w:tr>
      <w:tr w:rsidR="00171ACB" w:rsidRPr="00220AEF" w14:paraId="0CDF6759" w14:textId="77777777" w:rsidTr="00D80DC8">
        <w:tc>
          <w:tcPr>
            <w:tcW w:w="3005" w:type="dxa"/>
            <w:gridSpan w:val="2"/>
          </w:tcPr>
          <w:p w14:paraId="186C63A5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Were papers received on time?</w:t>
            </w:r>
          </w:p>
        </w:tc>
        <w:tc>
          <w:tcPr>
            <w:tcW w:w="3005" w:type="dxa"/>
            <w:gridSpan w:val="3"/>
          </w:tcPr>
          <w:p w14:paraId="11376E63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3006" w:type="dxa"/>
            <w:gridSpan w:val="3"/>
          </w:tcPr>
          <w:p w14:paraId="16927D58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171ACB" w:rsidRPr="00220AEF" w14:paraId="3D319B3D" w14:textId="77777777" w:rsidTr="00D80DC8">
        <w:tc>
          <w:tcPr>
            <w:tcW w:w="3005" w:type="dxa"/>
            <w:gridSpan w:val="2"/>
          </w:tcPr>
          <w:p w14:paraId="718C74A8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Was the agenda strategic in focus?</w:t>
            </w:r>
          </w:p>
        </w:tc>
        <w:tc>
          <w:tcPr>
            <w:tcW w:w="3005" w:type="dxa"/>
            <w:gridSpan w:val="3"/>
          </w:tcPr>
          <w:p w14:paraId="34643B21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3006" w:type="dxa"/>
            <w:gridSpan w:val="3"/>
          </w:tcPr>
          <w:p w14:paraId="043D42A0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171ACB" w:rsidRPr="00220AEF" w14:paraId="7AE24989" w14:textId="77777777" w:rsidTr="00D80DC8">
        <w:tc>
          <w:tcPr>
            <w:tcW w:w="3005" w:type="dxa"/>
            <w:gridSpan w:val="2"/>
          </w:tcPr>
          <w:p w14:paraId="331D45F5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Were discussions constructive?</w:t>
            </w:r>
          </w:p>
        </w:tc>
        <w:tc>
          <w:tcPr>
            <w:tcW w:w="3005" w:type="dxa"/>
            <w:gridSpan w:val="3"/>
          </w:tcPr>
          <w:p w14:paraId="051196D5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3006" w:type="dxa"/>
            <w:gridSpan w:val="3"/>
          </w:tcPr>
          <w:p w14:paraId="0ED42028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171ACB" w:rsidRPr="00220AEF" w14:paraId="749F6986" w14:textId="77777777" w:rsidTr="00D80DC8">
        <w:tc>
          <w:tcPr>
            <w:tcW w:w="3005" w:type="dxa"/>
            <w:gridSpan w:val="2"/>
          </w:tcPr>
          <w:p w14:paraId="562C1703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Were decisions clearly recorded?</w:t>
            </w:r>
          </w:p>
        </w:tc>
        <w:tc>
          <w:tcPr>
            <w:tcW w:w="3005" w:type="dxa"/>
            <w:gridSpan w:val="3"/>
          </w:tcPr>
          <w:p w14:paraId="747BACDF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3006" w:type="dxa"/>
            <w:gridSpan w:val="3"/>
          </w:tcPr>
          <w:p w14:paraId="47A3DE99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171ACB" w:rsidRPr="00220AEF" w14:paraId="265758AF" w14:textId="77777777" w:rsidTr="00D80DC8">
        <w:tc>
          <w:tcPr>
            <w:tcW w:w="3005" w:type="dxa"/>
            <w:gridSpan w:val="2"/>
          </w:tcPr>
          <w:p w14:paraId="22A020A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Was tikanga appropriately incorporated?</w:t>
            </w:r>
          </w:p>
        </w:tc>
        <w:tc>
          <w:tcPr>
            <w:tcW w:w="3005" w:type="dxa"/>
            <w:gridSpan w:val="3"/>
          </w:tcPr>
          <w:p w14:paraId="7410B05A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3006" w:type="dxa"/>
            <w:gridSpan w:val="3"/>
          </w:tcPr>
          <w:p w14:paraId="3F4A742B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171ACB" w:rsidRPr="00220AEF" w14:paraId="7651E7BA" w14:textId="77777777" w:rsidTr="00D80DC8">
        <w:tc>
          <w:tcPr>
            <w:tcW w:w="3005" w:type="dxa"/>
            <w:gridSpan w:val="2"/>
          </w:tcPr>
          <w:p w14:paraId="7FF1FADA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lastRenderedPageBreak/>
              <w:t>Did all members participate respectfully?</w:t>
            </w:r>
          </w:p>
        </w:tc>
        <w:tc>
          <w:tcPr>
            <w:tcW w:w="3005" w:type="dxa"/>
            <w:gridSpan w:val="3"/>
          </w:tcPr>
          <w:p w14:paraId="01316FC4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3006" w:type="dxa"/>
            <w:gridSpan w:val="3"/>
          </w:tcPr>
          <w:p w14:paraId="60995B56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171ACB" w:rsidRPr="00220AEF" w14:paraId="2DCABD07" w14:textId="77777777" w:rsidTr="00D80DC8">
        <w:tc>
          <w:tcPr>
            <w:tcW w:w="3005" w:type="dxa"/>
            <w:gridSpan w:val="2"/>
          </w:tcPr>
          <w:p w14:paraId="3F33CF0B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Were actions followed up effectively?</w:t>
            </w:r>
          </w:p>
        </w:tc>
        <w:tc>
          <w:tcPr>
            <w:tcW w:w="3005" w:type="dxa"/>
            <w:gridSpan w:val="3"/>
          </w:tcPr>
          <w:p w14:paraId="419AB83B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  <w:tc>
          <w:tcPr>
            <w:tcW w:w="3006" w:type="dxa"/>
            <w:gridSpan w:val="3"/>
          </w:tcPr>
          <w:p w14:paraId="679A841A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</w:p>
        </w:tc>
      </w:tr>
      <w:tr w:rsidR="00171ACB" w:rsidRPr="00220AEF" w14:paraId="2090FBFB" w14:textId="77777777" w:rsidTr="00D80DC8">
        <w:tc>
          <w:tcPr>
            <w:tcW w:w="9016" w:type="dxa"/>
            <w:gridSpan w:val="8"/>
            <w:shd w:val="clear" w:color="auto" w:fill="D1D1D1" w:themeFill="background2" w:themeFillShade="E6"/>
          </w:tcPr>
          <w:p w14:paraId="55C27861" w14:textId="6459B232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 xml:space="preserve">Key </w:t>
            </w:r>
            <w:r w:rsidR="00220AEF"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improvement</w:t>
            </w: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 xml:space="preserve"> priorities</w:t>
            </w:r>
          </w:p>
        </w:tc>
      </w:tr>
      <w:tr w:rsidR="00171ACB" w:rsidRPr="00220AEF" w14:paraId="0AA0A34B" w14:textId="77777777" w:rsidTr="00AB4447">
        <w:tc>
          <w:tcPr>
            <w:tcW w:w="2254" w:type="dxa"/>
            <w:shd w:val="clear" w:color="auto" w:fill="E8E8E8" w:themeFill="background2"/>
          </w:tcPr>
          <w:p w14:paraId="751F7E62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Priority area</w:t>
            </w:r>
          </w:p>
        </w:tc>
        <w:tc>
          <w:tcPr>
            <w:tcW w:w="2254" w:type="dxa"/>
            <w:gridSpan w:val="2"/>
            <w:shd w:val="clear" w:color="auto" w:fill="E8E8E8" w:themeFill="background2"/>
          </w:tcPr>
          <w:p w14:paraId="54406A44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Action required</w:t>
            </w:r>
          </w:p>
        </w:tc>
        <w:tc>
          <w:tcPr>
            <w:tcW w:w="2254" w:type="dxa"/>
            <w:gridSpan w:val="4"/>
            <w:shd w:val="clear" w:color="auto" w:fill="E8E8E8" w:themeFill="background2"/>
          </w:tcPr>
          <w:p w14:paraId="46398580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Responsible person</w:t>
            </w:r>
          </w:p>
        </w:tc>
        <w:tc>
          <w:tcPr>
            <w:tcW w:w="2254" w:type="dxa"/>
            <w:shd w:val="clear" w:color="auto" w:fill="E8E8E8" w:themeFill="background2"/>
          </w:tcPr>
          <w:p w14:paraId="27C34E54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Timeframe</w:t>
            </w:r>
          </w:p>
        </w:tc>
      </w:tr>
      <w:tr w:rsidR="00171ACB" w:rsidRPr="00220AEF" w14:paraId="57C61B09" w14:textId="77777777" w:rsidTr="00D80DC8">
        <w:tc>
          <w:tcPr>
            <w:tcW w:w="2254" w:type="dxa"/>
          </w:tcPr>
          <w:p w14:paraId="4FA51F41" w14:textId="194B283B" w:rsidR="00171ACB" w:rsidRPr="001F79E4" w:rsidRDefault="001F79E4" w:rsidP="00D80DC8">
            <w:pPr>
              <w:rPr>
                <w:rStyle w:val="Emphasis"/>
                <w:lang w:val="mi-NZ"/>
              </w:rPr>
            </w:pPr>
            <w:r w:rsidRPr="001F79E4">
              <w:rPr>
                <w:rStyle w:val="Emphasis"/>
                <w:highlight w:val="yellow"/>
                <w:lang w:val="mi-NZ"/>
              </w:rPr>
              <w:t>TBC</w:t>
            </w:r>
          </w:p>
        </w:tc>
        <w:tc>
          <w:tcPr>
            <w:tcW w:w="2254" w:type="dxa"/>
            <w:gridSpan w:val="2"/>
          </w:tcPr>
          <w:p w14:paraId="0CACE47F" w14:textId="3BA5F023" w:rsidR="00171ACB" w:rsidRPr="00220AEF" w:rsidRDefault="001F79E4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1F79E4">
              <w:rPr>
                <w:rStyle w:val="Emphasis"/>
                <w:highlight w:val="yellow"/>
                <w:lang w:val="mi-NZ"/>
              </w:rPr>
              <w:t>TBC</w:t>
            </w:r>
          </w:p>
        </w:tc>
        <w:tc>
          <w:tcPr>
            <w:tcW w:w="2254" w:type="dxa"/>
            <w:gridSpan w:val="4"/>
          </w:tcPr>
          <w:p w14:paraId="5FC6947B" w14:textId="67FA45A1" w:rsidR="00171ACB" w:rsidRPr="00220AEF" w:rsidRDefault="001F79E4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1F79E4">
              <w:rPr>
                <w:rStyle w:val="Emphasis"/>
                <w:highlight w:val="yellow"/>
                <w:lang w:val="mi-NZ"/>
              </w:rPr>
              <w:t>TBC</w:t>
            </w:r>
          </w:p>
        </w:tc>
        <w:tc>
          <w:tcPr>
            <w:tcW w:w="2254" w:type="dxa"/>
          </w:tcPr>
          <w:p w14:paraId="603B234D" w14:textId="074E264E" w:rsidR="00171ACB" w:rsidRPr="00220AEF" w:rsidRDefault="001F79E4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1F79E4">
              <w:rPr>
                <w:rStyle w:val="Emphasis"/>
                <w:highlight w:val="yellow"/>
                <w:lang w:val="mi-NZ"/>
              </w:rPr>
              <w:t>TBC</w:t>
            </w:r>
          </w:p>
        </w:tc>
      </w:tr>
      <w:tr w:rsidR="00171ACB" w:rsidRPr="00220AEF" w14:paraId="5E2E67DB" w14:textId="77777777" w:rsidTr="00D80DC8">
        <w:tc>
          <w:tcPr>
            <w:tcW w:w="9016" w:type="dxa"/>
            <w:gridSpan w:val="8"/>
            <w:shd w:val="clear" w:color="auto" w:fill="D1D1D1" w:themeFill="background2" w:themeFillShade="E6"/>
          </w:tcPr>
          <w:p w14:paraId="66080ED8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Governance development plan</w:t>
            </w:r>
          </w:p>
        </w:tc>
      </w:tr>
      <w:tr w:rsidR="00171ACB" w:rsidRPr="00220AEF" w14:paraId="5342E705" w14:textId="77777777" w:rsidTr="00AB4447">
        <w:tc>
          <w:tcPr>
            <w:tcW w:w="3005" w:type="dxa"/>
            <w:gridSpan w:val="2"/>
            <w:shd w:val="clear" w:color="auto" w:fill="E8E8E8" w:themeFill="background2"/>
          </w:tcPr>
          <w:p w14:paraId="35533246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Development area</w:t>
            </w:r>
          </w:p>
        </w:tc>
        <w:tc>
          <w:tcPr>
            <w:tcW w:w="3005" w:type="dxa"/>
            <w:gridSpan w:val="3"/>
            <w:shd w:val="clear" w:color="auto" w:fill="E8E8E8" w:themeFill="background2"/>
          </w:tcPr>
          <w:p w14:paraId="53BC689E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Priority</w:t>
            </w:r>
          </w:p>
        </w:tc>
        <w:tc>
          <w:tcPr>
            <w:tcW w:w="3006" w:type="dxa"/>
            <w:gridSpan w:val="3"/>
            <w:shd w:val="clear" w:color="auto" w:fill="E8E8E8" w:themeFill="background2"/>
          </w:tcPr>
          <w:p w14:paraId="7E065048" w14:textId="77777777" w:rsidR="00171ACB" w:rsidRPr="00220AEF" w:rsidRDefault="00171ACB" w:rsidP="00D80DC8">
            <w:pPr>
              <w:rPr>
                <w:rStyle w:val="Emphasis"/>
                <w:b/>
                <w:bCs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b/>
                <w:bCs/>
                <w:i w:val="0"/>
                <w:iCs w:val="0"/>
                <w:lang w:val="mi-NZ"/>
              </w:rPr>
              <w:t>Timeline</w:t>
            </w:r>
          </w:p>
        </w:tc>
      </w:tr>
      <w:tr w:rsidR="00171ACB" w:rsidRPr="00220AEF" w14:paraId="7971C52A" w14:textId="77777777" w:rsidTr="00D80DC8">
        <w:tc>
          <w:tcPr>
            <w:tcW w:w="3005" w:type="dxa"/>
            <w:gridSpan w:val="2"/>
          </w:tcPr>
          <w:p w14:paraId="48A5973D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Governance training</w:t>
            </w:r>
          </w:p>
        </w:tc>
        <w:tc>
          <w:tcPr>
            <w:tcW w:w="3005" w:type="dxa"/>
            <w:gridSpan w:val="3"/>
          </w:tcPr>
          <w:p w14:paraId="13A7D2A2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High / Medium / Low</w:t>
            </w:r>
          </w:p>
        </w:tc>
        <w:tc>
          <w:tcPr>
            <w:tcW w:w="3006" w:type="dxa"/>
            <w:gridSpan w:val="3"/>
          </w:tcPr>
          <w:p w14:paraId="284851AB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171ACB" w:rsidRPr="00220AEF" w14:paraId="44E9D602" w14:textId="77777777" w:rsidTr="00D80DC8">
        <w:tc>
          <w:tcPr>
            <w:tcW w:w="3005" w:type="dxa"/>
            <w:gridSpan w:val="2"/>
          </w:tcPr>
          <w:p w14:paraId="1CA5D75E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Financial literacy</w:t>
            </w:r>
          </w:p>
        </w:tc>
        <w:tc>
          <w:tcPr>
            <w:tcW w:w="3005" w:type="dxa"/>
            <w:gridSpan w:val="3"/>
          </w:tcPr>
          <w:p w14:paraId="2143F569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High / Medium / Low</w:t>
            </w:r>
          </w:p>
        </w:tc>
        <w:tc>
          <w:tcPr>
            <w:tcW w:w="3006" w:type="dxa"/>
            <w:gridSpan w:val="3"/>
          </w:tcPr>
          <w:p w14:paraId="472A82D4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171ACB" w:rsidRPr="00220AEF" w14:paraId="0E7E7E79" w14:textId="77777777" w:rsidTr="00D80DC8">
        <w:tc>
          <w:tcPr>
            <w:tcW w:w="3005" w:type="dxa"/>
            <w:gridSpan w:val="2"/>
          </w:tcPr>
          <w:p w14:paraId="59C3E025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Te ao Māori capability</w:t>
            </w:r>
          </w:p>
        </w:tc>
        <w:tc>
          <w:tcPr>
            <w:tcW w:w="3005" w:type="dxa"/>
            <w:gridSpan w:val="3"/>
          </w:tcPr>
          <w:p w14:paraId="4A7AC7FA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High / Medium / Low</w:t>
            </w:r>
          </w:p>
        </w:tc>
        <w:tc>
          <w:tcPr>
            <w:tcW w:w="3006" w:type="dxa"/>
            <w:gridSpan w:val="3"/>
          </w:tcPr>
          <w:p w14:paraId="6356A82C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171ACB" w:rsidRPr="00220AEF" w14:paraId="5F6DD1D6" w14:textId="77777777" w:rsidTr="00D80DC8">
        <w:tc>
          <w:tcPr>
            <w:tcW w:w="3005" w:type="dxa"/>
            <w:gridSpan w:val="2"/>
          </w:tcPr>
          <w:p w14:paraId="25C69D4F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Risk governance</w:t>
            </w:r>
          </w:p>
        </w:tc>
        <w:tc>
          <w:tcPr>
            <w:tcW w:w="3005" w:type="dxa"/>
            <w:gridSpan w:val="3"/>
          </w:tcPr>
          <w:p w14:paraId="4F8D9FC3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High / Medium / Low</w:t>
            </w:r>
          </w:p>
        </w:tc>
        <w:tc>
          <w:tcPr>
            <w:tcW w:w="3006" w:type="dxa"/>
            <w:gridSpan w:val="3"/>
          </w:tcPr>
          <w:p w14:paraId="0736E14C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171ACB" w:rsidRPr="00220AEF" w14:paraId="103A1198" w14:textId="77777777" w:rsidTr="00D80DC8">
        <w:tc>
          <w:tcPr>
            <w:tcW w:w="3005" w:type="dxa"/>
            <w:gridSpan w:val="2"/>
          </w:tcPr>
          <w:p w14:paraId="1317E58C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Strategic planning</w:t>
            </w:r>
          </w:p>
        </w:tc>
        <w:tc>
          <w:tcPr>
            <w:tcW w:w="3005" w:type="dxa"/>
            <w:gridSpan w:val="3"/>
          </w:tcPr>
          <w:p w14:paraId="16CDE76E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High / Medium / Low</w:t>
            </w:r>
          </w:p>
        </w:tc>
        <w:tc>
          <w:tcPr>
            <w:tcW w:w="3006" w:type="dxa"/>
            <w:gridSpan w:val="3"/>
          </w:tcPr>
          <w:p w14:paraId="743429F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  <w:tr w:rsidR="00171ACB" w:rsidRPr="00220AEF" w14:paraId="2B1F1888" w14:textId="77777777" w:rsidTr="00D80DC8">
        <w:tc>
          <w:tcPr>
            <w:tcW w:w="3005" w:type="dxa"/>
            <w:gridSpan w:val="2"/>
          </w:tcPr>
          <w:p w14:paraId="1EC19E42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  <w:r w:rsidRPr="00220AEF">
              <w:rPr>
                <w:rStyle w:val="Emphasis"/>
                <w:i w:val="0"/>
                <w:iCs w:val="0"/>
                <w:lang w:val="mi-NZ"/>
              </w:rPr>
              <w:t>Leadership development</w:t>
            </w:r>
          </w:p>
        </w:tc>
        <w:tc>
          <w:tcPr>
            <w:tcW w:w="3005" w:type="dxa"/>
            <w:gridSpan w:val="3"/>
          </w:tcPr>
          <w:p w14:paraId="04E0F9A3" w14:textId="77777777" w:rsidR="00171ACB" w:rsidRPr="001F79E4" w:rsidRDefault="00171ACB" w:rsidP="00D80DC8">
            <w:pPr>
              <w:rPr>
                <w:rStyle w:val="Emphasis"/>
                <w:color w:val="747474" w:themeColor="background2" w:themeShade="80"/>
                <w:lang w:val="mi-NZ"/>
              </w:rPr>
            </w:pPr>
            <w:r w:rsidRPr="001F79E4">
              <w:rPr>
                <w:rStyle w:val="Emphasis"/>
                <w:color w:val="747474" w:themeColor="background2" w:themeShade="80"/>
                <w:lang w:val="mi-NZ"/>
              </w:rPr>
              <w:t>High / Medium / Low</w:t>
            </w:r>
          </w:p>
        </w:tc>
        <w:tc>
          <w:tcPr>
            <w:tcW w:w="3006" w:type="dxa"/>
            <w:gridSpan w:val="3"/>
          </w:tcPr>
          <w:p w14:paraId="45D58368" w14:textId="77777777" w:rsidR="00171ACB" w:rsidRPr="00220AEF" w:rsidRDefault="00171ACB" w:rsidP="00D80DC8">
            <w:pPr>
              <w:rPr>
                <w:rStyle w:val="Emphasis"/>
                <w:i w:val="0"/>
                <w:iCs w:val="0"/>
                <w:lang w:val="mi-NZ"/>
              </w:rPr>
            </w:pPr>
          </w:p>
        </w:tc>
      </w:tr>
    </w:tbl>
    <w:p w14:paraId="45F74489" w14:textId="3B136D96" w:rsidR="003E0CE2" w:rsidRPr="006A31E3" w:rsidRDefault="003E0CE2" w:rsidP="008D39B3">
      <w:pPr>
        <w:pStyle w:val="BodyText"/>
        <w:spacing w:before="0"/>
        <w:rPr>
          <w:rFonts w:asciiTheme="minorHAnsi" w:hAnsiTheme="minorHAnsi"/>
          <w:b/>
          <w:bCs/>
          <w:color w:val="000000" w:themeColor="text1"/>
          <w:lang w:val="en-NZ"/>
        </w:rPr>
      </w:pPr>
    </w:p>
    <w:sectPr w:rsidR="003E0CE2" w:rsidRPr="006A31E3" w:rsidSect="00F22AAE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3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5B1EC7" w14:textId="77777777" w:rsidR="0073536B" w:rsidRDefault="0073536B" w:rsidP="00910CFB">
      <w:r>
        <w:separator/>
      </w:r>
    </w:p>
  </w:endnote>
  <w:endnote w:type="continuationSeparator" w:id="0">
    <w:p w14:paraId="678E6B3A" w14:textId="77777777" w:rsidR="0073536B" w:rsidRDefault="0073536B" w:rsidP="0091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81794723"/>
      <w:docPartObj>
        <w:docPartGallery w:val="Page Numbers (Bottom of Page)"/>
        <w:docPartUnique/>
      </w:docPartObj>
    </w:sdtPr>
    <w:sdtContent>
      <w:p w14:paraId="2594D7A7" w14:textId="61286506" w:rsidR="00606910" w:rsidRDefault="00606910" w:rsidP="00CC40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E38550" w14:textId="77777777" w:rsidR="00C0496B" w:rsidRDefault="00C0496B" w:rsidP="006069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D0DA8" w14:textId="409CEC78" w:rsidR="00C0496B" w:rsidRPr="00FA6BCC" w:rsidRDefault="003950BA" w:rsidP="003950BA">
    <w:pPr>
      <w:rPr>
        <w:i/>
        <w:iCs/>
        <w:color w:val="000000" w:themeColor="text1"/>
        <w:sz w:val="16"/>
        <w:szCs w:val="16"/>
        <w:lang w:val="mi-NZ"/>
      </w:rPr>
    </w:pPr>
    <w:hyperlink r:id="rId1">
      <w:r w:rsidRPr="00FA6BCC">
        <w:rPr>
          <w:rFonts w:asciiTheme="majorHAnsi" w:hAnsiTheme="majorHAnsi"/>
          <w:b/>
          <w:bCs/>
          <w:i/>
          <w:iCs/>
          <w:color w:val="000000" w:themeColor="text1"/>
          <w:spacing w:val="-2"/>
        </w:rPr>
        <w:t>mathersolutions.co.nz</w:t>
      </w:r>
    </w:hyperlink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ptab w:relativeTo="margin" w:alignment="center" w:leader="none"/>
    </w:r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ptab w:relativeTo="margin" w:alignment="right" w:leader="none"/>
    </w:r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t>To k</w:t>
    </w:r>
    <w:r w:rsidRPr="00FA6BCC">
      <w:rPr>
        <w:rFonts w:asciiTheme="majorHAnsi" w:hAnsiTheme="majorHAnsi"/>
        <w:i/>
        <w:iCs/>
        <w:color w:val="000000" w:themeColor="text1"/>
        <w:sz w:val="16"/>
        <w:szCs w:val="16"/>
        <w:lang w:val="mi-NZ"/>
      </w:rPr>
      <w:t>ōrero about next steps for your board, whakapā mai – contact us!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DFC9C9" w14:textId="77777777" w:rsidR="0073536B" w:rsidRDefault="0073536B" w:rsidP="00910CFB">
      <w:r>
        <w:separator/>
      </w:r>
    </w:p>
  </w:footnote>
  <w:footnote w:type="continuationSeparator" w:id="0">
    <w:p w14:paraId="09E696B8" w14:textId="77777777" w:rsidR="0073536B" w:rsidRDefault="0073536B" w:rsidP="0091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CB54EF" w14:textId="067B28D1" w:rsidR="003371A9" w:rsidRPr="00D65967" w:rsidRDefault="003371A9" w:rsidP="003371A9">
    <w:pPr>
      <w:rPr>
        <w:color w:val="747474" w:themeColor="background2" w:themeShade="80"/>
        <w:sz w:val="18"/>
        <w:szCs w:val="18"/>
        <w:lang w:val="mi-NZ"/>
      </w:rPr>
    </w:pPr>
    <w:r w:rsidRPr="00D65967">
      <w:rPr>
        <w:rFonts w:ascii="Cambria" w:hAnsi="Cambria"/>
        <w:noProof/>
        <w:color w:val="000000" w:themeColor="text1"/>
        <w:spacing w:val="-2"/>
        <w:sz w:val="32"/>
        <w:szCs w:val="11"/>
      </w:rPr>
      <w:drawing>
        <wp:anchor distT="0" distB="0" distL="114300" distR="114300" simplePos="0" relativeHeight="251679744" behindDoc="0" locked="0" layoutInCell="1" allowOverlap="1" wp14:anchorId="298600A9" wp14:editId="14D410D7">
          <wp:simplePos x="0" y="0"/>
          <wp:positionH relativeFrom="margin">
            <wp:posOffset>5285105</wp:posOffset>
          </wp:positionH>
          <wp:positionV relativeFrom="margin">
            <wp:posOffset>-595630</wp:posOffset>
          </wp:positionV>
          <wp:extent cx="1211005" cy="564776"/>
          <wp:effectExtent l="0" t="0" r="0" b="0"/>
          <wp:wrapNone/>
          <wp:docPr id="266701139" name="Picture 40" descr="A logo with green circ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29146" name="Picture 40" descr="A logo with green circ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005" cy="564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5967">
      <w:rPr>
        <w:color w:val="747474" w:themeColor="background2" w:themeShade="80"/>
        <w:sz w:val="18"/>
        <w:szCs w:val="18"/>
        <w:lang w:val="mi-NZ"/>
      </w:rPr>
      <w:t xml:space="preserve">Document purpose: </w:t>
    </w:r>
    <w:r w:rsidRPr="003371A9">
      <w:rPr>
        <w:color w:val="747474" w:themeColor="background2" w:themeShade="80"/>
        <w:sz w:val="18"/>
        <w:szCs w:val="18"/>
        <w:highlight w:val="yellow"/>
        <w:lang w:val="mi-NZ"/>
      </w:rPr>
      <w:t>UPDATE</w:t>
    </w:r>
  </w:p>
  <w:p w14:paraId="5D94C689" w14:textId="5F2893D4" w:rsidR="00910CFB" w:rsidRDefault="00416765" w:rsidP="003371A9">
    <w:pPr>
      <w:pStyle w:val="Header"/>
    </w:pPr>
    <w:r w:rsidRPr="00161995"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30DE8B2C" wp14:editId="5681411D">
              <wp:simplePos x="0" y="0"/>
              <wp:positionH relativeFrom="margin">
                <wp:posOffset>-6809912</wp:posOffset>
              </wp:positionH>
              <wp:positionV relativeFrom="margin">
                <wp:posOffset>3469291</wp:posOffset>
              </wp:positionV>
              <wp:extent cx="12248151" cy="589915"/>
              <wp:effectExtent l="0" t="318" r="0" b="0"/>
              <wp:wrapNone/>
              <wp:docPr id="20" name="Group 19">
                <a:extLst xmlns:a="http://schemas.openxmlformats.org/drawingml/2006/main">
                  <a:ext uri="{FF2B5EF4-FFF2-40B4-BE49-F238E27FC236}">
                    <a16:creationId xmlns:a16="http://schemas.microsoft.com/office/drawing/2014/main" id="{9A0487CF-C03E-D644-BCD5-4B1C3F92B06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248151" cy="589915"/>
                        <a:chOff x="0" y="0"/>
                        <a:chExt cx="12248151" cy="589915"/>
                      </a:xfrm>
                    </wpg:grpSpPr>
                    <pic:pic xmlns:pic="http://schemas.openxmlformats.org/drawingml/2006/picture">
                      <pic:nvPicPr>
                        <pic:cNvPr id="474376335" name="Picture 474376335">
                          <a:extLst>
                            <a:ext uri="{FF2B5EF4-FFF2-40B4-BE49-F238E27FC236}">
                              <a16:creationId xmlns:a16="http://schemas.microsoft.com/office/drawing/2014/main" id="{945F48DB-F510-1652-0484-DF98E3864BB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81253898" name="Picture 1381253898">
                          <a:extLst>
                            <a:ext uri="{FF2B5EF4-FFF2-40B4-BE49-F238E27FC236}">
                              <a16:creationId xmlns:a16="http://schemas.microsoft.com/office/drawing/2014/main" id="{18588C4F-95DE-921F-3D3A-684748B1714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1231567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20107222" name="Picture 1820107222">
                          <a:extLst>
                            <a:ext uri="{FF2B5EF4-FFF2-40B4-BE49-F238E27FC236}">
                              <a16:creationId xmlns:a16="http://schemas.microsoft.com/office/drawing/2014/main" id="{1DCD1FDF-DA67-8D65-508C-EFF91E10886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2463134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63560649" name="Picture 1663560649">
                          <a:extLst>
                            <a:ext uri="{FF2B5EF4-FFF2-40B4-BE49-F238E27FC236}">
                              <a16:creationId xmlns:a16="http://schemas.microsoft.com/office/drawing/2014/main" id="{679E35AC-4A17-3B88-3EF2-D6D34843573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3694701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69586415" name="Picture 1069586415">
                          <a:extLst>
                            <a:ext uri="{FF2B5EF4-FFF2-40B4-BE49-F238E27FC236}">
                              <a16:creationId xmlns:a16="http://schemas.microsoft.com/office/drawing/2014/main" id="{361E7DB9-C185-987C-8688-1E7B2DFE67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4926268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97534100" name="Picture 997534100">
                          <a:extLst>
                            <a:ext uri="{FF2B5EF4-FFF2-40B4-BE49-F238E27FC236}">
                              <a16:creationId xmlns:a16="http://schemas.microsoft.com/office/drawing/2014/main" id="{C6C4ADCC-E779-D27F-B15D-3C4810AB9FB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6157835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25062481" name="Picture 1925062481">
                          <a:extLst>
                            <a:ext uri="{FF2B5EF4-FFF2-40B4-BE49-F238E27FC236}">
                              <a16:creationId xmlns:a16="http://schemas.microsoft.com/office/drawing/2014/main" id="{82D311E5-DFA9-0EB9-C06A-493F82819A8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7389402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6787977" name="Picture 1486787977">
                          <a:extLst>
                            <a:ext uri="{FF2B5EF4-FFF2-40B4-BE49-F238E27FC236}">
                              <a16:creationId xmlns:a16="http://schemas.microsoft.com/office/drawing/2014/main" id="{9A9DAE1A-5979-36F3-AE9E-9721E4DD6D0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8620969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87819102" name="Picture 1087819102">
                          <a:extLst>
                            <a:ext uri="{FF2B5EF4-FFF2-40B4-BE49-F238E27FC236}">
                              <a16:creationId xmlns:a16="http://schemas.microsoft.com/office/drawing/2014/main" id="{730983AF-538E-1E4C-CD04-5865C8362A3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9852536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3914333" name="Picture 463914333">
                          <a:extLst>
                            <a:ext uri="{FF2B5EF4-FFF2-40B4-BE49-F238E27FC236}">
                              <a16:creationId xmlns:a16="http://schemas.microsoft.com/office/drawing/2014/main" id="{01574BF5-A800-3811-5D86-5B871BFF4CB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11084104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92DB9A" id="Group 19" o:spid="_x0000_s1026" style="position:absolute;margin-left:-536.2pt;margin-top:273.15pt;width:964.4pt;height:46.45pt;rotation:90;z-index:-251634688;mso-position-horizontal-relative:margin;mso-position-vertical-relative:margin" coordsize="122481,58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C5K1foAwAAASUAAA4AAABkcnMvZTJvRG9jLnhtbOyaW4+jNhTH3yv1&#13;&#10;O1i874C5GIgmWVU7nVGlbTvqtuqzY0ywFrBlO5f59j02mVxX3dXkpdU6UhD4mONz/vYPsOH+/W7o&#13;&#10;0YZrI+Q4j/BdEiE+MtmIcTWP/vrz8V0VIWPp2NBejnwevXATvV/8+MP9Vs14KjvZN1wjcDKa2VbN&#13;&#10;o85aNYtjwzo+UHMnFR/B2Eo9UAuHehU3mm7B+9DHaZKQeCt1o7Rk3BgofZiM0cL7b1vO7O9ta7hF&#13;&#10;/TyC2Kzfar9dum28uKezlaaqE2wfBn1DFAMVIzR6cPVALUVrLa5cDYJpaWRr75gcYtm2gnGfA2SD&#13;&#10;k4tsnrRcK5/LarZdqYNMIO2FTm92y37bPGn1ST1rUGKrVqCFP3K57Fo9IC1BsyJP3M9nCDGjnRfw&#13;&#10;5SAg31nEoBCnaV7hAkeIgbGo6hoXk8Ssg364Oo91P3/lzHgKY3EfnwWnBJvBf68I7F0p8vWRA2fZ&#13;&#10;tebR3snwTT4Gqj+v1TvoPEWtWIpe2Bc/EEEbF9S4eRbsWU8HIO6zRqKZR3mZZyXJsiJCIx2AA6jl&#13;&#10;GkdHA+jvHLhzJg/UZfhRss8GjfJDR8cV/8koGNGgsxM1Pq/uD8+aX/ZCPYq+d334t7Ddp44qaBr7&#13;&#10;bnTGfeaAw8Vw+oJ401B9kGw98NFO7GnegwhyNJ1QJkJ6xoclh2z1L40bAsC9hfaUFqP1bTZraeEq&#13;&#10;4MaWB5x/6DXaUEBzuUp9DdPRhk9FeeFGnOfTUPurbKZinL2Ww9A4eHEulTb24HDbCcu9SnR20izt&#13;&#10;VUfB16PYITqAkqfenCQ+Ns3+AJndJaOo0qKMEFwqSF7D3hSO1dyyzlVtQV5X13UHhPNq8H3xKv/U&#13;&#10;rwYQQ8sttA2S0LWVPl+HmPPzr1Bhkic5RHHO1IGMKfMnLgfkJAD5ISDvnW4+mn1ozuKquMb60W1H&#13;&#10;6cbGFLgr8TG7KPe7MLqmyGHnf8MZziqcFllVw23nHLQTC+R8jk4g7bsjDacZLghA9YWbWODtm+9r&#13;&#10;uHKPLWWaple8HS2BN7jcfud3tjQnGc7ywNt+FvPG50hMSFaQBB5Grng7WgJvgbeM1HmZwFN4uL/5&#13;&#10;VYO38paQuqhIDtPYy+fJoyXwFnjL65SkBGYdgbdbeKvrsshyDNORC9yOhkBboI3goqzcYlqg7Rba&#13;&#10;cJ0WCXFLtpe4nVgCb4G3ElbU8gTm+IG3m3jLK1JWZV3CutPF6uTREngLvFUkTWoCc/zA2028JVVZ&#13;&#10;4Rq7K9cFb0dL4C3wVlcFvDUigbfbVidhjbfGeZZll7gdDYG2QBvGSQVz/P/cywD/iQl8Z+Pf5e+/&#13;&#10;CXIf8pwew/7pl0uLfwAAAP//AwBQSwMECgAAAAAAAAAhAI4Tr2DwyAEA8MgBABUAAABkcnMvbWVk&#13;&#10;aWEvaW1hZ2UxLmpwZWf/2P/gABBKRklGAAEBAADcANwAAP/hAIxFeGlmAABNTQAqAAAACAAFARIA&#13;&#10;AwAAAAEAAQAAARoABQAAAAEAAABKARsABQAAAAEAAABSASgAAwAAAAEAAgAAh2kABAAAAAEAAABa&#13;&#10;AAAAAAAAANwAAAABAAAA3AAAAAEAA6ABAAMAAAABAAEAAKACAAQAAAABAAACn6ADAAQAAAABAAAB&#13;&#10;lQAAAAD/7QA4UGhvdG9zaG9wIDMuMAA4QklNBAQAAAAAAAA4QklNBCUAAAAAABDUHYzZjwCyBOmA&#13;&#10;CZjs+EJ+/8AAEQgBlQKf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bAEMAAQEBAQEBAgEBAgICAgICAwICAgIDBAMDAwMDBAUEBAQEBAQFBQUFBQUFBQYGBgYGBgcH&#13;&#10;BwcHCAgICAgICAgICP/bAEMBAQEBAgICAwICAwgFBQUICAgICAgICAgICAgICAgICAgICAgICAgI&#13;&#10;CAgICAgICAgICAgICAgICAgICAgICAgICP/dAAQAKv/aAAwDAQACEQMRAD8A/v4ooooAKKKKACii&#13;&#10;vyX/AOCgP/BYj9mD9hFLjwXPO3jP4g+Xm38E6BLG01uzDKPqVwSUs4++G3SkfdjI5rrwWBrYioqV&#13;&#10;CDk/6+48zOM6wmX4eWKxtVU4R3bdv69D9Z2ZUUu5AAGST0AFfmT+0/8A8Fgv2A/2ULqfQfHPje11&#13;&#10;vX7eQxS+GvBy/wBs6lG46rKsB8qEg8YmlQ89OuP4uf2wf+CrH7bH7bLz6R8RPEjeGfC0rHZ4L8GP&#13;&#10;JY2LIegu7kN9quz6+ZJ5eeVRa/OS1s7WxiEFnGkSD+FBj8/Wv0bLfD6KSli6mvaP+f8AkvmfyTxr&#13;&#10;9LPD0ZSo5Hh/aP8AnnovlFav5teh/Vh8Yf8Ag57124lltP2dPhIixciDU/HeqeW3szWFgrnHt9qB&#13;&#10;+nb86vGP/Bfn/gp74quZJdI8S+EvDkTnIt9H8PQThB6K9607/iTmvxsor63D8OYCkrRoL56/nc/n&#13;&#10;nOPpB8V4yTf11012glH8lc/Su6/4LJ/8FSbyXzn+MGoRnOdsGjaQifl9lPH4102hf8Fu/wDgqdoD&#13;&#10;hk+J9vfAfwan4d0qYH6lYUP5GvyuorreVYR6OhH/AMBj/kfOw8X+J4vmWZ1P/Amf0FfCz/g5K/be&#13;&#10;8HukPxS8K+A/GlsCDI8AudDvD/uyRm4gH4wfj2r9VfgZ/wAHKf7H/jeWDS/jt4c8W/Dy7ldY5L2S&#13;&#10;FdZ0lM9WNzafvwo97YH2r+KCivMxfCeX1t6XK+8dPw2/A+6yH6S/FGDa9rWVaPacV+as/wAT/Ut+&#13;&#10;C/7Q3wL/AGi/DK+MfgT4t8P+LNNYAtc6FexXQjJ/hlVGLxN6q4VgeCBXsdf5RngnxZ4y+GPiy38e&#13;&#10;/C7WtX8Ma5auslvq+gXctjdIyHK5aJl3AHnDAiv6H/2Nf+DjT47fDK8tPCH7aGkp460AYibxZ4fg&#13;&#10;itNft1yP3lxaKY7W7Cjr5Yhfv8x6/F5nwBVgnPCT512ej/yf4eh/THA30osnzGUaGZweHm+u8Pv3&#13;&#10;XzXzP7VKK8C/Z0/aj+AX7WXgGL4l/s9+J9M8S6U5VJnsZP39rKRnybq3cLLBKO6SKp/Dmvfa+Bq0&#13;&#10;pU5OE1Zroz+mqGIp1YKpSkpRezWqfowooorM1CiiigAooooAKKKKACiiigAooooAKKKKACiiigAo&#13;&#10;oooAKKKKACiiigAooooAKKKKACiiigAooooAKKKKACiiigAooooAKKKKACiiigAooooAKKKKACii&#13;&#10;igAooooAKKK+Sv2tf24/2Zf2I/BY8ZftC+JbXSjPG7aXo0P+katqbp/yzs7ND5kpzwWwEU/eZRzW&#13;&#10;1DDzqzVOnFtvojmxeMpYenKtXmoxju27JfM+ta+df2gP2uP2Zv2V9E/t/wDaE8b+HfCkLKWhh1S7&#13;&#10;RbqfHaC1XdPMfaONj7V/HT+2J/wcI/tYfHa5vPCv7M9uvws8LSFootRxHd+KLmIjaWaZt9vZ7uoE&#13;&#10;KtIvGJeMn8F9YvtT8Sa7ceKvFN5favqt2xe61TVriS8u5mPOXmmLMee2cV+gZZ4f1JJSxc+XyWr+&#13;&#10;b2X4n8v8cfSoyrAylQymm8RNfa2h/m/wP7KvjZ/wcz/s1+G2l0/9nvwN4t8bXC5VL/VTFoGmsQcA&#13;&#10;q8onuGB6j/RxX5c/E7/g45/b78ZXDr8O9H8AeC7bJ8pYrW41i6APTfLcyJExH+zCv0r8E6K+ywvC&#13;&#10;uX0fhop/4tf+B+B/Nee/SS4pxjfs8QqUe0El+Lu/xP1H1r/gtj/wVO1yQyS/FRbPP8GneH9JhUfT&#13;&#10;Nux/WsjT/wDgsx/wVK02USx/F69nwc7bvRdIlU/UfZRX5n0V6SyrC2t7CP8A4DH/ACPi5eL/ABO5&#13;&#10;czzOpf8AxM/ajwL/AMHBX/BTLwjdxz+IdW8FeKokI3W+saEtoHHoX0+SBh9RX6TfBn/g570mSeKx&#13;&#10;/aR+FF/YRkhZtV8D6impKPVjZ3aW0gHsszmv5MaK4sTw1gKq96gl6aflZH0+S/SH4rwck3jPaLtN&#13;&#10;J/ja/wCJ/pI/suf8FQv2Hf2wDDpvwe8d6X/bcwP/ABS+uN/ZesqR1AtLna0vHOYTIvvnNff9f5M1&#13;&#10;xZ213tM6AsjB43BKujKchlcYZSD0IORX6y/scf8ABZ/9t39jwWnhmXV/+Fi+Drcqh8M+MZXlureE&#13;&#10;YBWx1MZuIyB91JTLGOyjk18fmXh9o5YOp8pfo/8ANL1P6L4I+lhgsRKNDO6Hsm/tx1j81uvxP9DS&#13;&#10;ivzp/YT/AOCoP7Lf7fmh+V8L9TfSvFdrB5ureBteKQava4HzPGgYrcwA9JoSy4xuCE7R+i1fnWKw&#13;&#10;lWhN060XFroz+sctzPD4yjHE4Wopwls07phRRRXOdwUUUUAf/9D+/iiiigAoJxyaK/mT/wCC+H/B&#13;&#10;TzVPg7ojfsQfs/6lJa+LPEOnC48b65ZOVm0XRrkYS1hdTlLu9Xdk5zFD82MyKV9LKcrqYyvGhT67&#13;&#10;vsurf9eR83xdxVhMly+rmONlaEF82+iXmzyL/grj/wAFy9W0jW9W/ZW/YX1RYryylm0zxj8RrYBx&#13;&#10;azL8ktlozHKtMh3LLdYKxkYiy3zr/JrtZria8nklnuLmZ7i6urh2lnnmkO55JZHJZ3Y8liSSajtr&#13;&#10;aCzt0tbZQkca7VUelOmmWALuDszusUUcal5JJHOFREUFmZicBQMk1+75XlVHCUlRoR9X1b7v9F0P&#13;&#10;8tvETxLzPifG+1xEnyX9yC2Xy6vuyWnadFd61rEXh3w/bXep6lOcQ6dpkEl3dOScfLFCrN1PpX9F&#13;&#10;f/BP3/g3z+Kfx30+z+K37aV1qPgXwzcBLmw8GacVj8QX0LAMGvZmDLYIwI/dBWn6hvLOM/1o/s5/&#13;&#10;sgfs0fsl+GU8Kfs9eDdE8MwCNY57mygU3t0V/jubt9087nqWkdjXg5txnhMM3Th+8ku2336/h95+&#13;&#10;t8AfRdzPMaccTmtT6vB7K15v5bL56+R/BP8ACT/gj1/wUu+M9vDf6D8LdQ0KznwY73xpeW2ija3R&#13;&#10;mt5Ha7A78wdK+4/DX/BtX+3dq9us3iXxl8L9GYgboY5NTvmX/gS20Smv7hWZUUu5AA5JPAFeO+JP&#13;&#10;2iv2ffBt01j4w8d+DdKnQ4eHUtasrZ1PussykflXyFTjvHVH+5ppeib/ADf6H9D5f9GfhTCQX1iM&#13;&#10;pvvKdvwVj+R9P+DYz9p/ZmT4q+Bg3oul3xH5lv6VzOtf8Gzf7aFnG0mg/EP4aXxH3Y7mHU7Yn2ys&#13;&#10;UgFf102X7Wf7K2pTC3074mfD64kJwEh8Rac7H8FnJr2nRfEOgeJLNdR8O31nf278pPZTJPG30ZCQ&#13;&#10;fzrCfGmaQ+O3zikewvo/8HVVaGEXym/8z/P8+JX/AAQl/wCCnfw3jkuLPwbofi6GMFt/hLW7d5CB&#13;&#10;6Q34tHJ9l3H0zX5h/FL4V/Fn4Gaw2gfHDwn4m8HXits8rxHp09kpPQbJXXy2B7FWIPav9VesDxR4&#13;&#10;T8L+N9Dn8M+MtOsdW066QxXNhqUEdzbyowwQ8coZWBB7iu/CeIdVP9/RTXldP8br8j4vPvonZFXi&#13;&#10;3ga06MvNqS+52f4n+UYjK6h0IZTyCDkU6v7of2s/+Der9jL45i78T/AsXXwo8STAyRt4dRZdCllO&#13;&#10;f9fpTkIoJxn7O8PrjJr+Tr9sz/gnT+1p+wZqZf476Atx4bknMFh458PF7vRZ+flEzbRJZu3ZLhVy&#13;&#10;fulutfc5VxFhMZ7tKdpfyvR/Lo/lr5H8vcfeAOe5FGVdw9tSX2oa2Xmt1+R86fBH44/GX9mf4jQ/&#13;&#10;Fz9n3xFf+FvEUK+W95YkNDdw5yYLy3cNFcQtjlXU46gggEf2qf8ABMn/AILifCz9sG7sPgl+0BFZ&#13;&#10;eCPidKgitYw5XRdfdQctp80jExTEDJtZW3Z/1bSdB/CyrKyhlIIIyCOQRUNxbxXKBJc/KyyI6kq6&#13;&#10;Opyrow5VlPIYcg1ecZFh8dDlrK0ltJbr/NeT+Vji8MfGjNOG6qhGTqUOsG9PWP8AK/w7o/1l6K/k&#13;&#10;C/4JK/8ABc7U/Dl5pX7L37derCbT3EWm+E/iXfOfMjfISKz1pzkHOQI7xiOmJs53j+vqKWOaNZoW&#13;&#10;V0dQyspyGB5BBHUGvxXOMlrYKr7OqvR9GvL/AC6H+k3BXHGX5/go43L6l0911i+zX9XH0UUV5J9e&#13;&#10;FFFFABRRRQAUUUUAFFFFABRRRQAUUUUAFFFFABRRRQAUUUUAFFFFABRRRQAUUUUAFFFFABRRRQAU&#13;&#10;UUUAFFFFABRRRQAUUUUAFFFFABRRRQAUUUUAFIzKil3IAAySegArK17XtE8L6Jd+JPEt3bafp1hb&#13;&#10;SXl9fXkiwwW8EKl5JJZHIVEVQSzEgADJr+JD/gq9/wAFtfFf7UN1qf7O/wCyNf3WjfDUFrPWfFts&#13;&#10;ZLfUvEuOJIrY/K9tYE/KT/rJxnJWM7T7eSZFWx1Tkp6Jbvov+D2X6Hw3H3iFl3DuDeLx89X8MV8U&#13;&#10;n2X6vZH6T/8ABTL/AIL6eE/gxe6p8BP2JzY+J/GVs8lhq/jGcefoeiTLlHS3AIF9doeykwI33i+C&#13;&#10;lfx8/EP4gfED4v8Ajy/+Kfxc1vUfE3iXVH8y/wBb1eXzbiT0ReixRqOEjjVUUcAAVxtvb29pAlra&#13;&#10;oscaDaiIMAD2FOllit4mnnZURRlnY4AHua/acpybD4KHJQjq931f/A8lp+Z/mv4keLubcS137efL&#13;&#10;Sv7tNbL17vzZJUcssUEZmnZUQdWYgAfia/Sj9iL/AIJP/thft2G18T+CdKTwn4HnkxJ468UxvFBL&#13;&#10;GD8zafZ/LPeHrtddsJPBkFf1f/snf8EGP2FP2bvs3iLxvpMvxN8TRqrPq/jdY7m0jlHJa101QLWI&#13;&#10;A/dLrI69n61yZrxNg8G3GpK8uy1fz6L77+R9HwF9HjPc6jGvUj7Ck/tT3a8o7/ofw5/B34A/H79o&#13;&#10;i/XTfgH4F8WeMHY487RNOlktV93unCQIv+0zge9fpz8Of+CBf/BTb4gRJcat4d8K+D4nAJ/4SfXI&#13;&#10;5JlB/wCmWnJd8juC4r+/LTNL0zRbCLStGtoLS1gQRwW1tGsUUajoqooCqB6AVer4nFeIddv9zSUV&#13;&#10;53b/AEX4H9O5H9FHIMPFPGVZ1peqivuV3+J/E9pP/Bst+2LcoH1z4k/De0JHKWtrqdxg/V0jH6Vt&#13;&#10;zf8ABsb+1EIybf4q+BGbsJNMv1H5hia/sj8ReMPCPhC0N/4s1XTtLgHWfUbmK2jH/ApWUfrXjlx+&#13;&#10;1z+yhZymC7+J/wAPInHBSTxHpqsPwNxXFDjPNJfBZ/8Abq/yPrZeAHBtNcs8KvnOX+Z/Hf4r/wCD&#13;&#10;bT9vzQoGn8MeKPhfrzKCVgFzqNg7e26S1dAfxxXwN8Y/+CU3/BRn4EWU2r+OfhRrt9p9uGebUvCk&#13;&#10;tvrsKIvJdo7N2uFUDks0IFf6HXhT47fBDx5ciz8D+MvCuszN92LStWtLtz9FhlY/pXqgIIyOhrel&#13;&#10;x5jabtWpxfyaf4P9Dxcy+jHwri4N4dSpvvGV19zuf5NRnRL2XS7lZLe7gbZPZ3UbQXETejxSBXU/&#13;&#10;UVNX+mT+1R+wD+yR+2bokml/H7wZpWqXhjMdrr9vGLTWbQ9mgvoQsy4PO0sUPRlI4r+P/wD4KI/8&#13;&#10;EL/jv+x9Y3vxY+Ac9/8AEb4eWqSXN9F5QPiPRYF5LzwxDF7Ag5aWFQ6gEvGAN1fZZRxfhMW1B+5J&#13;&#10;9Hs/R/52+Z/N3iH9GbNcppzxWXT+sU1q0laaXp1+R+I2h6zr/hTxHp/jTwfqF9o+taTcpeaVrGlz&#13;&#10;Nb3lnPGcrJFKhBUg9uh6HIr+z/8A4JDf8FsIP2kr7T/2Xf2t7i1sPiKymHw74lRFt7DxMsagiJ1H&#13;&#10;yQajgElABHMBmMBvkP8AFVb3EF3AtzauskbjKuvQ090csksMksE0MqT29xbuY5oZoyGSWN1IKOjA&#13;&#10;FWByDXq5xk1HG0vZVlqtn1X/AAO66+up+feF/ivmPDGMTptypN+/Tez812ku/wB5/rJ0V+FX/BEn&#13;&#10;/gpxeftp/Cu5+Cvxpu0b4n+CLSIX1y52tr2k8Rw6mo7zBv3d0B0fa/AkAH7q1+E5ll9TC1pUKq1X&#13;&#10;4+a8mf6i8OcQYXNcFSx+DnzQmrr/ACfmtmFFFFcJ7Z//0f7+KKKKAPmz9r/9pTwj+yD+zZ4u/aK8&#13;&#10;afPaeGtKe6htQRvu72VhDaWyZI+aa4dIxzxnPQV/mU+OfHvjf4seO9b+LHxMvH1DxH4n1SfW9avJ&#13;&#10;Dkvc3Lbiq+kcYwkajhUUAAAYr+pj/g5u/aLkK/Dn9kPR5mC3MkvxB8RRq2A0FsXs9OjYdw0xnfB6&#13;&#10;GMetfygda/ZeB8sVHCe3a96p+S0X43f3H+fP0q+N54nM6eTUpe5RV5ec3/krfiQXVzHaQNcS5wvR&#13;&#10;VG5mJ4CqByWJ4AHU1/Zp/wAEV/8AgjtZfBzStN/a/wD2stIiuPHd7Gl74Q8M3yCSLw1aSLlJ5omG&#13;&#10;DqUgOcn/AI91woxJuI/OH/ggX/wTrtf2kPizJ+2D8XbEzeDPAWqCDwnZXC5h1fxFB8zXDA/fh087&#13;&#10;SB91pyOvlsK/sT/aN/aE+GH7K/wX1748/GK+Gn6B4fszdXUigvLNIxCQ28EY5eaaRljjUdWYZwMm&#13;&#10;uDjDP6nN/Z+F+J6Stvr9lfr93c+5+jr4R0MLhVxLm0Vdq8FLaMV9t369uy17Gt8bfjn8Jf2cvhxq&#13;&#10;Hxb+Nuvaf4d8PaXH5l1qOoyBFyfuxxry8srnhI0DO54UE1/LF+1X/wAHCnxl+IdxP4a/Yi8PweFd&#13;&#10;G3FU8beM7dbnU7hf79ppWTDCp6q1wzkj/lmpr8jf2vv2vvjN+3z8XD8XvjU72mlWU0n/AAhfgmNy&#13;&#10;1jodo5+VnXO2a+kUAzzHPPyptUAV87V5uAyGhh0nVSnP/wAlXlbr6vTsur/H/Gr6YmMqYipl3C0u&#13;&#10;SnHR1d5S/wAPZdnuz0D4mfGv9on443M138cfiR468VG4YtLa32r3EFh83VVsrZ4rdV7BdhwK8Sh8&#13;&#10;BeCYFCxaVY4H96JWP/j2a62g8DJ6V7ixVRK0ZWXZaL7lofxXm3Gmb4+o6uMxtScn3k3+pzDeCfBz&#13;&#10;jDaVp/4QIP5Cr+g6MnhC9Op+BbvVPD10SD9q8PahdabLkdDvtpYzxVxtQsFbY08Ib0Lrn+dW1Icb&#13;&#10;lOR6jmn9ZrR+0/vZx4fP8xw8lOliJwfdSkv1Prr4T/8ABRL/AIKF/AyZH+H3xe8SX9snH9l+MxF4&#13;&#10;htSP7oa7Vpkz6rID71+v3wB/4OOPGGjNBpP7X3w3E8ACpN4l+G0pmxjrJJpd66yKO58u4f2Hav5y&#13;&#10;KK48Rh6FZWrUk/O1n96t+Nz9l4P+k5xhk8o8uNdaC+zU95ffuvvP9Er9l79tX9mH9srww3if9nbx&#13;&#10;dpuviCNX1DTUYwalYFuNl3ZTBZ4SDxlk2n+EkEGvozxJ4a8O+MdBu/C3i2ws9U0y/ge1vtO1CFLi&#13;&#10;2uIZBho5YpAyOrDgqwINf5lmh33iHwZ4wsfiR8OdW1Lwz4n0uUTab4h0OY217A6kEDcvEiEgbo5A&#13;&#10;yMOCMGv6uf8Agmb/AMFvLH4w63p37Of7ap07QPG13JHZeHPF1qvkaP4jlOFWGRSSLO+b+4SIpTnY&#13;&#10;VOEPy+Y8NuCdXCNtLW32l6d/lZrtbU/vzwZ+lNlPE8o5fmEVh8Q9Em/cn/hb6+T/ABPib/gqB/wQ&#13;&#10;L1DwLFqP7QH7AdjLd6Wm+81z4XIWkmgXlnm0NmyWA6mzY5Az5RPEY/l1t7iO5Qum4FXaORHUq8bq&#13;&#10;cMjqeVZSMEHkGv8AWXr+aD/gst/wRltfjbban+1v+yNpiQePoIjdeKPCVkqxweJoYxl54EGAmpKu&#13;&#10;SCOLgDa37zBP0XDHGLk1hsbL0k/yl/n9/deb42fR4o4uFTNcip8tRaypraXdxXR+Wz6H8ZM8ENzC&#13;&#10;1vcIro4KujjIIPYiv6dP+CJn/BYC/wDhzq+k/sV/tYatNc6FfTJp/wAP/GWpzbm0+Z+ItJv5pDny&#13;&#10;GPy2szE7CRE3y7Sv8xkUnmBgyyRvG7RTQyqUkikjJV45EOCrqwIYEZBFMuraC8t3tbld0cg2sv8A&#13;&#10;nuO1feZnllLFUpUK60/FPuv61P5I8PfEDH8M5ksTh72vacHtJdU137dmf6y9FfzX/wDBBz/gqHff&#13;&#10;HfwzH+xh+0DqPneN/Ddhu8I6xdOTLr+i2yYMcjMfnvbNRiQ9ZIsPglXNf0oV+C5rllTB15UKu669&#13;&#10;10a/ryP9UuE+KcJnOApZjgpXhNfNPqn5oKKKK84+jCiiigAooooAKKKKACiiigAooooAKKKKACii&#13;&#10;igAooooAKKKKACiiigAooooAKKKKACiiigAooooAKKKKACiiigAooooAKKKKACiiigAqteXlpp1n&#13;&#10;LqGoSxwW8EbTTzzMEjjjQbmd2bAVVAJJJwBVmv5EP+C/H/BT651fUb//AIJ+/AHUNltGoT4pa5ZS&#13;&#10;EMScMuhwup4JA3Xh9CsXB8wV62S5RUxtdUYad32Xf/Luz5HjjjPCZDl1XMcY9I7LrJ9EvX8D44/4&#13;&#10;LHf8FbtW/bJ8VXv7OX7PeoXNp8KNHu3ttW1K2cxt4uu4GwTlTn+zY2B8tCcTn52GAoH4SKqqoVQA&#13;&#10;AMADgAU2OOOKNYogFVQFVQMAAdAK0dI0jXfEmuWHhTwnYXeq6vq15Fp2k6VYRmW5vLudtscMSDlm&#13;&#10;Yn8Opr94wOBpYelGhRVkv6u/P+tj/K7jLjHMeJczeKxLcpSdoxWyXSMV/V9yGwsdU1nV7Lw74fs7&#13;&#10;vUdT1O6jsNM0ywiae6vLmZgkcMMSAs7sxAAAr+vP/gmH/wAECNB8Hx6d8ff297Oz1rXmWO90b4cP&#13;&#10;ifS9KJwyPqf8F5dDjMRBgjOQfMOCv17/AMEhv+CQHhn9inw9b/HT45Q2usfFvV7Mea52zWvhq3lG&#13;&#10;WsrA8gzEHFxcDlzlEITJf91JpobeFri4ZUjRS7u5CqqqMkkngADqa/OeJuMpSbw+ClZdZLr5LsvP&#13;&#10;d+S3/tXwW+j3h8sp08zzmCnXeqi9VD17y/BepHaWlrYWsdjYxxwwQxrFDDEoRERBhVVRwFAGABwB&#13;&#10;XxX+1t/wUT/ZG/YmsR/wvfxXbWurzRiWx8LaYpv9cvA33TFZQ5cKf+ekmyMd2Ffhj/wUe/4Lqavq&#13;&#10;Wqaj8Av+Cft5bskBksPEHxVZBLDBKMrJBocbjbNMhyDdOrRKfuBiA1fzVR2JbVbrxFqlxd6lq2oS&#13;&#10;m41LWdUme6v7yZuWknuJCzux9zivIy/hjRVMW2r/AGVv8309NX6HmeMv0s8s4eqTy/KYLE11o9fc&#13;&#10;i/Nrd+S+8/oW+P3/AAcV/G/xa1xpH7KPw90/w1ZPlIfEPxAlN1f7f78emWb+UjY5HmzuB3Q9K/JL&#13;&#10;4p/t0/t5/HC6kufif8YvGZilznTfDNwvh6xUHsI9OETHjjJfNfMtFfS0KNKirUaaj8rv73d/cfwV&#13;&#10;xd9JLjDOJS9rj3Ti/s0/dX4a/ic9qvhjSvEN+dW8VG71m7PBu9aup7+c/WS4d2/Woh4L8HqMDS9P&#13;&#10;/wDAeM/zFdI7pEu6QhR6scCqyX9jI2yOaJj6K6k/zrseJrNfG/vZ+RV88zCvJ1KmInJ93KT/AFOc&#13;&#10;l8BeC5SGOl2asDuV4kEbKR0IKYII9RX0f8KP2mv2svgFfw6j8EPin440LyGDJp9zqUuq6YwXoj2N&#13;&#10;+00JX2AFePUVDxVRrllK67PVfc7o9LJeOs5y6oquBx1Sm12k/wAr2P6Pf2Sv+Dh/XNDntfB37evh&#13;&#10;2FLUlYB8Q/BcLvAhJwJNR0wkyRKP4pLcuv8A0zAr+oTwJ498EfFPwdp/j/4c6rp+u6Hq1sl3p2q6&#13;&#10;ZMlza3MMgyrxyISrA/oeDzX+Z97Gvtf/AIJ+f8FAviV/wTl+JI1TSWutW+GGr3qyeNPBqEuLcOQH&#13;&#10;1TS1JxFcxj5pYxhZkGCNwVl8HMOH6WITlh1yz7dH5eT7dPQ/ubwN+mBiKmIpZXxS01KyjVWln051&#13;&#10;tbzP0a/4Lbf8EebTwTBqv7bX7ImjrDpyCTUfiN4K0yPCRr96TV9OgQYXby11CgAxmVRw9fy1QzRX&#13;&#10;ESzwMHR1DIy9CD0Ir/Ve8BeO/A/xg+H2lfETwJe2us+HvEWmQ6npl9D88F1Z3cYdGwR0ZW5Vhkcg&#13;&#10;gEEV/A9/wWY/4J4xfsJftGx+KPhvaPF8NPiDPcX/AIeVOYtI1UEyXelA5yI9v763z/AWQZ8smvb4&#13;&#10;O4hnW/2LEv347N7tLdPzX5eh9r9JDwfpRpviPKoaP+IltrtNW/H7z88v2av2hfGv7Jnx/wDCv7SH&#13;&#10;w/eUX3hfUkubu1ibb9v0yT5L+yfsVngLKM8BtrcEA1/pzfCr4meEfjP8M9A+LfgG5F3oviXSLTW9&#13;&#10;LuBj57a8iWWPcAThgGww7MCD0r/Ktr+1n/g2z/aMk+IP7KHiH9nDWZS998M9exp4dsk6LrhkurYD&#13;&#10;PaOdbiPHQAL60+PctVTDxxMVrDR/4X/k/wAzj+ibxvKGJr5FWl7s1zw8mviS9Vr8j+jeiiivyI/u&#13;&#10;4//S/v4ooooA/wA6r/gs98Tbr4p/8FOPideTSmSDw7Npvg6xXOVji06zjeVV9MzzSMf9omvzb8O+&#13;&#10;E/E3xA8UaT8O/BMJuNa8RatZ6BpEI/ivNQmWCLPoAz5J7AEngV6x+1B4qufHP7U/xT8Z3TF31L4k&#13;&#10;+JbgMef3a6hNHF+UaKK/Qz/ghL8Govi//wAFLfCup39uLmx8C6JqnjO5VhlUnSMWNm57ZWe5DL7j&#13;&#10;Pav6H9osJg1Jr+HD8l+rP8rq+XviLjmph5O6q1mn/hUtfwR/cp+yr+z34S/ZT/Z38Ifs+eCkjFl4&#13;&#10;X0S305po12farlV3XV0w/v3E5eViecsa/kY/4Lg/tn3P7TX7T3/DN/gu9MngX4V3hTVEhbMOp+LC&#13;&#10;pErPjh00+NhEoOdsxkPUDH9WP7eP7RSfsn/sf/ED4/RvGt54f8O3EmjrJgiTVLjFvYR4PBL3Usa4&#13;&#10;75r/ADrtCtL6104Pq8z3N/cySX2pXchJee8uWMs8rk8lmkYkk1+X8N0XJ1MdU1k3Zer1k/uf4+R+&#13;&#10;9/TE8RXkuR0MgwD5ZYhWdulOOll67eiNiql9fWWmWkl/qEscEMSl5JZWCqoHck1Zd1jQyOQFUFmJ&#13;&#10;6ADqTX71f8EW/wDgl7of7Rklt+2l+0zpiX/g61uy3w48KX8ebbVJ7aQq2sXsTcSwLIhW1hcFH5kY&#13;&#10;EbQfoKtWnSpyrVXaK+9vol5v8tT/AD/8I/CnH8XZrHLsH7sVrOb2jHv6voup8Wfsa/8ABJ/9sP8A&#13;&#10;bXtIPGVnap8N/A04EkHirxXayPe6hGT97TtL3RyMhGSs05jjPBXdnj+g34L/APBvl+wZ8PreG7+K&#13;&#10;8fiX4l6kqjzp/FWpSRWJfuY7Cx+zxBfRZDKR61+5iIkSCOMBVUBVVRgADoAKdXxeL4nxM3ai/Zry&#13;&#10;3+b3/JeR/rLwB9Hjhfh+lBUcJGrUW85pSk389F8kfnxB/wAEn/8AgmxbWX9nxfBL4d+Vjb82kQs3&#13;&#10;4uwLZ985rwf4jf8ABCX/AIJn+PYmbSvAk/hK5Odt54N1S90x1J7iISvbt/wKJhX6/wBFefDOsZF3&#13;&#10;jXl97/zP1HGcJZViIOlXwdOUezhF/ofyi/HL/g3D8ZaLDPq37K3xRkvgil4PD3xGtVk3kdEGp2Kx&#13;&#10;suexa2YD3r8Gfjz8A/2gv2UfEyeEf2nfB2q+EJ5pfJstTm23Wi3zdvsupQbrdieyMyuO654r/Sgr&#13;&#10;iPiP8NPh98X/AAZf/Dr4p6LpviDQtThNvf6Tq9ulzbTIf70cgIyOqsOVOCCCK9nCcVVE7YmKku60&#13;&#10;f4aP5r5n88+IP0SOF84pyngqX1Wr0cPhv5x2+6x/mjAgjI5B5BFZ+qaVp+tWMmm6nEs0Mgwyt2PY&#13;&#10;g9Qw6gjkGv3M/wCCkv8AwRY8Y/suW998dv2OrfUvEnw+gV7rXPA5L3eq+H4VG6S40+R2aW8tF5LQ&#13;&#10;HMsS8qXUHb+G2najY6vYx6lpkqTwTLujljOVI/8Ardx2r62jVjOKrUJXXfqn2fZ/0mf5neJfhXnP&#13;&#10;CGYLD4+FtbwnG/LK3VPo/LdH9J//AAR+/wCCu2s6VrGk/sZftkaw10Lgix+H3xD1WY77l+PK0jVZ&#13;&#10;XyPPxkW9wxAkAEbZfaW/qur/AC/tW0qx1uwk03UU3xSY6EhlZTlWVhyrKQCpHINf17f8ERv+ClWr&#13;&#10;ftBeFpP2Sf2htU+0/EXwrZefoer3bAS+JdBiwizEn795a8JcjlnXbKc5cj53iDKIzi8VRVmviX/t&#13;&#10;y/VfNaXt/ff0WfpDyzqEeH86qf7RFe5J/bS6P+8vxX3HxX/wXi/4JTR6cup/t8fs1aW24Mbr4n+G&#13;&#10;dOiGJY/4tct40x+8T/l7VQS6nzeqyE/ylxyRzRrLCwZGAZWU5BB7iv8AWMurW1vrWSxvo45oZo2i&#13;&#10;mhlUOjo4wyspyCCDggjBFf58f/BYj/gnRL+wR+0GviH4d2cq/C7x1cS3fhmRQWi0jUjukudIZsnC&#13;&#10;gAy227GYyUGTGxr6PgviJ1o/U6796Pwvuu3qunl6E/SX8IIxUuIsthb/AJ+xX/pa/X7z8t/BHjjx&#13;&#10;p8LfHWifFT4bX0mmeI/DWpwazomoREgxXVu25Q2CN0cgyki5wyMVPBr/AEof2Bf2v/Cv7cv7Lfhr&#13;&#10;9oHw6iWt3f25s/EOlK25tO1i0Pl3lsc87VkG6Mn70bK3ev8AM5JwMngepr9z/wDggl+358Ov2Tfj&#13;&#10;14u+Ffxs8U6V4f8AA3jDRRrIvdWulhtLLXdMKop3E4Vrq3dlI6sYk64xXqcX5K8XhXOEbzhqvNdV&#13;&#10;+q/4J8N9GPxCnl2ZvK8RL9zW77Rktn5X2fyP7waK/OW3/wCCu3/BM66uPssXxq8Chs4zJfbE/wC+&#13;&#10;2UL+te/eAP21v2PfipPHafDj4pfD7Wp5TiO207X7Cadj6CJZt+f+A1+PVMtxMFedKS9U/wDI/wBB&#13;&#10;KGdYOq+WniIyflJP9T6coqOGaG4iWeBldGGVdCCpHqCOtSVxHphRRRQAUUUUAFFFFABRRRQAUUUU&#13;&#10;AFFFFABRRRQAUUUUAFFFFABRRRQAUUUUAFFFFABRRRQAUUUUAFFFFABRRRQAUUVWvL2z0+3a81Ca&#13;&#10;KCFBl5ZmCIo9SzEAUA2WaK+TPHH7en7Enw1me18d/Fv4c6ZPGxWS2ufENgJ1I6gxCYuD/wABrxY/&#13;&#10;8FeP+CZgufsv/C6vAu7OMi+yn/fe3b+td1PLMTJXjRk/k/8AI8utneCpvlqYiKfnJL9Tmf8Agrb+&#13;&#10;3lF+wV+ylfeMfDbQy+NvEsx8N+CLOXkfb50Jku3UcmOziDTN2LBEJG7Nf52Uk1/d3M+pavcz319e&#13;&#10;XEt7f3905knurqdjJNPK55Z5HJZieSTX6pf8Fn/21/Dn7ZH7b17J4B12x1fwV4I0uDw94UnsbhZb&#13;&#10;S6lnRbnUL2Ig7WMkrLDuHVYVHavys681+0cLZP8AU8JHmVpT1f6L5L8Wz/Ob6SHiBUzbOXgqUv3N&#13;&#10;DRdnL7UvPsvJENzcRWkDXExO1fQZJJ6AAckk8ADqa/tW/wCCG/8AwSjj/Z98MWX7Y37RWm4+Imv2&#13;&#10;Jfw3ot9GN3hjS7gEAlTnF9dRndK3BjjbysBjJn8r/wDgg5/wTfi/ae+Kw/a2+MmnmXwF4H1JR4Xs&#13;&#10;rqP9xrniK2cN5xB4e209gMjBV5iByEda/uQr5vjbiJwvgaD1+0//AG3/AD+7ufs30a/B+NClHiHM&#13;&#10;Ye/L+Gn0X83q+nZa9iG4uLezt5Lu7kSKKJGkllkYKiIoyzMx4AA5JPSv4zf+CtX/AAVk1r9qTXNV&#13;&#10;/ZY/Ze1Sex+G1hcSWHivxdpszRzeKJk+SWxs5FwV05W3LLIM/aTwp8v7309/wXR/4KQ6lJqN1+wH&#13;&#10;+z3qrQTSwKfitr2nyYktbSdQY9FglU/LNcpk3RU7kiIQ8uwH80FlZWmnWkVhYRpDBCgjiiQYVVUY&#13;&#10;AArychyhUIxxNVe89Yrsu78307LXqj4/6VX0ip4Bz4ayOpao/wCLNfZT+wn37vpsLaWlrYW0dlZR&#13;&#10;pDDEoSOKMBVVR0AA6VLJJHFG0srKiqNzMxAAA7knpVLUtTtdKthcXO9i8iwwwwqZJZpZDtSKKNcs&#13;&#10;8jnhVUEk1/Rz/wAE4f8AghdeePrWy+O//BQOwmhspdl3oXwnZygC8NHPrkkbAu5HIsh8q/8ALUk5&#13;&#10;Qe3Xr06UHWrysvxb7JdX+C6s/ivwo8G844wxjpYGNoL46kr8sfn1flufih+zX+yX+1P+2Vqf2P8A&#13;&#10;Zm8GXms6csvlXPi3VG/s3w9bEHDZvZR+/K85S3WR+OlfvP8ABP8A4Nu7W4ji1P8Aal+KerXblQ0m&#13;&#10;ifD62j0u2U9SpvbtbieQdsiOP14r+nbw74c8PeENDtfDHhSxs9M02wgW2sdP0+FLe2t4UGFjiijC&#13;&#10;oiKOAqgAVs18li+KqrdsPFQX3v73+iR/pjwD9FDhTJqcZYih9ZqreVTVX8o7L8T8mPh//wAEO/8A&#13;&#10;gmR4CtlS4+G1r4juBy974uvr3V5Xb1K3ExiH0VFX2r1zUv8Agk3/AME1tWtPsV58E/h8ExgGHSoo&#13;&#10;XH0eLaw+oNfoXRXkSzrGSd3Xl/4E/wDM/fMNwrllGCpUcJTjHsoRS/I/Af44/wDBu9+xt42tri/+&#13;&#10;A2qeK/hnqjZaBNMvW1TSA/8A00sL8yNtzj5YpowO1fztftkf8E5/2tv2EHfW/izpcHiTwUH2R/ED&#13;&#10;wpHJJZQg9P7StDumsj/ttuh9JM8D/QdrP1bSNK1/S7nQ9dtbe9sryB7W7s7uNZoJ4ZVKvHJG4Kuj&#13;&#10;KSGVgQQcGvTwfFGIg0q/7yPnv8pb/fdeR+P+In0beF+IKM74VUar2nTSi7+aWjXyP8xuKWKeJZ4G&#13;&#10;V0cBkdCCrA9CCOCKkOCMH8q/Wv8A4K6/8E1LP9hPx1bfGz4I2zx/CTxVqC2U+lrudfCusz5KRIxJ&#13;&#10;IsLogiLJxFJ+76FM/kpX2UZwnCNWk7xlt/k/Ndf8rH+THid4bY/hXNamV49arWMltKPRr9V0Z/Qj&#13;&#10;/wAG/X7Z9z4B8f6j+wV8Qb4nR9aFz4k+Gj3D4W2uUzJqelIW/hcH7TAg6YlwOa/eP/gpz+yTZftp&#13;&#10;fsX+Mfg3FHEdbWxOueFLp1Ba31nTcz2pRv4fNKmBj/ckbrX8Bdn4y8WfC/xHovxh+H0rweIPB2sW&#13;&#10;vibR5Y/vefYSCQx+6yoGRh0IPNf6VPwe+Jvhz41fCjw18XvCEqT6X4n0Kx12wlQ5BhvoVmUfUBsE&#13;&#10;HkEYPNfO8QRlRr0sfS0bev8AiVtfmvvaZ/pN9FXj1cTcL1cnzF886C5HfeUJJ8r+Wqv6H+VbZzTT&#13;&#10;2qSXMbwzYKzwSDa8cqna6MDyCrAgjsRX7wf8G6nxMufBX/BQy78CeaUtfGngLUbSSInCvc6VNDdw&#13;&#10;nHdwhlAPoT618Ef8FMfgwv7P/wDwUG+LXw1tbdbWyfxTJ4l0uBBhFsteRdQjCf7KtKy+xBHaum/4&#13;&#10;JNeKLjwf/wAFMfgvqsDlBc+KZ9Hmx/FHqNhcW+0+25lP1Ar9OzJRxOBquO0oNr7uZH86cCYeeRcd&#13;&#10;UMLL/l3W5H6NuP5M/wBIqiiiv57P9Sj/0/7+KDRRQB/lVfFeGS2+MPja1mGHi8b+II3Hoy6jOCPz&#13;&#10;r+kn/g1+8KQXPxU+NHj2RQZbXRfDeiwPjlVnlvbiUA+5jjz9BX4Pft0eC2+HP7cXxk8Esu0WnxK1&#13;&#10;y4Rewjv5zepj2xPxX9C3/BrveQm5+N+n8eYs/hicjvseK9Ufqpr904nq82V1Zrqo/i4n+dPg3gPZ&#13;&#10;+ItSlU3jKt9/vH1T/wAHInxGl0f9mb4ffCG3cqfF3xFt7m5UH/WWmiW0ty6MO481om+qiv5Pa/pN&#13;&#10;/wCDlYzf218CA+fK/tDxQV9PM+yW367c1/NlXy2UwUcFQt1u/nzNfkkfk/008fUqcY+xltClC3zu&#13;&#10;2dd8MvhTqfx/+Mvgn9nrRmlSbxz4psPD00sOd8NlLJvvpgR08u2SQ57da/0mvBHgvwx8OPBulfD/&#13;&#10;AMFWcWn6PomnW+laXYwDbHBa2saxRRqPRUUCv4Zf+CMPhy38R/8ABUXwBNcoHGjeH/E+soGHR/sP&#13;&#10;2RW+o8/iv7wq8Tiys17GitrOXzba/JI/qf6E/DlLDcLVMwS9+vUld+UdEvzOe8W+LfC/gLwxf+NP&#13;&#10;G2oWek6RpdpLfalqWoSrBbW1vCpaSWWRyFVVAySTX8mX7av/AAcieIbrWr3wH+wZolkdPhcwD4h+&#13;&#10;KoXkW4KnDSafpny5jP8ABLcMM9fKxivKP+Dij9uPxD8QfjNF+wr4HvZrfw14UhtdW8cxwNtXU9Wu&#13;&#10;41uLO0kIOWhtoGWVkPytJIuQSgx+E37OX7Mnx+/a4+If/CrP2cPDN34k1WGNZtQlQrb6fpsDHAlv&#13;&#10;buQiKFfRcl26KpNfR8NcKUIUFi8Yk7q6T0SXRv189PXpt4weNWavM5cOcMQbqrSUoq8r9Yx7W6vu&#13;&#10;fTWt/wDBW3/gpz4g1Q6xe/GjxLBKW3CLT7TTrS2HsIIrUJj2INfWnwC/4ODv+CgXwj1COP4qzaB8&#13;&#10;T9JGFlttXs4tI1FVB6xXlhGkZbH/AD1gfJxyOc+8+Fv+DZf9rXUdJW88Y/EnwDpV40Yb7FY2d9fI&#13;&#10;jEfdaZxDnHQlVIr5R/aR/wCCEP8AwUG/Z30Ofxdoum6J8SdJtkaW5bwPLKdSijUZLHT7pI5JcDtA&#13;&#10;0jeimvf+sZNXfsb038kvudl+DPzZZT4pZcvr3PVlbVrmU/vjd/kf1p/sF/8ABVz9ln9vuy/sXwFf&#13;&#10;S+HvGcEJlv8AwL4iaOHU1VAC8trtYpdwD/npEcgffVOlfplX+TvoeuavoOv2ninwpfX+j63o16J7&#13;&#10;HUrJ3tNQ068gbhkYbZIpEI5B+hBr+3H/AII4f8Fi0/a1hg/Zl/aZuLaz+KNjaltJ1ZVWC18VWsCZ&#13;&#10;eREGFjvo1UtNEoCuvzxjAZV+N4l4NeHi6+Fu4rddV5+a/Fee5+7eD/j9SzuosszWKpYnZdFPy12l&#13;&#10;5denY/oWIBGDyDwQa/j9/wCCzv8AwS3tP2f73UP21f2ZNL8rwheXBuPiP4S06LEWkySddZsokBCW&#13;&#10;7HP2uJcKhIlUYL7f7A6ztY0jS/EGk3Wg65bw3lle28lpeWlygkimhmUpJHIjZDKykhgRgg4r5PKc&#13;&#10;0nhanOtU913X+fZ9GfrXiL4fZfxNldXK8whdSWj6xl0kvT8T/MciliniWaFldHUMjqchlPIIPoa2&#13;&#10;/Cfj3x78HvHuhfG34TXTWXinwjqMes6NOpIEjR/661lx96G5i3QyKeCrfjX1J/wUA/ZFP7Cv7Xeu&#13;&#10;/ArRo5F8JanbjxZ8P5JGMmzSLqRkksi55ZrO4V4xn5vL2E5zk/IZIUFm4A5JNfpMJpOM4ap6rzT7&#13;&#10;/k16o/xQz/Jsy4R4gnhnLlrYad011tqmvJo/0TfgL+1t8Jfjf+yloP7XH9p2GjeGdU8Ox67qd1qN&#13;&#10;ykUGlsi4vIbiZyqqbaZXictjla/lz/4Ktf8ABXz4b/tq/DPXP2Vf2ffB9trPhS8nh8z4jeKFkh23&#13;&#10;FpMJEudEs02zZBXCXErRgqzDyyp+b8NPDvxq+Lfjb4KP+zXLrdwfhVp/i6+8T2Ph9BsjvNRutm8z&#13;&#10;MOZLaKRXkiiPy+ZI7EE4x71+zB+zB8Zf20PjXbfs/wDwHht4rwWo1HX/ABBfox07QdNDbPtE4Tl5&#13;&#10;Hb5IIV5dvRQxHJhsgoYOvKre7i7q+igt1fu193SzZ/bHHH0lc5z94bhrhjC/v60EqjaTtKUfeik9&#13;&#10;Eld8ze2x8ZwfC7wlpsX2rxTdS3p/ie9m8mH8EUquPqTV+HX/AIPaP/o8F1oEJXjarQ5Ff3afs4f8&#13;&#10;EM/2B/gZpVrdeN/DS/ErxIgV7zxF46JvRLKB83lafn7HDFnpGI2IHVmPNfpFo/7N/wCzv4esU0zQ&#13;&#10;PAXguxtoxtS3s9EsYYlA4wESEKPwFc2L4yot2vKf3RXyWv5IvLfoXZri6SnnGc8sn9mEW0vLdL7k&#13;&#10;f5odt4p+Hd/8trfaPLnsHhP86u3HhTwdrUW6fT9PuEb+IRRkH8QK/wBFb4nf8E+v2HfjHaNafEf4&#13;&#10;T+AdR35DTjRrW3uefS4t0jmH4PX5MftC/wDBtl+xj8QIp9X/AGddW8S/CzWCpa3XTbqTU9KL9hJa&#13;&#10;3bmUL6iOdPx71hOJsHJq85U33tdfg7/geJnf0Ic2w8XUyrM1Nro04t/O9vxP5dPhp8ZP2gPghdRX&#13;&#10;nwP+Ivjnwm0BBit9N1i5lshj+FrO5eW3ZfVSmDX60fAf/gvz+238KvK0345aL4c+KWmoVD3luF8P&#13;&#10;a2EH3juhR7KUkdP3UfPUmvz0/a1/4Jhf8FE/2E45/E3jbS7Tx34Mtxvk8V+GUkuYbePOAbyJUW5t&#13;&#10;/d2jeIf36+GtC+KPh/VFiTUQ9g8wHkvOQ1vKf+mcy5Q/QkH2zXuV8AsRT9paNaPdav79JL8D8qq5&#13;&#10;/wCJPBGIVKWIm0vsyvOLXpLVrzWi7n98/wCyh/wWS/Yf/asvLfwrZeIH8F+K52WNPCnjpY9LvJZC&#13;&#10;M4tZi7W1yCeB5UpY91BOK/VSv8v3VNI0rXbP7Hq0EVzC2GCyDcPYqeoPoQc1+hX7IX/BUX9sz9iq&#13;&#10;a00LwxrLeO/A9sVR/BHjCd5nt4F6ppmpHdPbkD7kchkhHA2AV8hjOGKU9cNLlfaW3yfT5/ef0b4Z&#13;&#10;/TYwOKlDC8SUPYyentI6w+a3Xyuj+/iivzq/Yb/4Kf8A7L/7d+mHTvh5qEuieL7WLzNV8CeItltq&#13;&#10;9tj7zxKCY7qHj/WwM4AxuCkgV+itfH4rC1KM3Tqxs0f3Dlea4bHUIYrB1VUhLVOLumFFFFc56AUU&#13;&#10;UUAFFFFABRRRQAUUUUAFFFFABRRRQAUUUUAFFFFABRRRQAUUUUAFFFFABRRX5Pft4f8ABYD9mb9i&#13;&#10;a4m8AQPN44+IWzMXgvw5IjSWpOdr6ldHMVmmRyGLSkcrGQQa6sJgqtefs6Mbv+t+y82eTnee4PLc&#13;&#10;NPF4+sqdOO7k7I/Vu4uLe0t3u7t0iiiRpJZZGCoiKMlmY8AAcknpX44ftT/8FzP2Jf2dru68J+CL&#13;&#10;+7+J/ii23xPo3gXy7q1gmQ42XepMwtYRng7Glcddhr+Vn9rD9vv9r/8AbguZ7P45eJDpnhaWTdD8&#13;&#10;P/CTSWWjqgOVF3ID9ovWHczPszyqDjHx5a2mm6NYi3s44bW3iXhUAjjUD8gPrX2OD4Zo09cRLnfZ&#13;&#10;bfN7v5W8mz+FvEr6beHoylheGcP7R7e0n8P/AG7Hd/O3ofsL8dv+C6/7fvxjaSx+GH/COfCnSnBV&#13;&#10;RpUC65rBUn+O7vUFuhx/zyt8js1flT8Q/HnxY+Ms8l18bPGvjPxi8xJmTxDrN3cW7E9R9mEiwAei&#13;&#10;iPAHFeE618V9HtI2GhRSahtYR/aF/d2oc8BfMP32J6LGGJ7Cv0s/ZM/4I8f8FGf20be28X6pFa/C&#13;&#10;3wbdCOaHVvEcMkV7d28nIktLAA3LgryrTGBWyCpwc19bSwSw0OeTjRj32f6yZ+AYXGeJHHGIdP6z&#13;&#10;Us90m4RXrGO3/b1r9z4Dj8O+D9FiDJZadbIOjNFGgA+pFZlz4u+HFl8l1qGjJ7F4q/sq+AP/AAbi&#13;&#10;/sEfDCCPUPjL/wAJF8UtWABmufEt7Ja2RfuY7OyeIBc9BJJKR0ya/VH4dfsJ/sX/AAms0sfh38Kv&#13;&#10;AGmBBgSxaHZvcH/enkjaVvxY14GK4nwcX7spzffZfi2/wP1rJvoPZlXiqmZ5oot7pJya+bdvxP8A&#13;&#10;Nsl1X4Oa9m3kuNAnLdt0IJ/EYNZeo/CTQNRtWl8LX1xYiRSoMEpngOR6MTj/AIC3Ff6bniP9lr9m&#13;&#10;TxhYNpXiv4deBdTtmBBgv9BsJ4+f9l4SK/K39qf/AIIIfsafGHQrvV/gBYt8KfF/lvJZan4cZ20u&#13;&#10;abBKpe6ZIzQPETwTEI3Ucqe1XgeMqSklzSh6+8vn/wAMz0s3+hpnWCoupkub88lqoTVk/Ldx+9Hw&#13;&#10;3/wTG/4LV/Bj4TeBfCn7Jf7SnhfTfh1pmjWNtoOg+MtAZn8OzMg2htRST99ZSzPl3ldpI2kZmd1z&#13;&#10;mv25/wCCiX7Z+i/sZ/sea/8AH/RntNS1Se2g03wXarIrx6hq2p4jsthXIeNdxnfbnMaNg96/g5+M&#13;&#10;3wZ+J37P3xW179nf4+6XFY+I9EIW6jjzJY6jZTZ8i+s3YDzLadRkZAZTlWAYEVwnjL45/GG58EeB&#13;&#10;/wBnLxvr1zffDvwrrN9q3hLT7vDtp99eQ+ULczMdxgjBkNuhyEMrgcYA1qcO0MRiI1dn8TV7qStf&#13;&#10;R+f3NPS2xPC/0ps4y3B4/IeIMNbGUISVNpWvKK0TS00Wqa3tsMik1y+urvxB4tvZtU1vV72fVtd1&#13;&#10;a6bfNe6hduZLieRj1LuTjsBgAAVHqOo2Wk2E2p6jIsUEEZllkboqqMmrtfpr/wAEg/2L9N/bQ/a5&#13;&#10;Oq/ECz+2eA/hfHaeINct5RmDUdanYtpdjICCHjTy3uJU6MEVW4bB66lWPv1qr0Wr/wCB6vRH8Y8B&#13;&#10;cIY7i7iClgISbnWk3OT6LeUmfqT/AMEXP+CVK6NbaX+3B+1VpBPiK6QXnw88I6nFldCtGwYtTuYn&#13;&#10;GP7QnHzRBh+4jIIxIx2/05UgAAwOAOABS1+Z5nmVTFVfaT+S6Jdl/Wu5/ttwTwXgOH8to5Zl1Plh&#13;&#10;BfNvq33bCvx6/b//AOC0f7L37Dt3c/DzTzL48+IMasreEvD00e2wkwNp1S7O6O0Bz9zDyn/nmBzX&#13;&#10;5y/8FmP+C0erfD3WNU/Y8/Y01TyfEVvusvG/jqzKt/ZDHh9P058kG9xkTS4IgztX97kp/Ilpmnal&#13;&#10;q+twaHodtf6trGsXvl21naRy3uo6jeTt/CihpZpZGOSeSSea+24b4K9rFV8Zonqo7XXd9l+Pp1/C&#13;&#10;fFz6QSyyu8pyOHtcRs3uovsl9qX4Lz6fsj8cP+C93/BR74vanNJ4M17Rfhxpb8Q6Z4X0+C8uFX/p&#13;&#10;pfahHNIz+pjSIe3evA/CX/BXv/gp34M1RdW0/wCMWuX5DbmttcsdOv7dx/dKS2/AP+yQfQivqX4D&#13;&#10;f8G+P/BQP4x6JD4m8dN4V+G1rOoeKx8Szy3mrbSMgvbWSvHEf9l5gw7gHivZviB/wbS/tkeHtHl1&#13;&#10;L4eeO/APiS5ijLrpt5FeaVJMw/gjl2zRgnsXIHqRX1axWS0/3V6f3J/jZ/iz8Xlknini19ec6q62&#13;&#10;5lF/KF191j7W/YQ/4OMfD/jbX7D4Wft1aTp3hW7u2jtLXx/orONEknY7V/tC3lLPYhsj94HkiB+9&#13;&#10;sXkf1HWl3a6haxX9jLHNBPGs0M0LB0kRxlWVl4KkEEEcEV/ld/GX4MfFb4AfEK++Dnx68Oah4Z8R&#13;&#10;Wabp9L1NFKzQNwJreVC0VxC46SRsR2ODkV/U9/wbjfty+LPFdtrf7CvxOv5b8eHdK/4SL4f3Fyd0&#13;&#10;sekpKsV5p7SE7mW3lljeAHJWNmUfKgA+b4p4UoxovGYRWS1aWqa7r+rW1VrWP1jwW8a8wxWP/wBX&#13;&#10;uIoctdXUZNWba+zJd+z6n9HX7TPwF8HftP8AwD8V/APx5Ak+m+J9Gn01y/WGZl3W9wh6q8EypKjD&#13;&#10;kMoIr/NzsNP1/QXu/CXi1Gj1jQtRu9A1eNxtZb3Tpmt5sjtlkJ/Gv9QCv87T9vbw5B4Q/wCCgvxy&#13;&#10;8PWqhEHxEutTCLwAdVghvm/MzGvH4VrOVOtSeytJfk/vuvuPjPpzcOUauSYPNLe/Tqct/KSen3q5&#13;&#10;8slVcFH5UjBHqD1r+03/AIIC/Em68ef8E3PDnh2/YvP4M17XPB7MxyfLtLx5oR9BFOij2Ar+LOv6&#13;&#10;1f8Ag27M/wDwyL47DZ8ofFfVPK9P+POz3Y/4FXpZ7FPA1L9HF/mv1PxT6DePqQ4jxeHi9J0rv5SV&#13;&#10;vzPxy/4OO/CsGh/8FCtI8SwKFOu/DLTXmIGN0tlfXkW73OxkH4Cvzp/4Jt28tz/wUP8AghFDnd/w&#13;&#10;sbTZOP7se92/8dBr9Sv+Dly7hm/bX8C2KH95b/DYySD0E2ozBf8A0A18Pf8ABF/wTL47/wCCoPwr&#13;&#10;t0XdHo0+r+JJx6JZadMin8JZUNfW5bVtk8Zy6U3+CZ91xbgefxQhTpLetTf4RbP9FWiiivws/wBF&#13;&#10;j//U/v4ooooA/wA/P/gvL8KJ/hd/wUx8UawsZS08b+H9H8XWjY4ZxEdPuee5821JPoCK+pP+DaP4&#13;&#10;lWfhj9sPx98Lr2QR/wDCWeA7XULNWP8ArLnQ7wgoB6+Tdu30U192f8HMf7OUviP4L+CP2rdCtWe4&#13;&#10;8Gay/h3xBPGCSuka3hYnkx/BFeJGAT0Mp9TX83P/AATo+P8AB+y7+3Z8MfjPqUoh0y38QLoGuSMQ&#13;&#10;qLp2uIbCaRyeAsRlWUk9Ahr9rwL+vZLyR1fLy/OO332X3n8EcQ0f9XfE6li56U60lK/lUXLL7nc/&#13;&#10;qK/4OSPh9Lqn7Ofw2+LcCk/8It8RY7G4YdEt9btJoGZvbzIox9SK/lHr/QW/4KNfs7TftV/sSfET&#13;&#10;4J6ZCs+qal4emu9ABGSur6eReWBU9j9ohQcdQSOhNf55/h3VW1rRbfUZUaKV023ELjDRzISkqMOx&#13;&#10;VwQa+YyCt7TBRXWDa+T1X4833H5t9OXhadHOcHm8Y+7Vhyt/3ovb7mfqz/wRP1mHR/8AgqF4Lt5i&#13;&#10;AdV8J+J9Mjz3dbZLvA/4DAa/uxr/ADff2VPiyPgD+1/8KPjfNJ5NroXjixt9UkJwF07VidOuyxPQ&#13;&#10;COcknsBmv9IFWDAMpBBGQR3ryeLKfvUaneNvmm/0aP6F+hZnNPEcIPCp+9RqST/7etJH+a/+3L4J&#13;&#10;+IfxX/4Km/FT4WeH4mn8T+KfjLc+HNFimzgteTpDYlvSNICjk9kGa/fr40/tsfCL/gjX8M9N/wCC&#13;&#10;ff7CWjaX4o+IOmW0V/448T6yCbGzv7pA8lxqJgKSXN9MMMluHUQw7AzYwD5T/wAFPPg8P2NP+CwP&#13;&#10;w/8A28pLH7T4Z8Vpd6ux2kRReKtB0aaKGF2+6DcpHC6dyRIecGvx4/Zi/ZW/bY/bf0nVfiv8G/Be&#13;&#10;qeNJL7U7i/8AE3i7UL61060u9YusT3Ecc95IhnlTzFVhGCsfCkrwK+7xDhisJh6srezUYuzdlzba&#13;&#10;ttaRtourZ8NxM854cxGZw4fwjrY/FVpqMkuZwpJKXN215kfUk/8AwWA/4Kl3Guf2/wD8LWtIfn3/&#13;&#10;ANlQ+GNI/s4D+5teBrjb9Z93vX6T/smf8HD/AIq0jXLfwh+3l4dsItLnkSFPiB4KgmENoTxv1HTH&#13;&#10;aWRY84LSwOwUZPlkdP5+Pin8Mvi78BPHCfDP9oDwnrfgrXpY2mtLHW4lEd5Ghw0lndRM9vcopHJi&#13;&#10;dsVxxAYFWAIIwQehFeZiMDQmuWrRjZ9UkvmnFa/ij+acB9Ijj7hzM3DNK85ST96nVX/ATXk0f12/&#13;&#10;8FM/+CTPwZ/4KGfD4/tU/slXWjW3xEudOXUNN1jSpojo3i62C5WG8eLKGVl+WG6ByrYWQlPu/wAS&#13;&#10;DL49+GXjvbImqeFfGPhHWgSkga21HR9X0+XIyDgq8ci/Rh6g1+7f/BIr/golq/7EXxfsPgb8Sb9z&#13;&#10;8IPGOpC0C3Tkx+FtZu2CxXUTN/q7K4fCXCZCRswlGPmz+gX/AAcJf8E5rDxN4Pk/b9+DOnpHrfh+&#13;&#10;BIviPZ2aHOp6OpCR6jtXgzWOcyvjLW+cn90AenJcxnhK0MFiJ80JfBJ/+kv8rdNOjP6b4ly7LuOM&#13;&#10;jXGPDcfZ4mlrUgtHdavb7S3T6rzP1Q/4JNf8FBtO/b//AGaoPEviJ7S28e+GXj0Xx1pVv8oW7Cny&#13;&#10;b6KM8iC9RTImMhWDpn5DX6jV/m6f8Etv2yrj9iH9snw38T7y4ZPCfiOSHwn43jDHyjpl9KohvSOh&#13;&#10;aymKyg9fL3qPvV/pERSxzRrNCyujqGVlOQwPIII6g18XxdkqweJvTVoT1Xl3Xy/Jo/o/wT8Q/wDW&#13;&#10;LJYVqz/fU/dn6rZ/9vL8bn8+3/BxP8Bk8Y/sn6F+0dpNuG1L4ZeJbee7mRR5h0XWmWwvEJ67Vla3&#13;&#10;kx0+TPav4xvi1qGsr4bm0fw5HJLPPCZbmSL/AJYWgdY2kY9g7usY9S2Otf6XH7X/AMJdL+O/7LHx&#13;&#10;D+D+sRiSHxD4P1XTVHdZpLZ/JcejJKFdT2IBr+Af4O/C2bXf+CZfxb/al1iD/SZvGngH4b2Urr80&#13;&#10;UNpfW99qW09hJcSW6t6+WK+l4MxMXRi5q/s5Jf8AgTVl9/Mz+efpG+FkcbxPg85jH3Y0ak5+borm&#13;&#10;jf1ukfPmh6ZbeH9DttKhAEdrbrGccZ2j5j+Jya/tF/4N/wD4C6Z8MP2DbH4vXEanXfihq154r1O4&#13;&#10;KgOLWKZ7PT4Aepjjgh3qM9ZGPc1/GVdqZLSWNerROo+pUiv7zv8AgjxrNlrv/BMn4N3lgVKReEY7&#13;&#10;F9v/AD1s55beX8d8bZrk4jrS+pyd/ikr/dJ/nr8j8v8AoM4OlXzrM8bW1qRgrPr70nzP52P0jurq&#13;&#10;1sbWS9vZI4YYY2lmmlYIiIgyzMxwAABkknAFfj78Wv8Agu5/wTm+FPii68IW/ifV/Ft3ZStBcyeC&#13;&#10;dIudXs1kThlW8jC2zkHg7JWGa5z/AIL9fFPxf8Nv+CemoaP4Pubiyfxl4r0XwZqN3asUkTTr6R5b&#13;&#10;pN45UTRwGBiOqyEd6/izs7K0021Sx0+NIYYlCRxRgKqqOAABXkZLkdGrR9vXu7tpJO21tXoz99+k&#13;&#10;X9JDE8H4vD5dl+GjUqTjzNyvZK7SSS3eh/a74E/4L5/8E1/GepR6Xq3ijXfC7yuEWbxZoN/p9sMn&#13;&#10;GXufLeFB6lnAr9XPht8V/hh8ZPDUfjL4S+IdF8TaTKcJqOhXsN9blsA7TJAzKGAIypOR3Ff5prqJ&#13;&#10;F2yAMDwQeQa6H4VeOfiZ+z94xX4i/s7+JdX8D66pBa70KYx29wFOdl3Ztm2uYz3WSM+2DXfX4Zws&#13;&#10;1+6k4Pz1X4JNfj6H5Dwd9OmbrKnnuASg/tU27r/t1vX5M/0znRZFKOAysMEHkEHsa/BD/goN/wAE&#13;&#10;I/gV+0sup/FD9m8WHw/8eXW+5u7aOAHw3rkxyzC/sUGIZZCf+PmABgeWRzXhf7CX/BfzQfEd9p/w&#13;&#10;j/b3tbHwvq9w6Wdj8RNMUp4evpCML9vjY7tOlc4G7LQEnOYxwP6W7G+stUsodT0yaK4triJJ7e4g&#13;&#10;cSRyxyAMjo6khlYEEEHBHIrwHHG5ZVUk7X6rWMv0fpuvJn9m4HMOHONcq5qbjiKMunWL/OMl8j/L&#13;&#10;2+JvwP8Ajh+y78R734Q/EPRb3wz4jsMyTeFNabfa3cGSBc6XeDKTQPj5XRmXPBwRgQ+HfFum+IS9&#13;&#10;qoktb2H/AI+LC5GyaM+uD95fRhxX+ip+2l+wx8Av27Phg/w5+NOnZubYtPoHiSwxFq2jXeMLPaXG&#13;&#10;MgZ+/E2Y5Bwyngj+DT9tz9hj4wfsY/FiD4V/HqMObppZPA3xC0tGitNYhjPQZ4iu0GDPauTjOVLK&#13;&#10;Qx+9y3OaGYRtNcs1v39V/Mu/2l3aP8+fH36OdbJHPMcOnVwz+2ledP8A6+L7cf73xLq3seKm3nh1&#13;&#10;Wy8R6PdXml6tplwt3pWs6XM1rf2U6HKywTxkOjA+hwe4r+l7/gnD/wAF1L+DUtO+AP7f93awPMYr&#13;&#10;Dw/8U1QQWly/CJDrij5LeZv+fobYXP3whO4/y0aR4p1HTdSj8L+NVWO6kJW0v0G23u8en9yT1Q/h&#13;&#10;Xd3dpa31tJZXsaSxSqUkikAZWU9QQaeOwUZx9jiFzR6NdPOL/Tburn4z4ZeL+ecE4yMsPPnoy1cG&#13;&#10;7wmu8ez81qno1c/08re4t7y3ju7SRJYpUWSKWNgyOjDKsrDggjkEdamr+Jf/AIJcf8FbfE/7F+pa&#13;&#10;f8Av2kr+81f4R3Ei2mja5OWuL3whJI2FWVzl5tLJPIJL2/VcoCtf2taXqmm65plvrWi3EF3Z3cEd&#13;&#10;1aXVs6ywzQyqHSSN1JVkZSCrAkEHIr85zbKZ4WavrF7Pv/k11X6WZ/rj4Z+J2V8VZdHMMtn5Si/i&#13;&#10;g+zX5PZl6iiivJP0UKKKKACiiigAooooAKKKKACiiigAooooAKKKKACiiigAooooAKxfEfiPw/4P&#13;&#10;0G88U+K7600zTNPt5Lu/1C/mSC2t4IhueSWWQhURQMlmIAFY/wAQ/iH4I+E3gbVfiX8SNTtNG0HQ&#13;&#10;7GXUtV1S+cRwW1vCu53dj7dAMknAAJIFfwvf8FIv+Cm/xE/4KH+JpfBvhU3/AIf+Ddhch9K0B8wX&#13;&#10;niKSI/JfaqFORCT80Fru2gYaQF8Y9nKMmnipNt8sFu/0Xd/0z8r8WPFvK+EcveMx8rzlpCC+KT/y&#13;&#10;7s+yf+Ch/wDwXI8efGy91H4K/sL3tz4e8IAtZ6p8S1RodU1TBw6aMrYNtAeR9qZfMccxhRhj+A2l&#13;&#10;6RY6RG6WisXmkaa4uJWMk08rnLSSyNlpHY8lmJJNaKIkaBIwFVRhVUYAA7AdgK81vfEWreLLuTRP&#13;&#10;BD+VBE5jvdZZd0aEdUgHR39+gr9FweEjGHsqC5YLf/OT6v8A4ZJH+R/iH4o55xpjJYjH1eWlHVRu&#13;&#10;1Tgv1f3yb2TNvX/GNppNyNH02J9Q1JxmOxt+qj+9K3SNfc/hXb/s/fsoftBftp/FCH4V/CrSX8T6&#13;&#10;wrRyaiqF4PDnh+FzgT6pcgEHHO2PJkkwQiHpX1L/AME7v+Cb/wATv27fG03hz4YNN4f8B6XeiHxr&#13;&#10;8Rp082RpRzJZ6eX4ub1h9458uAMGbkqrf3ffsxfsrfA39j74V2fwf+AmiQaPpVqA88o/eXl/ckfP&#13;&#10;dXtw3zzzueWdz7KAoAGWaZ9Ry9clJXn57rzfbyS17tLR/wBD+AX0bKubKGZ46MqOH6N6VKnp/wA+&#13;&#10;4envPvbQ/PH9gD/gi3+zh+xqbH4jeOo4fH3xHhjVj4j1a3QWOmSYIZNHsTmO2UZwJG3zHrvGStfs&#13;&#10;rXPeLPFvhbwH4avfGXjbUbLSNJ023e71DUtRmS3traGMZaSWWQhUUepNfyw/tv8A/BwH4h8T3N78&#13;&#10;M/8AgnzaxRWaSPa3XxS1623xPtbaW0awkH74ED5bi4AX+7GeGr4SnQxmZVXUk723b0S8vLyS+SP7&#13;&#10;vzviPhvgnK4+3lHD0o/DFLWT8lvJ+f3s/ph+MX7QHwP/AGe/D3/CVfHLxb4e8J6eQxjudfv4bMS7&#13;&#10;PvCISsGkYZ+6gJ9q/Kvxb/wcD/8ABN3w5fSWOi614s8SeWSDP4e8N389u2O6TSxxIwPYqSPev4x/&#13;&#10;GWpeJ/ih4wn+I3xg1nVvGHiO5Yvca34kuXvbgknOIhISkKAn5UiVVXsBUI+UYXj6V9DR4awkF+8l&#13;&#10;KT8rJfk3+XofxbxZ9OvEe2cMly9ci+1Ubu/lF6fez+5T4A/8Fqf+CfH7Q3jG1+H2heLbvw7rV/II&#13;&#10;bCx8a6dcaILqVjhYoZ7hRbvI38KCXcTwBmv1cr/L81nSLDXdOl03U41kjkUj5uqt/CynqGU8gjkG&#13;&#10;v76f+CSHxe8Z/HT/AIJy/Cr4j/EG5mvdYn0CXTL2+uCWlum0m7n05Z5GPLPKlurux6sSa8rPMlo0&#13;&#10;aSr0LpXs09d02mnZdnp+J+8/Ry+kJX4zlisJjcOqdWklK8b8ri3brs0z8y/+Djv4D6Rqfwb8CftU&#13;&#10;adFs1fwl4oi8L6hMijM2ja6GUpIeuIrqOJk9C7etfyVfETRF17wbf6eR+8EJnhPcSRfOuPfjH41/&#13;&#10;bR/wcIazZad/wTf1TSrkgTat4z8MafZj1mXUY7ogf9s4Hr+MW72tBKG6FGz9MV9Hw5iJLCUal9Yy&#13;&#10;aXomn+bZ/LH00KNPB8XYLG4dWnKnGT9YydvwRwngzxBft4TEviiOSC8sbWOW7WUfM8TwrNDMPUSx&#13;&#10;Mrqe+c1/dr/wQ7/Z8b4F/wDBPvwtrusWwg134gvN8QNacriRv7WIayVj1IjslgVR25r+Rv8AaL/Z&#13;&#10;2vJPhH+yh4q0aMwP8a/hzpHgG8kiXk3+m6lHZwzn1Y2F2i59IlHSv9D/AMJ+GtJ8F+FtM8HaDEsF&#13;&#10;jpOn2+mWUCcLHBaxrFGg9lVQBWXGdeMaSjT0VST/APJdGvTmv9x/QH0bfCeGTZ9nGOcdLQVPyjUi&#13;&#10;qjt96XyOgr8NP+C3/wDwUivv2MPgnb/CL4P3sUfxM8ewS2+myqQ0ui6Ryl1qhXs+cw22espLDPlk&#13;&#10;V+1HjDxb4e8A+EtU8c+LbmOy0rRtPuNU1K8lOEhtbWNpZZGPoqKSa/zFf2xP2qfEX7Yn7Rfi39qL&#13;&#10;xm0sMet3RXRbKZs/2dodplLG1UdARGN746yOx75ryuC8jWKxDq1FeMOnd9F+r+7qfrfj34jzyDKP&#13;&#10;Z4V/v6/uw7rvL5dPN+R5X8K/hV8RPjN8RNG+DPwe0u61/wAVeI777LptihLSTTOd01zcSt92NBul&#13;&#10;nmc4VQWJr+6j9ib9gD9k7/gj/wDAy+/aB+O+s6RJ4uXTBL4u+IOs7UitMrlrDSVcb44S3yIiAzXD&#13;&#10;AZySqL5d/wAERP8Agnz4e/Y1/Z3n/a1+PtvaWXjrxdo/9s3d3qOE/wCEb8NCP7RFaFpMCF2jHn3b&#13;&#10;cHO1GOI6/n5/4KL/ALevi3/gol8bJNdSW4tvhf4avpYfAHh5iVS7MZ2NrN5HwHmuNuYFfPkxEAfM&#13;&#10;zE/UZvmE8wrTw1KdqUPja3k+y/ru3fRH4NltDLfDjIVxHnUPa42t8EHum9beXeT36I/Rf9pr/g4a&#13;&#10;+OXjrXZ9F/Yu8Nab4a8Oxs0cHizxvbPd6negE4lt9NV0jt0Ycr57Ox6lRyo+HtB/4LD/APBUnw7r&#13;&#10;Y15/ifYayA+9tJ1rw1pX2Bx/c/0OG3uFHbImz9TX5016Z8D/AIE/tAftQeI7rwp+zT4K1vxpc6fI&#13;&#10;sOp3dgI7fTLGRhkJc6hcvHbxvgE7N5cjoDWdDB0YxcadGKit7pP75S/zXkfzB/xHzxD4jzNLK8RP&#13;&#10;mbuqdJaJeatqvU/ew/Gr4Rf8F5/2a9b/AGdPijo1j4L/AGhfBWlz+JPB0ls+61vZoVx52nTyDzGt&#13;&#10;J22xXlsxLRhlfLbQR+Qf/BC2TxJH/wAFTfh1DZxS29zHY+KLTWLZgQYo4dOmSeOQf7EygDP8QHfF&#13;&#10;cj42+G/7X3/BNf8AaA+HfxY+MHhDUfBms6X4os7/AMP6mt1Be6bqkKTRpf2Au7R3TM1tIyyQvtYo&#13;&#10;SQCBmv2q/wCCEP7NUHjH9sb45ft1W9o8PhdfE+veE/AMroQlyL7UTc388R6ERLFFFkZ5dx2Nds3H&#13;&#10;C5diGn+7lF8qvdKT91qL10d099LM/qjgz+0+Ic0yjFZxhHQx+FqWq3XLzQUeaMv0+dj+riv88b/g&#13;&#10;ofrkPiT/AIKLfHPWLc7lHjr+zsj+9ptjbWbj8GiIr/Qa8V+JdK8GeF9S8X67IIbHSrC41K8lYgBI&#13;&#10;LaNpZGJOAMKpPNf5mN/431P4qeKfEPxg1rP2vxn4l1XxZPu6g6pdPcKPwRlr47hOm1GvU8kvvd//&#13;&#10;AG06vpx5zTpcO4TBN+9Uq3+UU7/mMyq/M3AHJPtX9oH/AAb9/Dy68Ff8E3tC8TXylZfGXiXXvFuG&#13;&#10;GD5VxeNbRfgY7dSPY1/Fhe6N4k8WXFj4C8Ewvc654l1G18OaJbxLueS91GQQRAAehbcfYV/pE/Cf&#13;&#10;wJ4I/ZV/Zu0L4fWzxWWgeAfCFvZSzsdqJbaVajzpnY+oRpHY9SSTXbxHV5cJGmt5y/CK/wA2vuPz&#13;&#10;X6CvDE/rGY51UXuxSgn5v3n9ySP4dP8Agvl8SrX4h/8ABTbxHpWnyiaDwh4U0LwuzIcqLgpLqEyj&#13;&#10;3U3YVvQqRX0h/wAG1XwpufFf7Y/jb4vyRk2fg/wPHpSTY4F7rt0rKuf+uNpIfyr8K/jl8X7v4/8A&#13;&#10;xw8b/tAanuQ+MvFOp+JI0k4MVrczM1vGR22QBBj2r+2T/g3l/Zvn+DX7CcXxX161e31j4oaxN4qk&#13;&#10;80ESf2XH/o2mLg4IUwoZl9fNyOtfVcQzWCyj2PW0YfPr+TPrfDDD/wBv+ImLzWKvTpSnK/8A5LE/&#13;&#10;eGiiivxU/vY//9X+/iiiigDy742/B/wR+0B8I/EXwU+JFql7ofibSbjSNRgcZ/dzrgOvo8bYdGHK&#13;&#10;soI5Ff5f3x2+CXiz9n/4veL/ANm34j5GseEtXuNDupsEfaIUObW8TIHyzwlJUOOjCv8AVSr+ND/g&#13;&#10;5r/ZWvfDHxP8C/to+DLVni1yE+B/FSxLgNdWqvcafIxHVpYfOjBPeJB1IB/QfD7M3TxDwsnZT1Xl&#13;&#10;Jf5rT7j+cPpKcDrMcmWY0larh3e/917/AHOz8tWfuh/wRl/bHt/2wv2I/D19rlysni3wXFH4M8XQ&#13;&#10;E5kN1p8apb3TA8kXduEl3d2Ljqpr+Zn/AIK9/sjSfshftp6jrPh60MHgr4qS3Hivw/JGm2C11nOd&#13;&#10;V09ccL8xFzGv92UheFwPmT/gkR+3xH+wx+1TY+KfEdy6/D7xwtv4e8bJk7LTL4stUKjvZyOyy8Z8&#13;&#10;l37gV/bx+3/+x14L/b9/ZZ1T4R3FzbQajLHHrngvxGgEo0/V4F8y0uY3XOYpATHLt+9DIwHJFbZh&#13;&#10;h1lmYy5lalV/D/8AZfz5fU+WxGAo+JHA08FNpYqira7qpFaP0mt/n2P8+XWdLt9b0m50i6/1dzC8&#13;&#10;Le24Yz9R1r+67/gjr+1+v7W37F+hP4lukl8ZeCETwZ4ygLZlN1YIEt7tweSLy3CTBuhYuBypA/hp&#13;&#10;1XQ/F/grxTrHw1+JNhJpPijwzqM2i+IdKl+9b3ludr7T0aJ/vxuMqyEEGvqz9hP9tDxN/wAE/wD9&#13;&#10;pC2+OGnxXV/4U1aCPRviHoVrlnudNVsxXsEeQGurElnQH7yM6cbs115nlrxFKWH+0tY+vb0ktvO3&#13;&#10;Q/kH6M/iRPg/iWrlebXp06z5J305Jp+63+T8mf3eftP/ALMPwg/a/wDg1qnwM+N2nm/0XU1Vw8L+&#13;&#10;VdWd1Fkw3dpMATFPExyjjPcEFSQeR/Yl/ZC+H/7C37Omjfs3fDO91PUtL0ee9ulv9YaNrueW/uZL&#13;&#10;mVnMSRp96QgAKMACvePhr8SvAfxi8B6V8TvhjqtnrWg63Zx3+manYSCSGeGQZBBHQjoynDKwKsAQ&#13;&#10;RXcV+cSxdaNJ4Zyaje9vPb7z/WaGAw068cbGCc+Wyl15XZ2v26ny1+2F+x/8G/22/grqHwV+Mtl5&#13;&#10;ltcDz9L1W2AW/wBJv0H7m8s5eqSxtgkfddco4Kkiv8/X4zfBf4kfsz/GrxL+zn8XkA1/wteCE3kY&#13;&#10;2w6np8w32WoQjn5LiLDEfwPuU8iv9K+v5hP+Dj39n60/4Rf4efte6LDGl3ournwL4jlVQHm0zVt0&#13;&#10;tozkDkW91G23J48446mvouGMwlz/AFSTupbeUv8Ag7etn0P5m+lb4U4fPOH6uZ0of7RhlzJrdxXx&#13;&#10;RffTVdrH8veq6ZZ61ps+k6gu+G4jaKRfZv6jqPev7Xf+CNP7SNp+2f8AsFH4W/FspquueC1n+G3j&#13;&#10;CC5Yu1/YrbhLS4l7kXVk4VznmRJMY4r+LGv2e/4ICfGF/hx+3hrPwkuWYWPxJ8GyPCgPy/2r4dc3&#13;&#10;CHHq1pLMCf8AYAr380oe1wlSPWPvL5b/AIX+5H8b/Q544nl3E6yupL93ik4tdOZK8f1R+Ef7UXwE&#13;&#10;m/Zz/aG+IP7NWo+YYvCniW/0azeX776bI3m2EhI7vayRNkd6/v8Av+CP/wC0TqX7Tn/BPT4eeP8A&#13;&#10;xFOJ9Z0/TpfC2tyfxNeaJK1kXb/aljjjlP8Av1/LD/wcOfDBvAX/AAUbbxpGgWHxx4G0vVwyjAaf&#13;&#10;TXk0+TP+1tjQn2I9a/T/AP4NgfiNc6h8Iviz8IbiUmPQ/Fun67aQE8KusWhWVgO2Xtea9Hif/a8o&#13;&#10;p4p7rll9+j/F/gf1D4RxeS8fZpksNKdTmaXo+Zfg2j+oyWOOaNoZQGV1Ksp6EHgg1/H9pHwBmsv+&#13;&#10;CB3x48IaHCZbnw78XfE/iHy0GWP/AAj+u25Y/wDAYLYn6Cv7BK/IT9gTwJ4c8VeA/wBpb9mDxfHv&#13;&#10;tE+OHjnStQtCAGOl+J4Yb2E4Ocb4LslTjHevhckxro05zX2ZQk/k3/mf05xXlEMZUhQmvjhVh/4F&#13;&#10;Ffoj+IW2njuYI7qE5SRFkQ+oYZH6V/WF/wAG43xxttd/Z08YfsyancqdQ8A+KZdQ022c/P8A2Jr2&#13;&#10;bmFlHdUuRcIfQ4z1FfyreKfhv4k+CHxC8S/ALxoGGr+Bteu/DV4zrt86O0kItrhQf4J4Nkinpg19&#13;&#10;O/sDftWH9iL9sXwt8edVnli8L3obwj48SPLD+xtQddlyVH3vsdyI5j32BgAelfaZjgfbUquGjq3r&#13;&#10;Hza1X3q6Xqf5YfR54olwhxw8Fj/cjNyozv0d/df32+8/sQ/4K/fs/ar+0f8A8E+PiB4N8NRedrWk&#13;&#10;2UPi/RIh96S80CZL8RL7yxxPEP8Afr+CzRtVttc0m21i0JMdzCsy54I3DOD7g8H3r/T4tbqy1Oyj&#13;&#10;vbKSK4t7iJZYZYmDxyRyDKsrDIZWByCOCK/gZ/4Kj/sYX/7D37W+o6Zodn5Hw++IF1d+JPA08YAh&#13;&#10;tLh2Euo6TwAEMEsm+Be8LADJU48DhfFKdOeFe6fMvu95fKyfpc/pb6bHhtVx2Aw/EOFjd0Pdnb+R&#13;&#10;u6fye/qfFXw8+HHxY+M/jqP4Y/A/wtq3i/xDJp1xrB0rR/JEqWNoyJNMxnkiTaryIoG7JLAAVyuu&#13;&#10;Wut+EPF1z8PPH+l6r4b8RWRxeaB4gtZLG+i9/KkA3KeoZCykcg4r3n9k79pvX/2LP2nvCn7TujQT&#13;&#10;XtjozT6X4q0y2AM174f1DaLxIgSA0sRRJ4gTgvGK/uM+Lv7PP7GH/BUD4BaVrvi6w0vxd4e1rT11&#13;&#10;Hwx4q04iPUbITD5ZrG8UedBIjZDoeNwKyIcFa9nHY+GH9m6kHyS+0t077NbPSzW3rpY/BfB76P2T&#13;&#10;cZcOTrYPGOnjabaknZxt9nTdJrqup/n53FvBdwPbXSJJHIpV43AZWB6gg8Gv0g/4J7f8FR/jX/wT&#13;&#10;61O28Fa3/aHjP4RvLi78LyP52paCjNlp9GkkYZjXJLWjtsP/ACzKNknmf29/+Cafx+/4J5am/iPX&#13;&#10;5JvGPwwnufK07x3axf6Rp3mNtit9bgQfunPAW4QeS5PJVvlr4JSRJEEsZDKwDKynIIPQg11PknTs&#13;&#10;7Tpy+5/qmvvR+W0qvFXhtnltaU103hUj+Ul+KP8ASX+Bvx1+E/7Sfww0v4yfBPWrTX/DusQ+bZ39&#13;&#10;oTjKnDxyIwDxyxt8rxuAyngiua/ac/Zj+D37Xfwd1X4IfG7S49S0fU4vlcfJc2VynMN3aTfeinhb&#13;&#10;DI49MEFSQf4OP2Jf22/jJ/wT3+LB+IfwvE2reFNUnVvG3gFpNltqcXAN3ZgnZBqEagbJOkgGx8g8&#13;&#10;f3o/s2ftI/CL9rP4O6R8cvglqiapoerw70ONlxazrjzbW6iyWhuIW+WSNuQeRkEE/D5plM8HONeh&#13;&#10;JuN9H1T7Pz7Pr06pf6k+D/jJlXG2Wy5Uo1UrVKT1tfqu8X/wGfwDftxfsQ/Er9iX4tzfAb41Ryat&#13;&#10;oOqmabwP4y2bIdas4iDtcrxDf2wZRMnGT86ZUjPxnpWraj4S1CLwv4qlMtvM3l6Vqj/x+kM57SAd&#13;&#10;G6N9a/0m/wBsD9kn4TftrfAvVvgV8XbYtaXyedp2pwBftulahECbe+tHIOyaFufRlyjZViD/AJ7f&#13;&#10;7QPwC8c/s9/GDxL+yr8erdG1vQZAq3aKVt9W06X5rTUrUn+GVMEjrHJuU8qRX2mSZzHF0pKa1XxJ&#13;&#10;f+lR/Vbeitb+H/pH+Ba4aqyzHA03LA1XrFb0ZvrHyfbZrR9GuQlijmjaGZQyMCrKwyCDwQRX7j/8&#13;&#10;EYP+CmF3+zV4x0z9jX4+akz/AA9127+y+Bdev5C3/CPalO3yaXNIxOLG5fi3J/1UrbSQjZX+fTw5&#13;&#10;quoaDqi+CfEsjSuVLaXfv/y8xL/A5/56p3/vDmu41TTLHWdPl0vUoxJDMhSRD6eo9CDyD2Nb4vCR&#13;&#10;cXQraxl1/KS81/mn1PwTw18Q8x4LzmnjsLLmg7cyXw1IP+tOqejs0z/T/or+eP8A4Ic/8FH7742e&#13;&#10;E/8AhjP486jLc+PfCWnG48O6zeNufxD4fhIRWZzy15ZgrHMDy6bZOfnI/ocr8vzHATw1V0p/J910&#13;&#10;a/ryP9puD+LMFnmXUM0wE+anUV15d0/NbMKKKK4T6UKKKKACiiigAooooAKKKKACiiigAooooAKK&#13;&#10;KKACqt9e2em2U2o6jLHBb28TzzzysFSONAWZmY8BVAJJPQVar+VH/gu5/wAFE7jXdSu/+CffwL1G&#13;&#10;aEKsUvxW1uycrstpUDxaHFIp/wBZOpV7vH3Y8RnlnA9LK8tliqqpxdlu32Xf/Lu9D43j7jnA8O5V&#13;&#10;WzXHytGC0XWT6RXmz8/v+CrX/BR/U/2+fia/wx+Gd3LF8HfCmpH+zxEzIPFWp27FTqE4z81nEwP2&#13;&#10;RDjdzKwyVC/l7woycAD8gKit7eC0t0tbVFjiiQRxxoMKqqMAAegFeaatdXXjrVJfC+kyPHptq+zV&#13;&#10;r2M4Mrf8+0TD/wAiHt0r9Ow2Gi0qdP3YR/Bd/Nv8X5H+LHHPG2YcX5vWzTMKnLH/AMlpw6JLv0S3&#13;&#10;k/wbcXd58Rrl9M0mR4dDjcx3d7Gdsl269YoT2QH7z9+gr9Kf+Cc//BO7xr/wUF+I7eFdDNz4f+F3&#13;&#10;hqcW3jHxXZgI8siAN/ZOmswIa5cFTNLyIYzk5cqrePfsdfsmeNv23P2gdM/Zh+FbPpVhDbDUvGHi&#13;&#10;G2QGPQtEjYKzIOhuZyRHAh/ibcRtViP9B/4EfAv4Yfs1/CfRfgp8HNLg0jw9oNmlnY2kIG5sffll&#13;&#10;fAMk0rZeSRvmdiSetcWe52sLTjCmveey7L+Z92+n37Wv/UP0a/AiOfTp51mlLlwdJ/u6b/5eSX2p&#13;&#10;d1+eyska3wk+Efw3+BHw50n4S/CTSLPQvD2h2iWWm6ZYptjijQYyScs7sfmd2JZ2JZiSSa8v/at/&#13;&#10;a3+Bv7F/wmuvjF8eNWXTtOib7PY2kK+bfaleMpMdpZW4IaWaTGAOFHV2VQSOY/bY/bW+DX7CfwWu&#13;&#10;vjF8XZ5JWZ/sWg6BYlW1HWtRcfu7S0jJ5J6vIfkjTLMcYB/g0/aY/aX+NX7aPxjuPjr8f7sSXQaS&#13;&#10;Lw34ctnZtM8O2Lkbbe0RuDKwC+fOfmkcZ4GAPkcoyaWJbxGIb5L/ADk+y/V9PN6H9c+N/jpl3BmB&#13;&#10;VOCU8RJe5TXTzlbaK/Hoewftzf8ABQD4/f8ABQ7xWZ/iU0vh3wDZ3fn+H/hzZy5gXYT5dzq0i4+1&#13;&#10;3WOdp/cxnhFzkn42VVRQiAAAYAAwAPQCoLu8tbC1kvb6RIYYlLySyEKqqOpJNfqr/wAE8/8AgkZ8&#13;&#10;af26xY/FT4nyaj4D+E0jiWG8C+Tr3iSEZ/48EcH7NatjBuJV3MD+7U9R9tOUKdO8moQj9y9Orb+9&#13;&#10;7vy/zFwGWcVeJGdynd1ZveT0hTj+SS6Ldn5i+BPDXjn4t+Mx8N/gv4e1zxl4hI3NpHhu0a7liXpv&#13;&#10;ncYigTP8UrqPepvFnhPx38OPG+r/AAx+Keh6h4a8S6DcRW+r6Jqfl+fbtPClxES0LyRsrxSI6lWP&#13;&#10;Br++XWh+xp/wSc/ZT1PxTo2k6V4N8H+HrUSPbadEv27Vb0giGLexMt5e3L/KpdmYkkkhQSP4Mvif&#13;&#10;8WPG/wC0F8X/ABb+0J8SUWHXPG2uSa1dWkZylnBtWG0tFJJyLe2jjj69u9c2Bx0cRCpOFO0Vom92&#13;&#10;/Ta1t97aa6n6N44+BWScGZJhozxkquNqSWmijype8+Xe17WbZ5n4hu7210t00qF7i+uXjsdPtYxl&#13;&#10;57u5YRQRqPVnYCv9G39iz4D/APDMX7Jvw9+AUhRrjwt4UsNMvpE+7JerEHu5B/vztI341/Jn/wAE&#13;&#10;Qf2Lrv8Aab/adX9pDxpZCXwH8LL0tpxnUGHVPFnlgwqoP349PjkEzEdJjGMnBFf2dfEHx74S+Fng&#13;&#10;TWPiV48vYtO0XQNNudX1W+nOEgtbSMyyue5wqnAHJPABJrweKMR/DwkNXu/V7L1tr8z+o/oa+HFT&#13;&#10;KMkrZ1jFyyxNmr6Wpx2b9Xd+h/Lp/wAHH3xyi1nxl8Lv2VdIuFb7G918RvEMCHJQRBrHTA/pvd7l&#13;&#10;gO4TPHGf5q/FeorpPhnUNTb/AJYWcsgA6lgp2gfU4Fe3/Hz49eI/2r/2hfGf7T3ilZY5PF2rGbSL&#13;&#10;Ofh7LRLUeTptsRkgMtuqs4B++xNdB+yn8A7r9q/9rD4ffs326O1rrmvRaj4idAT5OhaSftd8x6ge&#13;&#10;YsYhQnje4r6jB4aNCNOjJ6QXvf8ApUvu1XyP5B8U88nxv4gqjgveg5xpQ/wxdm/zZ/Qv8Vv2do9B&#13;&#10;+GX/AATq+HWswqtz4f8AGegRXUL8MpXR1vp1Pvvtxn3r+mmvyu/a9tbfxP8A8FAf2V/hzZhcadq3&#13;&#10;jPxncxKOIrfStF+zQtjsPOukUehr9Ua+AzjFSq06Dl1Un985H+svDuBhRrYpQ6OEf/AacP8AM/C7&#13;&#10;/g4U/aBvfg3/AME/7zwDocwi1D4la7aeCgR99bCRZLq/ZfrBAYie3mV/JT/wTI/ZqsP2sP27/h58&#13;&#10;HNbgM+hQahJ4o8SQj7raZoifaPLb0Sa4EMJ9n4r9ff8Ag51+JF1qfx4+FHwcWQm20nwzqniqSEHg&#13;&#10;T31wtmjMPULA2PTJ9aq/8GxvwzbWP2hPip8ZJog0eh+FtL8MQysOUl1S4e7fb7lLUA47de1foGUP&#13;&#10;6lkcq8dG0382+Vfoz+VuNIf274mYPLqmtOgk7dNFzv8AGyP0Z/4OFv2prn4dfs+aH+yX4OuTBq/x&#13;&#10;SupU1l4H2yW/hrTCkl4OOR9qkaOAdihlHav5JoYYreJIIFCIihEReAqqMAD6Cv0Z/wCCvvxhPxt/&#13;&#10;4KT+O7iCR5LDwNZ6f8PtODHKrLaIbq/Kjtm5nZD6mOvzpLKoLOcAcknsK4sBhvY4alSXa79Za/lZ&#13;&#10;fI/kT6WPHNTN+La+HjK9PDfu4rpdayfzf5H0P+yH+yl46/bl/aN0n9nHwRNPp1nLCdY8ZeIYFDNp&#13;&#10;GhxOFkkj3cG4nciGAHPzNuPCmv8AQJ+AnwE+FP7Mvwp0j4K/BbSLfRvD+i2y29pawjLu2BvmnkPz&#13;&#10;SzSn5pJHJZmOSa/HH/g3q/Z6g+Hn7HN3+0JrFvENa+KeuXGsLOVHnJo2nO1lp9uWxkKDHLNtzjMp&#13;&#10;Pev3vr5jifMHKq8LF+7Dfzl1fy2Xl6s/0C+jV4U4fhzh+hWlT/2iulOcuuuqj6JfifCn7fv/AAT/&#13;&#10;APhH/wAFE/hdo3wn+MOoa3plhoviW28SQXGgyxQ3LSQRywtEXljkAWSOVgSBuBwQeK+pPhD8I/h3&#13;&#10;8B/hro/wh+E+l2+jeHtBs1sdM0+2B2xxrkkkklnd2Jd3YlnclmJJJr0evDv2jv2i/hP+yn8HdZ+O&#13;&#10;Xxo1OPTNC0W2aaVjhp7mbB8q1tos7pbiZvljjXkk9gCR4ccRXqwhhU21fSPm/wBT94nhMJQqVMdK&#13;&#10;KjJr3pP+Vd32R+Q3/Bf39rGL4R/srR/sz+ErtU8U/FiZtHkjjYiW18OwEPqlyQDkLIm21Gfvea2O&#13;&#10;VOP49YYYreJLeBQqIoRFHQKowB+Ve0ftKftHfEP9sf8AaB179pf4oRvaXesbLLQtEaQyJomiW5P2&#13;&#10;WyQ9N/LSzkYDSux46Vxnws+EfxI/aP8Ai74f/Zz+DEIm8T+Kro21vKwJh0+zjG671C4I+7DbRBnP&#13;&#10;dmAVcsQK/SMBgFQpQw6e13J9L9fkkrfJvqf5FePHHVfjzi2ngspi5wg/Z0kvtXesvRv8EfsD/wAE&#13;&#10;F/2Rn+O37TN/+1d4stWfwv8AC930zw60qnyr3xPdx4llTPDf2fA34SyqRyvH6e/8HDP7YFv8EP2R&#13;&#10;V/Z08L3YTxR8VpW0gpE2JbbQbcrJqVwQCCFkG22Gfvea2M7Tj9Vfgj8Jfgl/wT9/ZS0/4f6bc22k&#13;&#10;eEvAmgvdatrN7ti80woZr3ULlh1lnk3yueSWbA7Cv883/goD+2hr37cX7T3iD9o3WUuYdKlK6H4I&#13;&#10;0eb/AFlpolu7fZoyvIE1w7NPKB/G5HQCuXJKDzLMfrFv3dK1v0+93k/uP7P4hpYfw+4Io5Hg5XxF&#13;&#10;VOOm7lL45fLZfIp/sL/stah+2f8AtaeDP2atORxpuo3g1HxRPESPsvh/T8S3jbhyplUCBDx88ijI&#13;&#10;zmv9NLw74f0Xwl4fsfCvhu2istO0yzh0+ws7ddsUFtboI4o0UdFRFCgdgK/mG/4Nk/2Vbnwn8HPG&#13;&#10;P7YXjCADVPGuqN4c0JnXmPSNIcido2I+7NdlkODg+QDzxX9SNeZx5mftcX9Xi7xp6f8Ab3X/AC+R&#13;&#10;9/8AR44HjlGQwrzX7yv77fl9leltfmFFFFfDn70f/9b+/iiiigAr8vv+CzPwmj+L3/BNr4n6dGga&#13;&#10;80HRl8Y6a+MmO50GVL4MP+AROvHrX6g184ftjWUOpfsi/FPT7gBkn+HHiWJw3QhtMuBXdllZ08TS&#13;&#10;qLpJP8Tyc+wUMTgcRh6iupwkn800f5jfivwdJHB/wlvhuDz7S/iW41HTlGeJFDNLEvckH5l79RX9&#13;&#10;I/8AwRJ/4LL+H/hTo+l/sdftY6yIvDSuLPwB451CU+Vp6scJpOpyP/q4VPFtO5CxjET4UKV/Bfwa&#13;&#10;5fwlpjHr9gg/9FiuN8W/C3Ttakl1DRWjs7qUHzo2TdbXGf8AnpH6/wC0OfrX7JiJ0MVTlg8Zt0l1&#13;&#10;Vtv6+TP8efCvxoxXDWZuTn8LcW3e0op7Ttrp0ktV1vuv7pv+CoX/AASc8Hft16fD8bPg/fWfhz4p&#13;&#10;aZp4hsNZKhtO1+zUbo7LUxH8zKBxBcKS0W7oyfLX8b3xn+F3xh/Zj8Xv8Pf2mvDGp+CtXR2SN9Rj&#13;&#10;L6ZeBesllqKZtrhDkH5XyM4YA8V7P+xt/wAFdv26/wBgG2t/Be4+MfBFriOLwx4mea7t7aJRgLp2&#13;&#10;oxhri0UD7sTrJEv9wdR+6HhH/g5F/wCCe/xw8Jr4R/at+H2u6YJSpu9PvdPsvE+jlwCC2SVc9TjN&#13;&#10;vkCvGpZTmGGiqfs/b01s4v3l5dfu18mj+qeMcg4E8Q4LMPrP1TFNay0afq17svW6fc/mw8C/tF/F&#13;&#10;79n3wzqOmfAn4meLvCGl6qzyXGi+FNXeG3uriQYzb26Ftk8h43QhXJPWv68v+CAdt8c/A37PPjr4&#13;&#10;BftA3mpXeueCfHESeTqs8k9zYx63pFjqxs3aVmYNFJcuXUn5XZhgV8+/Dn9s7/gjdeeKF8Y/sKfA&#13;&#10;O5+I/j9HEmlWvgj4fm3kivBzE0t9dQRQWah8ZnBOzqAcV+vP7A3wB+KXwe8DeKfiH+0A1gPiH8UP&#13;&#10;GF1498X2WkyGax0yaeCG0tNNt5TjzUs7S3ijMmPnk3sOCCfM4hx7eEnSq0nFtq3MkpNry3slfV73&#13;&#10;SR+oeCHhviMlrx5s3ljVFNKzfs4Qs/dTu05OVnZbKPofeFfln/wWt8KWPi3/AIJe/F2C9QM2naBB&#13;&#10;rtsx6pPpd5BdxsD2OY8fQkd6/Uyvyr/4La+MLHwd/wAEvfizJduA+q6LbeH7VD1kn1S9gtVVR3IE&#13;&#10;hY+wJ7V8bkl/rtDl35o/mj+g+LHT/srGe1+H2c737crufwwRv5kayf3lDfmM19Q/sHeMrj4ef8FB&#13;&#10;Pgf4wtm2f8XAt9Enbp+41qCWxkz7Ylr5fRPLRY/7qhfyGK9N+AhlH7T/AMJDb58z/hafhjZj1+3x&#13;&#10;5/TNfpVJJtx7pr700f4e+EeKlQ4pyurT3VWH4ySP2u/4OhfDUUXjf4I+M4wA8tj4p0mVu5VW0+eM&#13;&#10;fgS/5145/wAGzPi2XS/2ufiP4GDYj1r4fWuqMmer6VqCxA4+l4a+pP8Ag6IEX/CL/BRuPM/t3xAB&#13;&#10;67fslvn8M4r85f8Ag3f1Z9O/4KWxWSnA1D4a6/asPXy7mxmH/oFLBrn4ecX/ACy/CTf6H+hue1Pq&#13;&#10;/i1h5R+2op/OnY/vQr8q9CvD8A/+CtOt+Hb9TBo3x6+HtnrOlTDiOTxP4KLW17F/10k0yeCTP92H&#13;&#10;HPb9VK/Oz/gpZ8IvHHjH4IWHxu+C1p9q+Ifwh123+I3hCGPIlvRp4I1PSwVBYrqNg00BQA7nKHGQ&#13;&#10;MfmuVTj7R0puymuX9U/lJJvyP66z6nJUY14K7pNSt3SupJebi5Jedj8Y/wDg4O/Ysn0TVtO/4KCf&#13;&#10;DyzkeFIbfw18ToLZC220U7NP1dwP+fckW8zH/lm0Z4Ck1/Nrc29rqFo9rcqssM8ZR0PKujDBHuCK&#13;&#10;/wBH74ceOPhH+2P+zlpnjfT4LTXPB/j/AMNJPLYXirNFLaahDia1uE5G5NzRSr/CwI6iv4Sv2+P2&#13;&#10;HfGH/BPL4+t8LdQN1feBtfea++HXiScMyyWwJZ9KuZDx9stBxjOZItrgckD7HIsc6lP6tU0qU/xS&#13;&#10;/WP5eh/n79L/AMG5SmuL8pjeMkva8v4VPn1fzP3S/wCCD3/BRBPEvhyD9gb436go8Q+HLQn4cand&#13;&#10;v82s6FApJsizfeu7BRjGcvBggfu2J/Z39uf9jT4c/t1fs9ar8C/iCWtJZSuo+HtbgUG40jV7dW+y&#13;&#10;3kXTOxmIdMjfGzLkZyP882KfWdL1bT/FPhS/utI1zRr6LVNE1mwcx3Vje27B4pomGOQR8w6MMggg&#13;&#10;1/an/wAEpP8Agq34Z/bV8NJ8HPjE9ponxe0OyB1LTQRFba/bRDB1PTAcbgwAa4gHMLHjKYI5M6y+&#13;&#10;cJ/X8Lo1rK3R/wAy8n17PyZ+nfRr8csJxNln+rmdyTrxjy+9tVha3/gSW6+Z/G38TPhh8S/gD8Vt&#13;&#10;c+AXxtsDpvivw1ceRexAHyLy3b/j3v7Rj/rLe5TDow6ElWwwIH2h/wAE6v8Ago/8S/8AgnR41fTW&#13;&#10;hu/EXwo1m8+0eIvCUJ3XGlTSEeZqWkA8B+81twso5G1+a/qv/wCCm/8AwTN8Bf8ABQH4d297ps8H&#13;&#10;h34jeHIpJPCPi0R7sbhuawvguGlspmxuXlo2+dOdyt/Dx8R/h78Tvgb8S9Q+Cfx30O58M+LtLP8A&#13;&#10;pOmXXMdzDkhbqymxsubaTGUlQkdjgg17OBxtLGUZNRT/AJo9vNeXZ7x2fn/PfiR4dZ74ZZ6uIOHm&#13;&#10;3hpP1ST3hNduz/U/0Yvhj8Ufgd+1n8Grbx38O7/SPGHg3xNYPGWCrc2tzBKu2a3uYJAcMASksMqh&#13;&#10;lOVZQeK/kh/4Kjf8Ee9f/ZGfUf2jP2UrO+1j4ZPLJe+I/CEIa4vfCysSz3FkBl5tOXJ3RYL245yy&#13;&#10;Alfg39hn9un4qf8ABO74r/8ACe+CTd6r4G1S4VvHXgWN/wBzdxH5Wv7FGysN9CvzZXaJlXY5xgj+&#13;&#10;/P4XfE34ffHj4X6N8VPh1e22seHPEulw6lp13Hho57a5QMAynOCASro3KsCrDIIr5+rGrldT2lJ8&#13;&#10;1KfR/k+0l0f/AAUf1dkGdcN+LPD0qGKp8tWHxL7VOXSUX1i/x2Z/mm2d5a6hax31jIksMqCSKWMg&#13;&#10;qynoQRX2D+wl+3H8R/8Agnh8aW+JPhJJ9T8Fa7PDH8Q/CCElbq3Q7f7Rs16JfW6ksCB++QGNuoI+&#13;&#10;7/8AgsR/wS9i/ZB126/au/Z3sCnww1e+DeLvDtohKeF765bAvbZRwunTyEK6DAgkYbQEYBfxWVld&#13;&#10;QykMrDII5BB9K+op1KVSmpx96E+j/FPs1/k10P8APTiDI8/8M+JoypztKDvCS+GpDz8ns10Z/pW/&#13;&#10;CT4sfD746/DTRPi/8KtTt9Y8PeIdPi1LStRtTlJYZR3HVXU5V0YBkcFWAIIr8ZP+C8P7A9z+09+z&#13;&#10;qn7QnwrtifiL8Lbe41fTxAuZNT0UAyX+nsAMuQq+dCP7ysgH7zI/Ib/giJ+3XqX7Mnx9tv2UPiBe&#13;&#10;n/hXvxF1Ep4da5kxFoXiabO2KPOQsGpMQm3gCfaRje2f7V3RJEMcgDKwIZSMgg9QRXxVenUyvGQq&#13;&#10;0ndbrzWzT/FM/wBTuDeKMs4+4Y9q4pxqxcZx35ZdV8nqu6P8smwu9D+LXg2O6jJjZiGDIf3tpcpy&#13;&#10;Cp9QeR6g1p+EPEF7fedoPiALHqlhhbhV4WaM/cnT/Zfv6Hivq7/gqh+y0/8AwT6/b58SeH/C1o0H&#13;&#10;gnxWi+L/AA/axA+VHYXsjLcQxDkA2V0JFC9oivQYr5H8VaXNqEFt4w8LlHv7NfOtyp+W6t25eFiO&#13;&#10;oYcr6Gv06cKcoR5H+7qaxfZvo/yf39Gj/J3xB4GqZHmdfJcVpDmfJJ/Zl2b/AJZK1325ZdGj0vQ/&#13;&#10;EnjXwD4u0b4n/DDUH0jxT4Y1KLWfD+qR9YbqE5CuON0Mq5jlQ8OhIPFf6An/AAT3/bY8F/t5fs36&#13;&#10;Z8ZfDqJY6vC50jxdoBbdLpWs26r9ogOcExtkSQvj542U9cgf56+g63ZeItJh1iwJ8uZclW+8jDhk&#13;&#10;YdipBBr7u/4J1ftsan+wH+09Z/EvU55z4A8TmHQ/iLp8eWSO3ZtttqyR9PNsnI3kDc0DOvXFfN5r&#13;&#10;ljxNJ0Wvfj8P6x+fTz9Wfrv0V/GSpw5m7yPMpWoVpW1+xU2v5J7P7z/Qaoqjpmp6drWm2+saRPDd&#13;&#10;Wl3BHc2tzbuJIpoZVDJIjqSGVlIIIOCDkVer8waP9Z0wooooAKKKKACiiigAooooAKKKKACiiigA&#13;&#10;oorh/iZ8SPBfwe+HutfFP4jX8Ol6F4f0241bVr+4OEhtrZC7sfU4GFUcscAZJFVGLk1GK1ZM5qMX&#13;&#10;KTskfnN/wVk/4KC2f7Cf7P2PBrwXHxH8YmbR/AumyYcRThf3+pTpz/o9krB2zw7lE/iJH8KlnBeI&#13;&#10;Z7zVbu41DUL26mv9T1K8cyXN5eXDmSaeZ25Z5HJJJJr6E/as/aj8b/tuftFa5+0p448+3tr0nTvB&#13;&#10;2iTsSNI0CFz9niC5ws0/+vuCOsjYyQBj5j8VeIo/DWkm9CGaeRxBZ2y/emnfhUHf3PoBX6lluWPD&#13;&#10;01hoayfxevb0j+d2f5AfSV8Xq3FueLLsBK+HotxgukpbOb/TstfMw/Fer397fR+CvDjlbu5TfeXK&#13;&#10;/wDLpbHgv/vt0QfjVXxDqln8OfDdrofhq2ae9uHWx0mxjUvLPcSHaDtHLsWIz/eYgd6vaNY23gjQ&#13;&#10;LnXPEMytdSg3mqXR/ik7Iv8Asr91B/jX6hf8EGv2S5/2u/25n+PXxEsmn8M/C23g1yO2mGYP7ZuG&#13;&#10;YaVAQeCYgkl0/H30TPHB9791TpTqz1p09X/el0X6eS82fHeFnAD4jzfD5TQ/gxl7z/nkt3/hSvbt&#13;&#10;HtKZ/U1/wSI/YHtv2Dv2VrPQ/FCLL498WuniTx5qBwz/AG6ZP3dmrYz5VnGRGB0L+Y4xvwPs39qP&#13;&#10;9pv4T/sg/BLWfjx8Zr9bLR9IiG2NPmuL27lO23tLWPrJPM+FRR7scKrEfQLukaGSQhVUEsxOAAOp&#13;&#10;Jr+CL/gqf+3Rqf7d/wC0tc2fhu6LfDH4f39xpXg+1ifdb6rqETNFda22MBw/MVr1CxDcuC7Z/MsB&#13;&#10;h55jip18Q9N5fol67Lsteh/qR4n8fZdwJw4qtOKvFclKHeVtPkt5P/M+XP2n/wBqD4vftt/G65/a&#13;&#10;D+N7CC42PZ+F/DUMhez8PaWzFltoQeGncYNxNgGR/RQqjwHVdVsNFsX1HUpBHFH1OCSSeAqgcszH&#13;&#10;gKOSelWLy8tdPtZb++kWKGFDLLI5wqqoySTX9HX/AARb/wCCVi+NJNJ/bo/ao0rdbZTUPhf4N1GM&#13;&#10;7Y4/vRa5fQuMNLIMNZxsCEQiU/MV2/Z4jEU6VN1aukY6JL8Ir+tN3dn+X3AvBWeeJHEdSrXqN8z5&#13;&#10;qlR7Rj2X5RRU/wCCVv8AwRcvvHcuk/tT/tz6S8NirpqPg/4XahGMEfehvtdjYEOxzvisyAE4MuT8&#13;&#10;g/o3/af/AGqPgV+xf8ILr4t/G/VYNI0iyUW9jZwqHu7+4xiKzsbZSGmmfGFReAOWKqCRe/an/aZ+&#13;&#10;GP7IHwK174//ABcuWg0jQ7YOIIcG5vbqVhHb2lshI3zTyFUQe+ThQSP4Af2n/wBqL40ftu/GOf45&#13;&#10;/He4cMrSJ4W8KxyF9P8ADlg5ysECYCvcMuPPuCoeRh2UAD5rD0KmZVPrGIfLTjokvyX6t3++yP8A&#13;&#10;QHjbjPh/wqyGngMtop1ZL3I9ZPrOb3t/wyO//ba/bf8AjN/wUG+K8XxD+KSPo3hfR5pD4J8CRSmS&#13;&#10;301G4+13ZGFnv5F+9JjEYOxABknzX9mv9mv4p/tofHXTf2b/AINBoby8UXniLXzGZLbw/o6tia9m&#13;&#10;6AyHOyCPIMkhGOASMz4AfAP41ftdfFmH4Gfs46X/AGnrTlH1bVJgw0rQbRzg3eozqCEAGSkQ/eSk&#13;&#10;bVBNf3d/sDfsFfCT9gP4NJ8N/h+G1LWdQkF/4s8WXiAX2s3+MGSQ5OyGMfLDCDtjXplizN72ZZlD&#13;&#10;B04uyTt7sei835dddZP5n8x+EHhRnPiDnT4o4nbdBO+unPbaMV0guvke6/s3fs8/DP8AZU+Cfh/4&#13;&#10;B/CGzNnoPh2yFparIQ00zsS81xO4A3zTSM0kjY5YnoMCv5gf+C7v/BQW1+LvieX9gf4NXqz6Do13&#13;&#10;Fc/FLVbR8pcX1u4kt9ERl4IidRJecn5gsZwVcV9o/wDBXz/grnD8C7fUP2TP2UdQhuviVeQ/Z/Ef&#13;&#10;iK2Ky2/hK1lHzZPKtqUi8RRf8sgRI/O0H+RvStLg0m1+zQtLK7O009xcOZJp5pDukllkbLPI7Esz&#13;&#10;EkkmvKyPLZxl9dxHxvWN99ftP9PPXtf9f+lJ49YfKMFLhjJJr2slyzcdqcduVW+01p5L7ie7urTT&#13;&#10;LKS9u3WKCCMySO3CoiDJPsAK/ra/4ID/ALEV/wDCn4U6h+2V8T7GW18UfEi1jg8PWV2hSbTfC0T7&#13;&#10;7cFWAKvfOBcv/seUOxz+Ln/BKb/gnvqP7fPxtXxn46tXX4S+BtTim16WZD5PiTVYGDx6RCeA8EZA&#13;&#10;a8YEgDbH1fI/sV/bI/aL0X9kD9mfXvizDZC8vbC1h0nwpoFqAsmpa1fOtppdhBGOpluHRcKCVQMQ&#13;&#10;DtxWueYqSSwVHWc7X8l0Xq9G+yt3Z4X0RfB3+zsPPi/N4crcX7NNbR6z9XsvI+WPgLeL8fv+Cm/x&#13;&#10;Z+NlsrT6H8K/DWnfBrQrts+W2sXMv9reIPKyOsZNnA+O8Z6iv1Vr46/YM/Z11T9mP9mTQfAPi+Zb&#13;&#10;3xZqDXHijx3qgOWv/EusyG71Kdm53DznMaekaIBwAK+xa+PzSrGVZxpv3Y2ivRaX+b1+Z/duSUJw&#13;&#10;w6lVVpTbk/Jyd7f9uq0fkfwFf8F//F8nir/gpzr+ms2U8OeDfD+hxr2UyxyX7/iftIz9BX7L/wDB&#13;&#10;sX4ahsP2WviX40cAPqfxMezLnvFp+l2W0Z9A0z/nX8+f/BYzVpNZ/wCCo3xkuJG3eRrGkWS+y2+i&#13;&#10;2KY/PNf0cf8ABuNu/wCHefjI22fN/wCFja9j/e+wWWMfpX6bn0eTI6cV1UPyTP5A8Nq31jxNzWtL&#13;&#10;7PtEvk1H8j+Vjxf4xuPiT8UvHPxOuyWl8S+PfEWuMzcki51CYr+gFcJ4yu3sPCGq30f3odOuJF+q&#13;&#10;xtTPB+7+wxv+99rvN/8AvfaZN365qXxhZvqHhLVLGP702n3EY+rRsK6aqSxLXRSt9zP84uJcU63E&#13;&#10;OJrVutaTf/gbP9G79h/wVp/w5/Y1+FXgfS1Cw6b8PfD9vx/E4sITI593csxPck19SV8pfsJ+OrD4&#13;&#10;mfsW/Cjx1prBo9R+HugTNjnZKtjEkqHHdJFZT7ivq2vyPH83t6nNvd3+8/3lyzk+rUvZ7cqt6WVj&#13;&#10;+ZD/AIOGtQ/aK8Rav8NPAfwA1XX9Pfw7ovib4satB4buZ7a+nh8Ny6bD5sRt2V2ktY7yWZQMkAEg&#13;&#10;ZFfzJfEn49/EL4+y6b4q+PHxH17xyulAvpDeJ9W+021mzDDSRQErEkpAwz7d/qa/u7/br+D/AMbF&#13;&#10;8beAf2xP2adLt/Eni/4YNq1rf+DLiZbY+JPDWuRRLqdjbzuCkd4rW8M1sX+VnQoSN3P5SeJv21f+&#13;&#10;CD3gzxQ/in9oH4KL4B8ZF/Mu9H8Y/DR7a+FwOWAEdvJbSHd/EGw3XvX6BkePbwlKlRpOTinfkScr&#13;&#10;tu6a3s1bXbddNP5Z8bfC2vneKquWcywcJ2Uk7+znHljbqldPmTV/O2p/PJ+zr+zr+0T+2N4oXwh+&#13;&#10;y54VvPEJ8zy73xFcq1p4f05eNz3OoSARsVBz5UReVuy1/aR/wT4/4J0/BX/gmj8LtV8YeJNXtNV8&#13;&#10;X6lZi78cfEHVhHZwpbwDzDb2xkOLTT4CCwVnyx+eRicBfyw+JX/BzT+xz8MPDUfhH9lH4da9rH2Z&#13;&#10;DFZW13FaeG9IhHJ+RIjPKVz/AArCp5r8Av2wv+CkP7cv/BRO6bSfiNenR/B5l8yDwfo4l0/RFAOU&#13;&#10;N1uJuL91wCPNJQHlUTOK7auTY/FLkqQ+r0urk/ef5fdovVpHw3CuG4F8OKE8Xh631rFNW53ZJeSb&#13;&#10;92K9LyfY+3/+C0f/AAV+tv2xtRk/Zw/Z+u54vhVpl8DqurRB0l8XX0Dfu0iTAb+z4nGUBB89wshA&#13;&#10;VVr8R7XwvqOi+H73x1r0YW/gs5P7Nss5W2ZxtRm7GQkj/dHA5r0Dwl8OtL8OSLqN6/22/AwtxKoC&#13;&#10;xD+7CnRB79a6PxPbreaZHYv92e/sYGz6SXUSn+de9hq1CiqeDwitG6u+rvv9/V/LRH8m8b+LGK4o&#13;&#10;zylzyv7ScYN7JRckuWCeqT6t+9LrZXv/AKOX7FHwhs/gJ+yL8Nvg9ZR+WNA8GaVZTrgDNz9nR7hj&#13;&#10;jqWmZ2J7k5NfT9RQQx20CW8IwkaBFA7BRgCpa/Dq9V1JyqS3bv8Aef7MYXDxpU4UobRSS+WgUUUV&#13;&#10;kbn/1/7+KKKKACvj3/goR460j4a/sL/F3xlrcqwwW3w616JXY4BmubKW3gX6vLIij3NfYVfyk/8A&#13;&#10;ByR+3TYad4M0r9gj4ZXMF1rOs3Fp4j8dsj7ksNMtJBNZWk204D3UyiVkPIijHGJAa9vh3Lp4rGUq&#13;&#10;ce935Jatnx/HvEdHKsoxWNrSS5YtK/WTVkvv/DU/mZ0u90/wz4TsP7bnhtVisoEdpmCjcEGRz1Oe&#13;&#10;wrEb4teAVbat8X/2khlI/PbXsn7Hn/BOr9rH9vnxBJd/BrQzfaZbziHU/HXiZ2tNCtG3YdIXIJnd&#13;&#10;O8VsjsP4tvUfrPp//BFr9iP4fsNI/aO/a78JafrS5SbTdCl0mzSFx1B+13U0vByMMqn6dK/WcTDB&#13;&#10;UZuNeq3PtFN2+SUn99vQ/wAsOGfo25nmtP65Km+WevNKUaUXf+XmUnJedl6H4paP428J6/J5GlX9&#13;&#10;vLIf+WROxz9FcKT+Ar92/wDghn+wP8Av2rvH3jz44/tB6HY+JrPwPqWn6B4b8PaigksBezQ/a7m7&#13;&#10;uoPu3DBTEkayhowC+VJwRwfjv/g3ij+InhG88YfsTfG3wX8Uvskfmrpd8LaOSQnlY01HTp5o45GA&#13;&#10;O0yxqpPVlGSPk3/gnt+2n8cf+CN37UniP4eftE+F/ECaLrf2S18b+Fb4Y1OyNqzLbatp7kmO7SON&#13;&#10;3HyMVnjIAfcqmuSrQp18PW/sytedttpbq+6T1V1tbpfU/T/DPwhXBvEmGzHP6X+ztOKk7TgpPZuU&#13;&#10;dO+6Vt9T/QO8O+FfDHhDT00nwnpthpdrGoRLbTreO2iVV6AJEqqAOwArerzT4PfGL4Z/H34b6V8W&#13;&#10;/g/rNlr3h7WrYXWn6nYOHjkU8MrDqkiMCrowDIwKsAQRXpdfjNSMlJqe5/pZRnCUIyptNPa21vIK&#13;&#10;/lp/4ONf2jrHUIvAP7Gvh24iluZ9QHj/AMWxRtlreysQ8OnRSY6faJ3kcKeSIs9MZ/V//gop/wAF&#13;&#10;Sv2fv+CfngieLxBe2eu+Pby3P/CO+BbS5Rbu4lcfJNeMM/ZLRc7mlkA3AERhm4r+Cf4lftK3nxa+&#13;&#10;JviD41fFzXDrvi3xTqDahrFxZRyTRRkDbDaW4AYR29tGBFEm7hVHevtuFMiruX1twdl8Om77+i79&#13;&#10;7eZ/K/0ofFKOX5LWyTLk6mJrrlaim+SL3crbNrRJm/X1F+wT4LufiP8A8FB/gh4NtU8zHj2DXrhf&#13;&#10;+nfRIJb+XPtiKvz7n+L0bZ/szSNQmHZpykAP5k19DfscftxeMf2QP2i7b9o3RvBWleIdQ03QL7R9&#13;&#10;IsNW1KS3htZ9QKLLdloInZ2EKtEE4G12Oc4r7WGUYlRk1HWztqt2ml17n+d3hJw+8HxFgMbmrVOj&#13;&#10;TmpSbabstfhTctXbofu3/wAHQ/iKCTxd8EPB6EGRLXxVqsi+ik6fCh/E7vyr4A/4N+VZv+CnuhFR&#13;&#10;nb4G8SM3sNtuP5mvin/goD+3n8av+Chnxa0X4rfEPSPD+gNoOgNoFhpmky3E8ASS4a4kmZpsMZHJ&#13;&#10;CnAA2qtcV+xL+118Wv2Gfj0n7QPw/wBM8O6xqcehXugpZ6uLgW4ivnheSQGJlbePJAHOME8V14bJ&#13;&#10;qtPKvqja5uWS36tv/M/qTOePssxPiBSz9V17CDjrZ3tGNtrX3P8AT7or+MTQf+DnX9pKzZR4n+Ev&#13;&#10;gy/QfeNhrV5ZufoJYJh+tfRfhD/g6G8HzSJF8Qvgv4gslyPNn0XXLS+wO5WOWG3J+m6vzGpwTmMf&#13;&#10;+XafpKP+Z/XOD8euE6zsswivVSX5o/Sf4Wzz/wDBO79sa7+AOvP9n+Dvxq1u51z4a3kh/wBH0Dxp&#13;&#10;dsZ9S0AnGI4dRYvd2QPyiQSRLyefvL9rf9k/4Rfto/BHVPgX8ZbNp9OvwJrO+tyEvNNvouYL20k6&#13;&#10;pNE3IPRhlWBViK/Fn4k/8FjP+CSH7dfwc1L4E/HnU/FPhC21iJGim8Q6LcW9xpl/Cwe2vrS+sxdQ&#13;&#10;w3FtKBJFL5gwRzwSK+rf+CZn/BRbwr8cL68/ZL+KHjTwx4o+InhO2DaZ4p0C8imsPG+hoP3GrWoQ&#13;&#10;ny7sJhb61J8yOQM4HlsMXjcuxkYrFunKE4Wvo1e20k//AEr7+rt7OUZ/lOI5sBSxEK1GrflSkmlf&#13;&#10;eDXnvHyvHor/AMhH7TX7Mfxl/Yp+NFx8A/jzBm5PmXHhjxJCm2x8RaajFVurc8hZlGBPATujbttK&#13;&#10;k+Jwyarpms6f4q8MX97o+t6PdpqGi63pcrQXtjdRHKSwyLyCCOQeGHBBFf6JH7Yf7G/wS/be+D91&#13;&#10;8IPjVp4miJNxo+sWwVNR0e+A/d3dlOQTHIpxuH3XXKuCpxX8Lv7Zn7EX7Qf/AAT98cDwt8brZtT8&#13;&#10;L3dwYPDfxHsIiumaiD9yK7A3fYrzHDRSHa5BMbMvNfQ5Tm0cVZw92ot1384/qv02/wA8/Hr6OGYc&#13;&#10;NYx59w2pOgnzWj8VJ/LXl7Ppsz9/f+Cbv/BdDw943/s34B/t33Vl4e8WO8dhovj3Ag0TX2OERbog&#13;&#10;bLC8bjdu2wOclSn3T+yn7W/7EX7NX7c/gKHwh8eNDi1IWwM+ia7YyG21TTZXHE1neREOuc5KndG/&#13;&#10;G5W4r/O/vbKw1Wzeyv4oriCZdrxyqHR1PqDkGv0K/Yt/4KjftcfsL/Z/C/h+8Pj/AMAQkJ/wg/ie&#13;&#10;6fz7GIZyNJ1Jt724HaGRZIewCk5rjxeSqU/b4OXs5rpsvk+no9PNbH6F4SfS7weLw6yfjOCaa5fa&#13;&#10;WvGS/vx/VH1j+0B/wQA/bN+F2pzXf7Omt6B8TNC3k21prUy6Hr0Uf92Rips5io43hoy39xelfuJ/&#13;&#10;wRW/Zd/aY/ZJ/ZR1H4ZftKw2mm3Fx4w1DWfD3h62vI786Vp14kTNC88WY/nuBLKEUkJv65JA679k&#13;&#10;j/gsV+xN+1klvoNr4hTwX4tkRRP4Q8blNMvPNI5W2mkYW92ueFMMjEjGVUnFfqcrKyhlIIIyCOhF&#13;&#10;eJm+a4z2bw2KpqLdne1m7f8AkvzS+ep/Unhz4V8J4DGzz7hvT2sbPknem09fhu7fp2Od8YeEPDPx&#13;&#10;A8Kal4H8aWNvqWkavZTadqen3aB4bi2uEMcsbqeqspINf52H7W/7MWsfsV/tSeLf2ZdQM0mmaXMm&#13;&#10;seDry4be9z4c1BmNmWf+J4Cj28h67oz161/o5V/IF/wcdR+FU/ah+EU2mND/AG6/g3Xk1eOMjzRp&#13;&#10;y3VubJpQOQvn+eI89fnx0ONOFMTL2k8O9pJv0cVe/wB118z4f6XnCGFzDhGvjaqSqYZqUX11aTj8&#13;&#10;0/wP599a019W02S0glkt5wVmtbmI7ZILiJg8MqMOQ0bgMD6iv7+P+CWv7Wsn7Zf7F3hX4o65Msni&#13;&#10;XT4n8L+Mo85ddb0rENxIw7faFCXC/wCzKK/gcr+gH/g3K+LFx4b/AGg/ih+z7cOTaeI9AsPHOnxE&#13;&#10;8Jc6bL9gvNo/6aLcQMcd15r3M6wyrYOa6w95fk192vyP5M+hXx3UwPEFTJpy/d4mLsu046p/NXR9&#13;&#10;hf8AByX+ztF8Qv2P9F/aG0q1WTUvht4ihkvJ1X5/7F1krZXSE91E5t3x/s59a/jL+GOunSr1vBN6&#13;&#10;xMTBp9Ldj/B1eHP+z1X2r/S8/bf+Fen/ABu/Y9+Jvwq1JA6a14I1e1i4yUuBavJbyAf3kmVHX3Ar&#13;&#10;/LztXudS0Oy1S0by7uOOK7t5B1WVQDj6HofavX4JqrE5fPDT+y9PK+q/G/yZ+rfS+4Voyx2HxElZ&#13;&#10;V42b7Sh8MvknZ+V0e6SD/hCfFwuB8ul61KEkH8MF+ejeyygc/wC1XpE8EN1A9tcqHjkUo6MMhlYY&#13;&#10;II9xXFWU2mfErwVi5Xat1EY5k/ihnQ4OPQo4yPwqbwRrN5qWmvp2scahp0ps70f3mUfLIPaRcN+d&#13;&#10;deJhJx5npKOj/R/o/l3P8/8AM6FSdN1Jq1Sk+WffTSMvlblb/wAL3kf1w/8ABv7+25eeOPh9qH7D&#13;&#10;vxQvvO13wJaLfeCbi5Yebf8AhdmCLBk8vJp8n7snr5Tx/wB0mv6Q6/zQPhf8XfG/7Onxe8L/ALRv&#13;&#10;w0ZxrngvVU1WGBG2C+syNl9YyH+5c25eM5zgkHtX+jP8CfjP4G/aJ+Dnhv44/Da5W60PxRpFvrGn&#13;&#10;yAgsqToC0UgH3ZImzHIvVXUqeRXwHFGAtNYqC0nv5S6/fv637H+sf0WPFj/WPIY4XFTviMNaMu8o&#13;&#10;/Zl92j80esUUUV8of0+FFFfjF+2b/wAFwP2Vf2UvFt78K/CNtqfxI8Y6bKYdV0jwu0aWOnSKMtHe&#13;&#10;6nKfIjlXo0SeY6nIcKRXXg8BWxEuSjG7/L1ey+Z4uf8AEeAyrDvF5jiI0oLrJ2X/AAT9naK/lo8A&#13;&#10;f8HLw8X641q/wA8Z6jp8MoS8vPBuorr8lsOp3xw2aR7sHO0yr9a/bz9kj/gof+yf+2vZzRfBHxKj&#13;&#10;a1ZD/iZ+EtbibTNfsWAywmsJ8SkLggvHvjyPvGu/HcO43DR56tJpd1Zr52vb5nm5Dx1lOZ8v1LEq&#13;&#10;V9t1f05kr/I+26K/Ov8Aa7/4Kk/sjfsbaiPBnjnWLvxD4zljZrPwH4Ltm1nXZWHQSW8GRbg9cztH&#13;&#10;kZIzX43eI/8Ag5mn8PeJU0bUvgB4o0qOVj9mi8T60mj3twgP3o4biyCk8jgO31qsHw3jcRD2lOk7&#13;&#10;d3Zfddq5ln3iBk2Wc313FKNt93b1snb52P6paK/Kn9h//gr9+yv+21rsfw30x9Q8G+OniaVfB/ip&#13;&#10;UhmulTljp9yhMF4FHJVGEoGSYwozX6rV5uLwVWhPkrRs/wCvv9Ue5kueYPMcPHF4CtGpTltKLugo&#13;&#10;oorlPVCv5L/+DgX9tSXxt4x0/wDYD+Hd3nTNOFt4k+J00DAiWUkS6ZpJYf7v2mde48oH+IH+iD9t&#13;&#10;79qvwn+xb+zH4o/aE8VhZjpFmItI04sA+o6rdMIbK0jGckyzMu7H3UDMeFJH+d/c6x4s8V63qnj7&#13;&#10;4hXj6l4j8R6nc694h1CU5ae/vXMsx9lUnag6BQAOOK+w4XwNm8XJbaR9er+S/FrsfyH9LrxZeR5K&#13;&#10;spwc7V8UmtN4w+0/nsvmJ8qr2AA+gAFeaeHg3jDxFJ4yn5srQva6Oh6Mektxj1Y5Vfarfjq7ur37&#13;&#10;N4L0titxqhZZ5F6w2i/65/YkHaPc0vjDWYfBHhRLXRkVZmC2OmwgdHIwDj0UAsa+8w1GSilH4p6L&#13;&#10;yXV/Pb0T7n+XmWYOpGnGFNfvK+kfKG0n5czur9IqV9zzj4ieIU17WG0eJv8AiX6UxlvCOktyoyE9&#13;&#10;xGOT7/Sv74v+CD37Oa/AT/gnh4X13VbRbfXPiBLP471eQj966aiQLFWPolkkO0dBknqTX+f/AKH4&#13;&#10;TuvEF1p3gXTnP2rWtTs9GSY8lp9RuEt959TukzX+rZ4G8JaT4B8FaP4F0GMRWOi6XaaTZRDokFnE&#13;&#10;sMa/gqgV5fHldUcJRwtPZt/h/m3f5Lsf6L/RA4Yowni8ZBe7SShF929ZS9Xb7rLofkX/AMFzP2s9&#13;&#10;U/Zv/Y1n8BeBL17Pxf8AE69/4Q3RJ4GxNa2boZNUu17gR2oaMMOQ8qYwea/if03T7TSNPg0uwQJB&#13;&#10;bxLDEg7KgwK/YT/gu/8AFm4+Jv8AwURHgGORjYfDfwZY6YkWcqNS1om+uJMdA32cwLnuK/IiuTLM&#13;&#10;MqOEpw6y95/Pb7lb72fzj9MLjupmfFM8ujL93hVypf3nrJ/p8j7q/wCCZX7HsP7cH7ZGk/D7xXam&#13;&#10;58DeD4IvGHjpDxHcxpIRp2nOe63VwhMijkxI4r+/+2trayto7OzjSKGJFiiiiUKiIowqqo4AAGAB&#13;&#10;wBX8yX/BtSnhc+CvjVOHi/4SFvGmmR3ceR5w0pNOT7E2OvlmVrrB6bt1f06V8zxViZPEKj0glb1a&#13;&#10;Tb/G3okf3d9F3hDC5XwfgqlBJyrr2k33b2XyWh+DP/Bcv9jX9rn9r7wv8N7X9mzT7PxBpnhnWtR1&#13;&#10;LxD4anv4dOknupoI4rC7V7giORbYGcFM5BkDAHBx+bH7N3/BvV+0h8QdSt9X/a58U6V4J0MMGufD&#13;&#10;ng2b+0tZuVB5ikv3QW1uGHBeISt1A2nDV/YLd3drYWsl9fSxwwwo0s00rBERFGWZmOAAAMkk4Ffj&#13;&#10;n+11/wAFw/2NP2aRdeFfAF+3xQ8YRZRPD/guVLi1hkzjF7qg3WtuB3AaST/Y71plWaY6VKOGwtNP&#13;&#10;l621V3fVt8q33a+Z6XH/AIXcHVcxfEvEdm4pL95P3Eo7Wj+Nur6H6CfAT9nP9nH9if4R/wDCCfBv&#13;&#10;R9K8I+GtOja91C5kk2tKyjMl3fXk7F5XxktJK5wOAQoAH85//BR3/gure+NI774Ef8E99QaO2Yta&#13;&#10;a78WFjwiAcSQaHHKo8yTsbtl2L/yyBOHH5E/ti/t+ftWft56hJa/GzV10bwf5vmWfw58NSSRaUAp&#13;&#10;yh1CXIk1CQesmIwfuxr3+Pf9FsLX/lnDDEnsiIo/QAV7WCyWNOftsTL2lR/NJ+f8z/D1P5V8Yvpe&#13;&#10;0/Yyyjg+PLH4fa2tZbWpx6eT+5FfTdMt9MidITLJJNK9xc3Nw7TT3E0hy8s0jks7seWZiSTX2B+w&#13;&#10;5+w/8U/+Chnxi/4Vt4ENzpfg3SLiP/hPvG8ajy7CBvmNjZlvlkv51BVQMiIHe+BgHvf2Cf8Agm18&#13;&#10;d/8Agodr8WqaKLzwl8L4J9ureP7iHbJfrGcSWuixPjzpG5VrkjyY+eWYBD/c1+z5+z18If2W/hRp&#13;&#10;fwW+B+jW2iaBpMWyG2gGZJpSB5lxcSH5priUjdJK5LMevYVtm+crC315qr6fy+b8+y+/s/B+j19G&#13;&#10;bF5xiYcQcTQapX5oxl8VR73lfXl9dWafwS+Cvwy/Zz+FWi/Bn4Q6ZBo3h3w/ZLZafZQ9lXlpJHPM&#13;&#10;ksjEvJIxLOxLE5NfmX8Oprn/AIKJ/tnx/HMN5/wW+COqXFh4DI/49/FHjhFa3vtYTjEtrpSs9tbN&#13;&#10;na05eRCQua8e/wCCk/8AwUK+E+qeP5v2CvDHxK0DwJbz2/mfGP4g3OoJBL4f0R8CTSdMAy82s36E&#13;&#10;xqsYY2yEu4DFccRb/wDBdz/glb+y38N9L+Dv7PNr4p17R/DlhHpej6X4T0GW3tI4ohgfv9QNop3H&#13;&#10;LPIN5ZiWOSSa8LCZTjPZutGlKU6mzs9E9233lsvK76pn975vxTlNKoqOIxMKVGk9U5Jc0o7RS/lj&#13;&#10;u7faSj0kj+iKiv5PfFn/AAdEaQrPF4B+CerTjJ8ufWvENtag+mY4beYj/vqvnzXP+DnH9qC8Zh4c&#13;&#10;+FXgbT1z8pvNWvrxh9dkUAqafBGYy3ppeso/5niYzx94SouzzBP0Un+h+Xf/AAVnVk/4KcfGwMCP&#13;&#10;+KrtTz6HS7Miv6M/+DY3xFFf/sn/ABH8IOwZ9N+J81yUPURX2l2JXI9C0T/rX8jf7Tvx4+I/7Uv7&#13;&#10;QXin9orxbZ6JpuqeLLu2vL6x00T/AGWJ7a0htB5fmMz/ADLCGbJPzE44wK+tv+CdX/BTb47/APBO&#13;&#10;OXxdH4A8PeGvEtp4wl0+5vrTV57q3EE2npLGjwtDuwXWUh8jnC+lfpmcZPVr5YsNBrmShpfqrX/U&#13;&#10;/kjgTj/LMBxvjM5r10qFV1LOzvaTvHS1zy7xr4Kuvhj8V/HXwtvlKy+GfHviLQ2VuoFtqEwU/ipB&#13;&#10;FYZCsNrDIPBB7isv9ob9qjX/AI8/tD+MP2gH8H2GhN4xvoNVvdF0zUWuIIb1IEhuJo5Jo42P2hkE&#13;&#10;rArw5bnBrzWD4vWikLqelajB6vGEnUfUqQf0rDEZViZS5+XV6vVb2169z+RfEHhapUzrHV8ttUpT&#13;&#10;qSlFpq7Tba926l+B/aH/AMG8X7SFl43/AGWdT/Zc127jOvfDDWJorK1c4ll8PapI11ZTqDyypK80&#13;&#10;LEZ2lVBxlc/0GV/mVfs2/tn65+yx8dtE/aJ+Cuowxa5pAa1v9F1NpLS21vSpiDcafckheHwHifny&#13;&#10;5VV+cYr+/X9h/wD4KC/s4/t8fDiHxr8F9XgGqQwI2v8AhO8kRNW0icgB454cgtGGOEnQGKTqrZyB&#13;&#10;8DxXkdanUeL5Hyy302l1+Teqfy6H+oX0cfFOGc5LQy/HXp4qhFRlGSacktFKN99N7bH3BXG+Nfh1&#13;&#10;8P8A4k6RL4f+Imh6Pr1hPGYZrLWbOG9gdG6q0cyupBz0Irsq+e/2n/2pPgr+x78IdR+Nfx31eLSd&#13;&#10;GsF2Rpw91fXLAmO0s4Mhp7iXBCIvuxIUFh8lQhOU4xpJuT2tuf0Ti61KnSlOu0opXbe1vO5/Gh/w&#13;&#10;WJ/Yi+Df7E/7V3h5fgLpsWjeGfiD4cvdY/4R+ImSDT9T0ueKK5a23lnjhmjniYR7tquH24GFH5I6&#13;&#10;r8QPBujTG3v9QgEo6xx5kYexCBsfjX11+0l8V/2sv+C2/wC2odR+EfhPVJmt9MTR/D3hOwnCwaLo&#13;&#10;wkaRp9W1A7IImnkJeViVydsag7Rn9BdE/wCDfT4afBzQ7bUP20f2iPB3gC6nhWdtJ0hLO2VQeqpd&#13;&#10;apPE8205G9YAD6V+zOnRoUqKzGt+85dUtW/uTe1le1nbc/zH428FXxbxBjM2ySjbDNpJ6U4NpWbU&#13;&#10;pd3rZR+fQ/C2L4r+AZXCG/EeehlikQfmVxV/xVqtrL4Qn1zTJY547Vob5XhYOpFvKkpwVz0Cmv20&#13;&#10;1D/gh/8Asw/FInTf2Rf2rPBXiTV3+S30PXn066M8n8KB7C5E3zHjIgfHoa/GD9qT9iv9pv8AYb8a&#13;&#10;jwn8dfDtx4amvy0Wn6vZsLzw9rC4OViuUHlsxXJMThJlHJUV14GGCq1Y/V6rUlraV09PJpP7rnwO&#13;&#10;f/R6zPIpUsx9m+SnJS5lKNSGjT95xScfWzP9ObwL4s0rx74J0fxzocqzWWs6XaarZzJ914buJZo2&#13;&#10;HsVYGuqr+eb/AIN6v26tP+PH7MMX7LHjy6jh8b/C+3TToLaV/wB5qHh3OLK6j3HL+R/x7y4zjbGx&#13;&#10;++K/oZr8azfLp4TE1KE+j+9dH80f6wcMZ/RzTAUMfh5XjNJ/Pqvk9AooorzT3j//0P7+KKKKAPir&#13;&#10;/goR+1/oH7DX7KHif9oDVY47q/soE0/w5prsF+3azenyrOHvlQ58yTAyIkcjpX8JX7Ef7N+pft9f&#13;&#10;tH+Kfif+1B4guIfBfhuCf4jfG/xrdSmKSWBi8os45R9x7oxuihOY4UbYMhQf2G/4OdPjddah8Qfh&#13;&#10;d+zRaPi1sNPvfH+qIG+/LM7afYgj/YCXLc9yMV8A65Y3fwE/4I1fDr4d20a2+pftIfETUfGXiCcf&#13;&#10;LNJ4d8O7Bb2rdykjR27gdNjt/eIr9b4awn1bL41Iu06z36pavT0Sk1527H8feLPEVHGZ/XhjPewu&#13;&#10;WUnVnHpOf2U/m0vvK37Vv/BQ74lftMaZF8HPgSLn4W/AnRoBpXhXwL4aY6bcalp8XyJPqk0BWTbM&#13;&#10;vzfZVbYA37wyPlj+a00Hwq8NyCyu10K1kbgpceQJG/3t+WP1NZvxP1680+0tfDmkuYJtQLiSaPho&#13;&#10;reMDeV9C2QoPav3X/wCCL37U/wDwSv8A2av2bPF3h/8Aa5j8PWHjebxFd3d1c+JNIbVZtV0h44xa&#13;&#10;RWTeTPuEfzq8K4beSxB3A16UsPOnhfa04SavpGO71td9/Nu7fofyPwzlmY+IeZuvneb/AFeMlJwW&#13;&#10;0VGOloq6S2slvZN9r/j54C1LXvhZ4ntviN8ENZ1Lwfrtswls9a8L3LWcmc5AdYiIp4zj5o5FZGHB&#13;&#10;BFfs4v7WH7Nv/BUT4CXvwA/4KTat4e+HvxZ8HaPc6x4D+NEgisbG+WH7yyj5drsSn2ixUlZh88IV&#13;&#10;1AH44ftkfFn9nrx98ftY8VfsL+GNV8A+B9QQF9M1gxsr3odvMurCyBcWMMqlcQF2CkZUJnYPkJdM&#13;&#10;ha5N9fvLeXJ5a4umMjZ9s8D8BXdTyiVTlqVZtNaxf24+V9Vbo1qvI7eFeJMx4TxmLy2pjo43CO8X&#13;&#10;D3pRn2av8Fn1Tb026n6Xf8E1f+CqXxe/4Jxa94r8O+F9Jj8b+E9aimJ0Nr6Sx0yPWYHCQ6nZTyQu&#13;&#10;6RTxhhNGIlMgKMQGQV6d8fP+C4n/AAUg+PD3NjY+LbLwBpFxkDTPA1osE6oRjb/aNz5t1kjqyMhz&#13;&#10;0x0r8laoXeqafYnZdTIrHpHnLn6KOa9KplWFqVnX9gnJ9Wr/AJ6fOx1Q8XuIVhIZZgcTKnSje0Yv&#13;&#10;VJ9Ob4rLoT6tbt4i1y68UeKJ7vV9UvpTPe6nq9xJe3VxKxyXllmZ3diepYk1NGiRLsiUIB0CgAfp&#13;&#10;TrHT/FesEf2RpVwEPSe9It0+uGyx/Kuot/hl4vuvmv8AULK0U/wWsTTMP+BSbR+ldFbFQjpUqL77&#13;&#10;/grn5dmObR5nLG4pX85cz+aXM/wOY5NBBHWu/g+D9icf2nqmpXHqsbLAp/BQa1YvhF4GQ7pbeaY+&#13;&#10;stxKc/kwFcUs2wy+036L/No8OpxLlsP+Xspf4Y//ACTieUF4x95lH1Ipvmw/30/76H+Ne0L8MPAC&#13;&#10;jH9lWzf7+5//AEImpf8AhWvgAjH9j2H/AH6FZ/21h+0vuX+ZzPi3L+in/wCAx/8AkjxQOh+6yn6E&#13;&#10;U/Br2F/hd4AkGP7LgX/rmzp/6CwrMm+EHg5gfsgvbUn+KC5kyP8AvssP0qlnOHff7l/maQ4qy17y&#13;&#10;mv8At1fpP9DzA8jBqtb2kNlqEWr6b5lneQSCWC9sXa2uIpB0dJYirqw9Qc131x8JdRhBOk6zN/sp&#13;&#10;eQrKPxZSGrl9Q8MeOdH+a4sI76MdZNOk3N/37cKfyz9a7KONpT+Covy/M9rAZxQc1LC4pKXq4P8A&#13;&#10;8mt+DP0b/Z5/4K/f8FE/2bJLez8N/EC68VaPA6FtC8fJ/bMbon/LNbyQi9jBHHyzcdu9fvZ8Ff8A&#13;&#10;g4D/AGN/2nfCkvwT/b48EDwnBrcP9n6lNexrrvhO6WT5SZpCgntxnkeZCwTr5nGa/jbt9Us7iY2p&#13;&#10;ZopwcNbzqY5QfdWwa0CMjBGfUGvNzDh3CV3epT5Zd4+6/XTR/NM/cuFvHniTJ2qVWr7an/LU1uvJ&#13;&#10;7/if02/taf8ABFC/tPDrftE/8Ex9ZsfH/gO/ibUU8DR6gl5cQw43H+w9RDOl0nXbbTMHXhVdjwPw&#13;&#10;kjviNUu/D+pQXenarp8rW+paPqcL2l/ZyrwyT28oWSNh7ip/2T/2x/2kP2IPHI8c/s4+IZtMjllV&#13;&#10;9W8N3mbjRNVRTkx3Nox2qx5Ami2SrklWHOf6jfhd8S/+Cbn/AAXq8Lr4S+Megr4D+N2l2LMn2K6W&#13;&#10;11uNYxzcaZfKFGo2a8FoZkYpzmNcCQ+Dj8PWwq5sR+8h/Ol7y/xR6/4l87vQ9LMvDfhXj1yr5JJY&#13;&#10;HHPV03/Dm/7vZvy+4/lm1XRdI123+y6xbQ3MYOQsyhtpHdT1U+4INfSvwW/bF/bP/ZshhsfgR8VP&#13;&#10;Fek6fbqEh0TVpl13SkReiR2uoiYRKOwiZBX2r+1T/wAEU/23P2YzPr3w2t1+MHhWJiUuvD0ItfEc&#13;&#10;Efb7RpZJSbA/itpWJ5JRe/5IvrdjbaxN4a1cTabq1q5iu9H1WJ7K/t5BwUlt5wkisD1BWopT9pTv&#13;&#10;Skpw+9fNPb5pH8+5rw1xvwLiX/Fw9vtQbcH53Xuv5n6vt/wW+/4KhtpB0seJ/BAmIx/aY8Nx+eOM&#13;&#10;ZEZl8nPf7uK/Njx145+I/wAW/iBqXxb+MviDUfFPirWNi6hrWpsN5jiz5cEESARwQR5OyKNQq5PG&#13;&#10;STXPYI60VlDlimqcFG+9klf7vyPmuLfGHiXPcOsJmuPlUprXldkm/OyV/mFfrl/wQc0/Ur//AIKY&#13;&#10;RXeng+TYfC3X5NQYDgRzXunpEpPbMnI+hr8e77VLeyngsVWa5vbyVbew06zjae8u55DtSK3gQF5J&#13;&#10;HYgKqg5Jr+y7/giF/wAE9/Gv7J/wz1v47fHS0+wePPiLHaM+iSjM2haLab2tbKVu1xI0hluFA+Vt&#13;&#10;qEkqa5MzrKjhak5/aTS829H9y1fyXU/ZPoi8A47MOKcPmkKbVHD3k5W0vZpRT6t3P2X+KuoWuk/C&#13;&#10;/wASapfELBbaBqFxMx6BI7d2Yn8Aa/ykfDbbtAs5AMBrdHA9ARkV/oe/8FuP2m7P9mv/AIJ8eMUs&#13;&#10;7nydf8cW/wDwgfh2JCBI8+rKY7l17jybTzpNw6ED1r/PYghS2gS2iGFjRUUD0UYFdvh9hpRw1Wq9&#13;&#10;pNW+S/4J/R/0vs4pTxGAwMX70FKT8uayX5HQeAdWOg+LG0uZsWurfNGOyXaDp/20X8yBXe+Jf+KZ&#13;&#10;8T2fjFPltrnbpmqegVj+5lP+43yk+hrxbVLaa5tD9lbbPEyz27jqssZ3Kfz4r6AsZ9P+IXgtWmGI&#13;&#10;tQtTHKveN+jD6qw4+lfTZlBQnGu9n7sv69PxR/CWfwjSq08bJe7P3KnpbR+ttv70LnY1/Rv/AMG7&#13;&#10;v7V0fhvxF4o/YU8XXJENwZvHHgASnjY5A1awjz0Eb7LiNRxteTpgZ/mT8BarcahoIstRP+m6dI2n&#13;&#10;3mepkh4D/Rlwa9i+Gnxf8S/s4/F3wn+0j4LDtqfgbXINcEKHabqxU7NQtCR/DcWrSRn6g9QK+Zxe&#13;&#10;B9pGphJ/a29fsv8Aro2fT+BXHVThPiyhUqy/dyfs6nZxk7J/LSS8j/TDorjPhz498N/FPwBonxM8&#13;&#10;Gzi50nxBpNprWmzjB3215Es0ROCRnawyM8GvnD9vP9rfwz+xH+y74m/aA8QRrdXWn262Xh/Si4Rt&#13;&#10;R1m8PlWVquf70h3PgEiNXYA4xX5VRw06lRUYr3m7W8z/AGkxeYUaGHniqs0oRTk30sle/wBx+SX/&#13;&#10;AAWp/wCCo2vfBQS/sZfszagbbx1q+nLceLvE1qwLeG9KugQsUJGSuo3SZMZ4MMZEo+ZkI/Cn/gn1&#13;&#10;+xH8K/jH4a8UftR/tXX0ugfs/fDQzS67cNNJFP4q1eLDSWizriSSJZGCzbGMk8zrEpyWx8PWOkfF&#13;&#10;b43/ABItvD/2uTWviJ8UfFkdrNqM5Je41jWZgJZ2wCRFAGZ8AYSNOAMV+pH/AAVW8Z+EfhrN4E/4&#13;&#10;JY/BKQjwN8FdIsb/AMWSRkAav4puovNjM4BJJiWV7mRS3+unwR8imv1XCYWGGpRw9F2vq5dbLeXr&#13;&#10;dqMO1773Z/nRjfEKnxDicw43zqHNgcC+TD0n8M6r+FtdX1f3HhH7Rv8AwUR+NP7QMB+HvwSWX4M/&#13;&#10;B6zH2fw98PvA+3Rrm4tV4WbVLqyEcheUfM0EbCNc4be2WP2L/wAEF/8AgnNL8Vvjrb/t66wt5o/h&#13;&#10;fwXqV1aeFXhllW48R6v5bw3U8kjMWaytxIU4yJpdyk4RgfyO+GPwg8YftG/F7wr+zj8PpDDrPjfW&#13;&#10;I9GhuwCwsrTBlvbxgP4be3V39zgcZr/R2+DXwl8E/Ab4U+Hvgz8OLVbLQvDOk22jaZbjkrDbIEBY&#13;&#10;/wATtjc7HksST1rzs6zZ4XDOnR911Lqy/l2bfdva7u9+tj6L6NOWZvxfmdbizPq8pU6TtShdqHN5&#13;&#10;RWloaW039D+HL/grx/wTnu/2Nf2qp/jnpTalf+EfiZr15rGk+JftM6X+jeIbiR7ifT5rqN1YCQsZ&#13;&#10;LOQkMQGTkpk0f2e/+CjGueE9MT4Eft/WZ+NHwT1LFlqCeKohqWv+Gkk+X7dZ3rg3M8cQJLKZBNGP&#13;&#10;mikBG0/2h/to/su+Ef2yv2Z/Ff7PPi/bEmu6cw02/K5fT9Tg/e2V4mMHdBOqMQCNygqeGNf519xo&#13;&#10;3iXwzq2qeAvHlt9l17w7ql34d1+zYf6u+sJGgmGCBlWK7lyBlWBxWuVZs8Zh062rhZP9JJ9H0uuq&#13;&#10;u97HmfSEw+b8C55R4hyWtL6tiHadNtunzdYuLurSWq7M+w/2+P2KJ/2LPip4c1/4U69eav8ADLxj&#13;&#10;s8S/B34gafdM95YTxqLhLM30ZBM8KkSW8wYGWLr8yvj+oL/gj3/wU4uf20PA918GPjbJBb/FbwfZ&#13;&#10;xSanJGEih8QaaT5ceq2sYxtbdhLqJRiOQqRhXAH4X/8ABPmO0/bV/ZN+I/8AwSb8fXKrqmlafJ8S&#13;&#10;Pgfqt0dz2F1ay75bOMkhisVy/QFiILiUYAVa/KP4N/GX4k/Aj4leGv2ifh8k1h4v8D6s08+nOTGZ&#13;&#10;Wt2MOp6VcDB+SdBJEwIOCQwGQK6cdgVi6ToVX70dpeusZektpLpJNk5Rx/Q4UzTAcRZXplmZ/wAS&#13;&#10;n0pVPtW7Wevpc/02qK8a/Z5+Ongb9pj4I+GPjz8NpxPo3ijSINVtMkF4jKv7yCTHAlgkDRSDs6kV&#13;&#10;zn7Wf7Q/hn9lD9m/xj+0N4tXzLTwtok+oJbggG5ueI7W3BPQzTskYPbdmvy1Yao6vseX3r2t57W+&#13;&#10;8/0MljqSoPEuS5Lc1+lrXv6W1P5Rf+C9X7V0fx1/ak0v9mLwndGXw58K0+368IzmK58UX6fLE2Dh&#13;&#10;vsNtt69JZXGBt5/E2WWOCJp5mCoil3Y9AoGST9BTF1XxN4mv7/xv44na71/xFqVz4g167flptQ1C&#13;&#10;QzTsfYM20DoAABxXCfECeW9t7XwdZsVm1ebyZGXqltHhp2/75+Ue5r9YwuDinDDQfux0v+Mn+bP8&#13;&#10;Q/FXjSpxbxTiMdKVoN2j/dpxvr9ycmR+BYZdYuLvx1dqd2ot5dkrDmOyiJEYHpvPzn6ivMfEurf8&#13;&#10;JN4smvkbdaafusrT0aT/AJbSD8flB9BXrXjjWE8J+EXGngJK6pYWCL2kcbUx/ujn8K8OsLNLCzjs&#13;&#10;0OQi4LHqT1JP1PNfSZZDmc8Ra3ReS/4ay+84eH4+0dXMGrX9yC7RSSf3K0b9by6npfwgv7TSfjX4&#13;&#10;D1a/Ki3tPHvhu5nLfdEcep27MT7AA5r/AFTwQRkdDzX+THqVvJdWE0ELFZGQ+WwOCrjlSCOhBA5r&#13;&#10;/TK/4J3/ALTWl/td/saeAvjlZTCW91DQ4LPXkJG+HWLAfZr+NwOh8+NmA/usD3r4/wAQ8NJ06FZb&#13;&#10;JtP52a/Jn+gP0QM4pexzDAN+9eM15q1n9zt95/GV/wAFUdP1LS/+Cnvxph1YMHudW0S+ti38VrLo&#13;&#10;lksZGewKMv1Br4Xr+pX/AILuf8E8fiH8TtS079tz4A6Xc65q+haMug+NvDOmxGW+v9IikeWC+tY1&#13;&#10;y009o0jB4wNzQnK8pg/yraTrWla7bfa9JnSZAdrBT8yMOquvVWHQggEU8JWVbD06sNUkk/JpJWfr&#13;&#10;a68vmfx39KLgHH5TxVjMZWpv2WIk5xl0d91fun0PVfg78ZvjZ+zf8R0+L37O3ii98J+Ivswsrm4t&#13;&#10;0S5tL61DbhBe2cwMNxGGyV3Dch5Ug1+g9/8A8Fvf+CoV9pa6dB4o8E2UoXa2oW/huN52/wBrZLK0&#13;&#10;QP8AwHFflvR2z6da1mozt7SClbuk/wA0fn/C/jTxRk2E+o5bmM6dNbR0aXpdO3yPXfjT+0l+1J+0&#13;&#10;uJIf2ifiT4t8U2kpDPo5uzp2kHByAdPsfJgYA9N6sfevFNO0zTtItVstLghtoV+7HAgRfyAFLot3&#13;&#10;ceLfEkPgnwDZaj4l125bbbaH4ctpNRv5T/swwBmAHcnAHUkV+0f7Kn/BCL9rn9oBLXxR+0RexfCT&#13;&#10;w1LiQ6YgTUPFNzH/AHWiB+z2O7pl3kkX/nmOCdcRV9lBOtJQj0Wy+UVv8kfSZHwNxtxziVO1Ssnv&#13;&#10;Oo2oL5vT7j8atHtde8V+LbL4eeANK1TxJ4l1JxHp3h7Qbd7y/nY9xFGCVQfxO2FUck4r+gj9mn/g&#13;&#10;jZ8LPgj4Uj/ae/4K4+JvDujaJYlbq28AS6gsOkQPw0f9rXhKG9mznFpCDGTwTJ90es/H39sv9gX/&#13;&#10;AIIoeHLz9nL9hjwnpnin4qyxiLXLy4uDdSWUu0ETa/qh3TSS5IZbKIrjniEYz/K9+0B+0N8dP2rv&#13;&#10;iDJ8Uf2jfE1/4o1hifsy3JEVhYx5OIrKzjxDAi5IG1dx5LMSSTtgsJWxMealelB/afxy/wAK+yvP&#13;&#10;V9tD+gst4L4T8P5RqY+2Px6+z/y7pvz7v1132P6j/wBoj/g5B+Cfw40v/hXP7CfgNvEEWnxfYrHW&#13;&#10;dbiOh+HreOP5U+yWcS/aZo1AGF224x0PavwE/aA/4Kj/APBQL9pozWnxK+Jes6fpc25ToXg0/wBg&#13;&#10;WQRj9x2tCtxMMcfvZWyOo618F8msx9VtjcfYrMSXVweBb2iGV/xA4H4kV72X8PYTD60aSb7vV/e9&#13;&#10;vlY8Hinxy4mzlygq7pw/lp+6kvNrX72Pi0zT4pmuliVpnYu88nzyszHJZnbLEk9STzWhk9K0bDwf&#13;&#10;481Yb1tbfToz0e9cvJj18uPP5Eiumt/hHcy86trN0+eqWkaQD8Dya762Ooxfv1F+f5f5n4hjc4ws&#13;&#10;ZN4jFJy9XJ/fFNfeziMGmF4x95lH1Ir1SL4Q+ClwbmO6uCP4p7iQ5+u0qK0k+F/gBBj+y7dv+uhZ&#13;&#10;/wD0JjXJLOcOtrv5L/M8mfFeXLZzf/bq/wDkv0PF/Nh/vp/30P8AGnB0PRlP0Ir2v/hWvgDGP7Hs&#13;&#10;f+/Y/nUL/C/wA4x/Zduv/XMun/oLCp/trD9pfcv8zNcW5f15/wDwGP8A8keO4NHIr1KX4Q+CGyYI&#13;&#10;biE+sNzKCP8AvpiKyp/hBAo/4lur6jDzkCbZOP8Ax4CtI5thn9pr1X+Vzqp8SZbPaq4/4o//ACLk&#13;&#10;eeyww3C7J0SQHqrgMP1q/wCDdU174beKrbx38M9T1Xw1rdm2+01bQLyawuoj/syQspwehXoRwQRW&#13;&#10;1c/DfxpaZayvLC9HZZ0aB/zTcP5Vyt9b+I9Fydc0u7iQdZ7cfaIseuU5H5V3UsTCatTqJ36X/R2P&#13;&#10;fyzNmpqWBxSutuWXK/knZ/gftB8AP+C+H/BRL4KT29n421bRfiXpMICPZ+K7RLS+ZP8AZ1CxVHL4&#13;&#10;4DSxyepBNfMX7cH7e3xD/wCCoP7UPhyX4q3ln8NvCEFza6PoEOrXEl5o3hyO5VBf6pdSwxK08zMC&#13;&#10;Q3lKQgVMqAzV+etpqNhfjNnNHJjqFPI+o6irnUYPIPUGuWjlWGpVXWjRUZ2tdK2/lt+Hkfp9Xxgz&#13;&#10;6rhv7NzOtKtSum4ydm7dHL4rPqj+j74yft0fCH9hP4YJ+wx/wSRvdOklhihuvH/xwj+z6jLf3txE&#13;&#10;GcWcwDxXN0VYZlJMVsuI4lLAkfiN4ktrPXtXuvHHxJvbnXtVuXM9/r3ii6fULuZz1aSe6Zj+AwB0&#13;&#10;HFfNEem/Yrn7fok01hcdfMtW2hv95Put+Vfox/wTk+PX7Hvwl+P8fjX/AIKDeEtQ8Y6VBHDH4dvr&#13;&#10;OJbzStHuQW8y7v8ASDhrpjldrjzBFtJWJmIK+ZVyqVGEp0ZOXV/zyfr19L6LZX35eIc3zHjPNsPg&#13;&#10;qmZRweE2jDWMaaS7LSTe1215pHyxbWPwx8UP/wASxdIuJUPyyWLRrMhHdXiIdSPUGv1c/Zm/4KEX&#13;&#10;Ol+GG/ZG/wCChj3HxM+BPiQx6XcX3iB2utb8JyyELb3sV62Z5beB8Hcz+bAPmjbClGn/AOC4vx//&#13;&#10;AOCc/wC0pf8Aw6uv2Kf7FvPEOnNey+I9f8KWB023i02SJPs9rORFCJJxN8yDaTGoYEgNg/kt4C1i&#13;&#10;TxZ4an07xAFmnt5HsLwkDEq7RhiP9pWGfeuN0JTw0K1RSS6xfxR10afR9U9Om6PPzj+0fDvOJPKs&#13;&#10;z+tUY8vtI7wlGXRq7T7Ps2t7n1B8Yfh/8b/+CRn7eNrefD/VWvLzwvPB4p8D+II3/ceJPCt8zBYp&#13;&#10;2TKOs8Ie3uAMqHG5f4TX+hL+zR8ffBX7UnwE8KftA/D1y2leKtGg1WCJyDJbyOMTW8mOPMglDxP/&#13;&#10;ALSmv4Zf2g4dS/aD/wCCP3ws+OOqkXGu/Ar4hX/we1a9OWnn0O+SJrBpWOTtiDWsQz1Yk9zX7R/8&#13;&#10;Gy3xuvfEv7Pfj/8AZ41KQP8A8IR4oh1fSwTytj4iSSUxgeiXNvM3p8+K8fi3CfWMCsTL46b5W+6v&#13;&#10;b8bqS7czP7K8IM5p5fn88qwr/wBlxlNV6Kf2W1eUV+K+R/TTRRRX5Uf1gf/R/v4ooooA/gQ/4OG9&#13;&#10;autT/wCClmtWcxO3S/h7oNnAD2WT7TcHH/ApTXp//BSfQF0T9k39h77Ev+hf8Khu4YyPu+e+m6TK&#13;&#10;/wCJ3E1z/wDwcZeD5tC/4KL2+uyLiHxF8MtJukfsz2t1eWrj8Ai5+tfEP7T/AO3hZ/tPfsa/AX9l&#13;&#10;zQ9HuLK4+E+gmy1rxRNIVmnuViaxFpZqpI8hraOKSSVjkuQqgbCW/c8BhZ1sJgnD4UtX2vBxv95/&#13;&#10;nv4gYnDRxfGOCxdXklWjBRb66ppL5fkfC/xL1f8AtXxhbxeG2juJLO1ltrmQ58qF5GU8kcMQF5A/&#13;&#10;GucsdFgt5ftl2zXNz3nl7eyjoorRtbW3soFtrVAiL0UfzPqfeo7y+t7IKJCzSSHbFDGC8kjeiqOT&#13;&#10;X09FckI0qfT72fy1hW6dGGEwydoq1+r3etunlt3vuXKoR3r3t4dM0aCW+uR1itxkJ/vucKo+prtN&#13;&#10;D+G+sa8BdeLHeytjyunwNiVx/wBNpBnH+6v4kV7LZWGi+GtN8iyjgsrWIbmxiNAB1LMcfiSa8zFZ&#13;&#10;rTpvlh7z/D7+vy+8+czHiPC4Z+zh+9n2Xwr1a+L0jp/ePIdL+F+uajiXxReC2jPWz04/Nj0aZh/6&#13;&#10;CPxr0/QvB3hnw2M6NZxRP0MpG+U/V2y3619J/s6fss/tSfthXptv2YfBGp+ILJXMc/iW+I0zQYCD&#13;&#10;g5vrnYsxUg5SDe3HSv3x/Z//AODcG2uYIdY/bB+I9/fylQ8nhv4eJ/Ztkjf3JL+5WS5nA7lY4c+n&#13;&#10;evnMzzlw0xNXl/urf7l/7dY/QOEfBDjfimCnCi6NF9Ze5Fr03l87vzP5h9W8R6DoSb9ZvLa2ycAS&#13;&#10;yAMSewXqSfQCvTfht8J/jv8AGuYQfBP4d+PfFu7GJtG0S6NsAeAWuJkjiRf9pmA96/vY+Af/AATV&#13;&#10;/YV/ZnWCf4RfDPwxZ38Cgf21f2w1LVHYDBZr29M0+T1wHAHYDpX3EiJEgjjAVVAVVUYAA6ACvlK3&#13;&#10;FOHjpSpOXm3b8Ff8z+keGfoJ4KCUs3zGU31UEkvvd3+B/BN4L/4I+f8ABT/x2EeL4a6f4dRxkSeK&#13;&#10;/EFjBtHq0dk13IPptzX0poX/AAb3f8FA9WiEmueK/hPo+fvRrJqt66/itvGp/Sv7R6K8+fFlf7NO&#13;&#10;K+Tf5tn7Hln0Q+CMOkpYWVR95Tb/ACsj+Puz/wCDcj9q2Vc6j8WPAsJ9LbRr2QD/AL7lWrUv/BuJ&#13;&#10;+0+qEw/F3wa7dhJod0o/NZia/r6orL/WvF/3f/AY/wCR9FH6MnA6Vv7Lj98v8z+NDWv+Dd79ujT4&#13;&#10;2l0Dx98LdSwPliuoNUs2b8VjlUV8t/EL/gjp/wAFO/hskk7/AA+0nxZDGC3m+DNdtZnKjuIL/wCy&#13;&#10;SE/7IDH0zX96dFa0+LK6fv04y+VvyaPBzX6I/BGJi1HCSpvvGcl+d1+B/mOfEPQfHPwa1c6B8b/D&#13;&#10;HifwTeq2ww+KtLuLBS3QbZnXymB7EPg9QTWbBPBcxCe2dJEblXQhlP0Ir/Ta8ReGfDnjDR5vD3iz&#13;&#10;T7LU7C4UpcWWoQJcQSKRgh45AVYYPcV+K37Tv/BA39iz40tc+JfgxBe/CfxJKpZLrwhtGkSy8kG5&#13;&#10;0mTNuwPQ+SYSeuc816uG4kwtTSpFwffdfo1+J/PvG30GJxhKrkGO5n/JUVr+Skv1R/FtrnhnQfEk&#13;&#10;Pka3axTgfddhh191cYYfga8a1z4feIPDwN3oDyalZrybSUj7VGo/uNwJMeh5+tfqN+17/wAE9P2v&#13;&#10;P2FpptV+M2iJrvg6OXZD8QvCaSXGmqhOFa/tvmnsScjJkBizwJD1r41trm3vIEurSRJYpFDJJGQy&#13;&#10;sD0II4NfWYTMKlKKlTkpQfzX/Af49z+Pc8yfP+FcV9RzSg4f3ZaxfnF/rFp9z5as762v4zJbMTtO&#13;&#10;11YbWRh1VgeQRWvpWqaz4e1yx8U+F7680rVtLukvtL1XTpWgu7O5iOUlhlUgqwP59DXpXjP4fQ65&#13;&#10;Idb0NltdTVfv4/d3AH8Ew7+gbqK8ctbqWSSSyvYmt7u3bZc2z/eQ+o9VPYjg19RhcVCtHmp/Ndv8&#13;&#10;0fRZRm8KyWKwUnGUdWr+9F97rddpL5pM/uF/4I8/8FlbP9rKK1/Zo/adubXT/ila25Gk6oiCCz8U&#13;&#10;20K5aSMD5Yr5AC00ICq4+eMY3Kv7F/Hz9kL9mL9qPSl0f9oHwN4c8VRp/qptTtEN1EO4iuk2zxg9&#13;&#10;wkgzX+XwwuUmhvLCee0u7WZLqyvbSRop7aeI7o5YpEIZHVgCCpBr9qP2Vv8Ag4V/by+BtpB4G+LE&#13;&#10;Wh/E+w05FiD6+ZLHWntxwrDUYNyTHAxumhd/7zMea+Gzfgqo6jxOXS5X1je1vOL7eWlvwP7w8MPp&#13;&#10;HYLE4H6lxL8UdOe3MpLvJd+7s/Pz/oC8ff8ABuv+wn4iuXuvh3qXxB8EB8lbXQtaF1aoT/dj1OG8&#13;&#10;Kj2DAV5hpf8AwbZ/s6Q3ok174p/FW+tg2TbRy6TbFl/utIlgW/EYNch8P/8Ag51/Zt1ONI/ir8NP&#13;&#10;H+gStjc+kPY6zbqe+W861kx9IjXrOtf8HKf7AdhYG50fRvibqc4XK2sGhxQMW9C9xdRxj67q8N4f&#13;&#10;P4+64yfno/x1/M+9nhvDDGN4uUMM3vdqK/DT8j9D/wBlP/gl/wDsUfsa6knij4NeDrf/AISNYjE/&#13;&#10;ivXZpdU1hgwwxW5uWfytwJB8kRjBxjHFfVPxs+OPwo/Zz+G2pfFz41a5Y+H/AA/pMDT3l/fPtHAJ&#13;&#10;EcaDLyyvjCRoGdjwATX8pnxv/wCDnfx7rNlLpX7NPwus9KmbcseseN9SF2UB6N9gsQg3D0NwRX8+&#13;&#10;v7Sf7U37RX7YPjRPHf7SnivUPEt1BI8unae+LfStN39VsrGPEMXAA3YLt/EzHJrowvBuNxNRVcfU&#13;&#10;svXml+qXzenY8/iX6Q3DOR4V4bJYqrJfDGC5YL1dl+Cd+59Jf8FMf+ChPi7/AIKKfH5fHhiutL8D&#13;&#10;+HUlsPAfh+6wsscMpHn390ill+1XRUcAny4wqDncT+eNFFfp2Hw8KVONKkrRjokfwJxRxNi84x1X&#13;&#10;MMbPmnN/d2S8l0Cuv+Fmoiw1e+8MOcJMP7StfTnCyqPxw351yFU3vjoeq2PiVf8AlzuB52O8EvyS&#13;&#10;D8Ac/hTr0Pa05U++3r0/yPnK+E+s0KuF/nWn+Jax+96ejZ7LNt8OfEOKcDbb67AYZPQXdsMqf+Bo&#13;&#10;cfUV6Myq6lJBlSMMD3B6iuJ+IFhLf+GJLyxAa4sXTUrUju8B34B/2lyPxrqNK1GDWNMt9VtjmO5h&#13;&#10;SdPo4Bx+Ga+Qr+9ThU6rR/Lb8NPkfl+YfvcPRxPVe5L1j8L/APAWl/26z+wT/g3m/aKm+I37Jerf&#13;&#10;s669K0mp/CjXG0q1Lnl9D1Qvd6bjnOIv3sA7BY1HWvzg/wCDg39pKX4mftOeGP2VNEn36P8AD3TU&#13;&#10;8Va9Gn3ZNe1VGSzjc9/s9nmQD1m55Ax82/8ABFn492nwD/4KE6ZpOu3QtNE+Ivhu+8L6i8h2xLf2&#13;&#10;A+36fI/4RzxA9vM7Cvzp+MPxmuvj78ZfHv7SmunafGHijUdejBz+60+NzDZRc9o7WKNfrk98V5NP&#13;&#10;LeXG1MWlo0mv8Urp/lL70f3Xxt401MT4UYKnCf76u/YS72h8X3rl+8/R3/gkl4d8M+CfiF8UP+Cg&#13;&#10;nxJhWXw58A/A95caWkmAlx4i1G3dtikj76WyiNR13zqeor8sZfEfirx1rGqfEvx9MbnxB4p1W78S&#13;&#10;a3cH+K81GQzOoHOFQMEUfwqoHav03+Ni3X7OH/BHv4P/ALOYIh8Q/H7xXcfFfxgnSVNHtjHc28LD&#13;&#10;rtdVslO7jKyLjmvy81TUbfSNMudWuiFjtoJJ3J6ARqWP8q9OSbvbq7L0jp+MuZ/cfjHjfJ5TlGSc&#13;&#10;HUN6cFVqJdalTVX9Ef0Q/wDBut+ztbeL/i74+/a612FZIfDVunw+8Ll1ztu7lUu9UnQ9mVPJhBHZ&#13;&#10;pAa/rer80v8AgkF8Apv2df8Agnp8O/CWq2/2fWNY0tvF+vAjDm/11zesJPV445I4j/uCv0tr844h&#13;&#10;xSq4ufK9I+6vRafjv8z/AE+8IOD4ZFw3gMtirOME5ecnrK/zYV/Ev/wXf/Z4tvgn+3JZ/GDQohFp&#13;&#10;Pxa0Q3t0qLtRNe0RY4LkjGBme2aGQ9yyuT1r+2ivw8/4OBPgifiX+wVc/FLTIFk1L4Y+IbDxlG4H&#13;&#10;z/YAxs9QQH+75E5lYd/KFbcMYnkxcYN6T9379v8Ayax4fj9wZHPeFMfg+W8ox54/4oar8Lo/kK+E&#13;&#10;nxs8Rfsw/Gzwd+0x4U3Nd+CNdh1S6gXP+laZJ+51G2YDqJbZ3HsQCOQK+2v+Cs3wU0L4O/twah4+&#13;&#10;8BFZPB/xj0a3+Jfhy4ix5LXdwAuprGRxh3MdxjsJsdBX50SRwXcDRSAPHKhVh2KsMH8wa/TbxzfT&#13;&#10;/tJf8EW/Bvj+8l+0eKf2ZPH58GaoRzK/hnUzHbxSSZ5AWGW1w2cEQOcc8foENXH/AMBfz1j90lb/&#13;&#10;ALeP83PCip/bnCWdcL1NZ0l9YpeTj8aXqtz9L/8Ag3L/AGkpoofHf7FniG4JTSZB488HRPj5bHUJ&#13;&#10;PL1O3Q/3YrspKq9R5zHpjFv/AIOOf2h2/sv4ffscaLKwOtXjePPFCKeG07S2aGxhb1El4xkIPeFf&#13;&#10;WvxH/wCCfXxsl/Z0/b2+FXxSEyw2N74hXwVrrOcI2m+IsWhL+0U/ky/VK0/+Cjnxu/4aN/4KAfFD&#13;&#10;4k2832jTdJ1hfAnh9wcoLDQF8mVk/wBmW8M8gx13CvN/s5fXvrltOW//AG98P3/a9T9nj41z/wCI&#13;&#10;RODqfv7/AFffW29//AD45rznw3t1/wAXal4obmK1P9j2J9ojuncf7znH0FdH4u1v/hHvDd3qyjLx&#13;&#10;xEQr3aVzsQD6sRVXQbK38GeDoobojFnaGe5f+84XfIfxbNevRTjSlJby0X5v9F8z+FsFB08JUqRX&#13;&#10;vVHyR9NHK3n8K9JM8q+IOpf2x4xj0xDmHSYvMf0NxOBj/vlB+ZrBrM0p57mGTVbr/XX0z3kuecGU&#13;&#10;5UfguBWnX2EKSpxjTXT+n+J+prDKhCGGjtBW+fV/OV2Ffrt/wSJ/4Ke3P/BPT4p3vhT4mtd3fwq8&#13;&#10;X3Ucuuw2yGaXQ9S4jXVIIx8zRsny3UaAsyqrKCyYP5E0Vji8JTr0pUaqvGW/9dz6jgzi/GZFmFPM&#13;&#10;cDK0o9OjXVPyZ/qx+BPHvgr4n+EbDx78OtVsNb0XVLdLvT9U0yZLi2nicZDJIhIPuOoPBwRivz1/&#13;&#10;ag/4JBfsI/tX+ILrx1428JHRPFF43mXHinwhcyaRqEsh6vN5P7idj/E00Tlu5Nfwofso/tv/ALVX&#13;&#10;7EWtPqn7Nviu40qwnmM9/wCF9RT7doN47DDNJZOQEkOP9bC0cn+1jIP7/wDwZ/4OftRtLOHTP2jv&#13;&#10;hO81yoAn1TwPqkbJJjqy2N8FZSeuPtNfmWI4Ox+FqOpgal15PlfzTaT+9+h/e+R+PvCef4VYfOIq&#13;&#10;m3vGpHmjfydmvvsfVF1/wbY/s+tdl9P+LHxVhtySRA76PK4HYCQ6eDx7ivbvhz/wbz/8E/fCdyl5&#13;&#10;8QV8aePWQg+T4o1uRLYkdd0GmrZowPowNcHZf8HKX7AFxp32q80f4nWs+ARZyaFE8hJ6jfFdPFx/&#13;&#10;v49K8E+In/Bz78F7KOWP4QfCjxprMgBEU3iK8sdGiLdmxC165XPYhTj07Yxw2fT91KS+6P46HXTp&#13;&#10;eGGXyWKhDDRe90ot/dZn9D/wW/Zy+A37OXhxfCfwK8I6B4VsFGGi0Wzit2kPrLIo8yVv9qRmOOM1&#13;&#10;/ON/wWN/4LX3nga/1T9kX9irVkHiCEyWHjbx5ZkOujn7r2OmvyrXvUSzAFYOinzMlPxt/a2/4Lpf&#13;&#10;t+ftUWl18NdC1LTPh1oF8hW/svBYlW/NqwwY5tTlYzfOOCsKxbuQcqSK/Jq0tILG3W2thhV9eSSe&#13;&#10;pJ7knkk9a+hyTgyVOp9Zx8lOW6W/zk+vktV+R+aeLH0jqEcH/Z/Dd48y+O3LaP8AdXS/R6eSJIoh&#13;&#10;GZJGaSSSaV5555nMksssh3PJI7Es7sSSzE5JqveX0Vnsj2vLLK22G3hG6SRvRVHWleS+ur2PRtEi&#13;&#10;+0X0wykf8Ma95JD2Ufr2r3Hwd4EsPC6G8nb7XqEq4nvJBz/uRj+FB6Dr3r7LGY2FFc1TVvZd/wDg&#13;&#10;f0j+GM2zanhY+2xTcpS1Ub6y82+i893surXBaJ8MtV1kC68XytbQNyNOtW+cj0llH6hfzr2TSNE0&#13;&#10;jQbUWWjW0VtEOqxLjJ9SepPuan1DUbDSbN9Q1OaOCCMZeWVgqj8/0Ffor+x1/wAEq/2yP210tPFe&#13;&#10;j6cvw98CXWJF8Y+Lbd/tV5Ced2naWTHNKGH3JZTHEeoLdD8vjMfUqRc601GC+S/4L+9nkcOcMcR8&#13;&#10;XYn6pllBzXZaQj5t7fNts/O29vrLTrdrvUJooIlGWkmYIoA9ziuu+Fvw++L3x5v10z4A+CPGHjeV&#13;&#10;jgSeHtLnltVH957qRUgRf9ppAvvX9o37MX/BDr9hP9niSDxH4o0Ob4k+JogjnXvHxTUEjlXktbWG&#13;&#10;1bSAZ5H7tnXoH65/XnTtN07R7GLTNJt4bW2hUJDb26LHFGo6BUUAAewFfJ4jibDQ0pQc/N6L7tW/&#13;&#10;wP7G4L+gvDljVz7Hu/8AJTX4OT/RH8KPgH/gi1/wU8+ISJPceDfDPhCFwCW8W6/C0qg+sOmrdnPq&#13;&#10;Cwr6V0n/AIN2P23b1A+vfET4YWBI5js7TVLor/wKRYgfyr+yaivLnxZiPsQivlf82z97yz6JXBGG&#13;&#10;iovBuo+8pyf5WR/IOn/BuH+06VBk+Lvg5T3C6HdEfmZs1n33/BuV+1pECdL+KvgKc44F1pF9ECff&#13;&#10;y5Gr+wiis1xXi/7v/gMf8j25fRj4Hat/Zcfvl/mfxWeIf+Dff/godo0Rk0LxF8JtbIGRGLrVLFm9&#13;&#10;syWsiivmPxt/wSU/4KdeABJLe/Cr+3Yo87pvCeuadeggd1inltpm9gI8+1f330VrT4srL46cX8mv&#13;&#10;yaPmc0+iBwTiF7mHlTfeM3+t0f5lXxC8FfFT4OXbWHxq8E+NfB0qfeHiPRLu1jA9RL5bRlT2YNg9&#13;&#10;Qa5HS9b0fW4RcaPdW9yh5DQSK/8AImv9Py6tbW+t3tL2OOaKRdskUqh0YHsVOQR9a/PP4/f8En/+&#13;&#10;Cf37SIuL3x98NtBs9VuMt/wkHhqP+xdUSQnO/wC0WXlGQ57Sh19q9KjxRhpaVabj5p3/AAdvzZ+M&#13;&#10;8T/QSw8k55PmTi+1SKa++Nn+B/n5674E8KeImMupWiCbtcw5imHvvXBP45rzPVPht4n0nM2gXK6j&#13;&#10;COfs15iOcD0WQYVv+BAf1r+qn9of/g3M8b+HYLnXf2PfiIdRSNWkh8K/EZA7uBz5cOrWioyk9F82&#13;&#10;BhnqyjmvwZ+O3wN+P37Kmvp4Y/af8Gax4Mnmk8q11C7VbrR7tv8Ap31K3L2zk4ztLK3qOK+sy3OZ&#13;&#10;TVsNVU126/c9fu+8/m3i/wAH+NuFYuWJw7q0V1j78Lf+lR+Vj4Hj1FBdnTr6OW0ul+9bXK7H/Dsw&#13;&#10;9wa0K+hdZ0DQ/E9kLXV4IrmIjcjHqvoyOOQfcGvFNd8CeIPDAN1o5l1SxXloWx9rhH+yekgHp96v&#13;&#10;osLmdKr7r91+e33/AOf3nxWW8QYXFvk/hz7N6P0lpb0l97ZxF3oi+cb7SX+y3B5Zl5jk9nXofr1r&#13;&#10;vvhHrMVrqmoaVrJS2vbyWOaCHJ2ShE2kxt0J46ZzXKWd7a38Pn2jhlzhh0KkdQwPII9DSXtjb6hD&#13;&#10;5FwDwQyMpwyMOjKRyCK9DEw9pTlRqdevVHu46Lr0KmDxN1dWv9pWaa9VdLR9Nmj93Pgron23/ghX&#13;&#10;+0/qN8ubYfFXSJbMt0FxaTaOWK++SBXuP/BshrN1b/tXfFLw8hPkXnw/06/lXsZLXUPLQ/lO1fll&#13;&#10;4Y/bysfCf/BL/wAYf8E9NV0eaPVfEfjvTvEdh4ohffFfW73kFzepeBjmOaMWkSIQSJEboCpLfrx/&#13;&#10;wbCeD57346fGL4hbD5Wn+GdB0MPjjffXNzcFc+uLcGvks4w06OW432i0b0817iT+9H9h+HmMw1bi&#13;&#10;Dhehgqqn7LDuMmu6Urr5H9kdFFFfiZ/dp//S/v4oor8sP+Cuf7ftt+wT+y9c6/4Xlhfx74reTw/4&#13;&#10;Fs3AfZePGTLfSIesNmn7xs5Bcoh+9XVgsHUxFWNGkruTPNzjNqGAwtXGYqXLCmm2/Jf1ofzhf8HJ&#13;&#10;Pxw+DPxn/ae8K/CT4dyS3HiX4e6Ze6f401a3ZfsqLqRhnh0wEctPFsMknOIxJt5YsB/PvDDFbxLB&#13;&#10;AoREG1VXgACpZJr67uJ9R1a5nvb27uJLy+vrpzJPc3MzF5ZpXPLO7Ekk1Tf7fe30OhaIokvbn7m7&#13;&#10;7kSD70r/AOyv6mv6Fy/Bxw2HhhoyuoLd/e3/AFsj/JnxF4zqcQ5viMwcVCMndLZKKVryfey1Yb76&#13;&#10;+1BND0KL7ReyDO0/6uFf+ekp7KPzPavbvCHgLT/DX+n3TfbNRcfvLyQcrn+GIfwL9OT3rU8J+E9O&#13;&#10;8Jad9ktMyTSHfdXT/fmk7sfb0HQCvrH9kb9kX42ft3fGD/hT3wPjFpZ2DRy+L/Gd1GXsNBtXyQCO&#13;&#10;POvJQCIYAck/M21AWHi4/M/aKUab5YLdvt3fl2XXzeh+TYKlmHEOOhkuRU3JzdtNHLu5P7MF2+b1&#13;&#10;sl458OPAHxM+N/xIsvg18DNAv/FXivUPmh0vT1Gy3izg3F5Of3dtbp1aSQgY6ZPFf1NfsP8A/BAP&#13;&#10;4XfDz7H8TP23rq0+IXiddlxB4Utw48K6ZICSFMLhX1CReMvOojyDiM8Gv1y/Yy/Ye+Af7C3wuj+G&#13;&#10;3wT00pLPtn13xDf7ZtW1m8Aw1xeXGAWJ/hjXEcY4RRzn6/r84zLiaTvTwnur+b7T/wAl6a930P8A&#13;&#10;SrwY+i5k/DlOGLzCKxGJ3u1eMX2in+bMzRdE0bw3pNvoPh20tbCxtIlgtLKyiSCCGNRhUjjjCqig&#13;&#10;dAAAK06KK+Sbvqz+pkklZBRTXdI0MkhCqBksxwAPc18J/Hv/AIKb/sF/sz3cml/F/wCJ/hiy1GMN&#13;&#10;v0mwnOp36sv8D21is0iMewcLW2HwtWtLlpQcn5K5y4zH0MPD2mIqKC7tpL8T7uor+ar4r/8ABzV+&#13;&#10;y34eeW1+CvgPxz4ykXIhur0W+g2Mh7HfcNLcgH/r3r87PHX/AAcwftj61JJH8O/AHw90CFifKbVJ&#13;&#10;r/VLhB2yY5LaNiP90V9Hh+C8xqK7p8vq0vw3/A/Ls38deFcE3Gpj4yfaN5filb8T+2iiv89rxj/w&#13;&#10;X7/4KiavqcMFt4p8O6cjhppYNB8P2qOsMZG4RtdtcZcgnbuOM9a/p3/Zz+G/7T37UnwY0D49/B39&#13;&#10;r7xXqOh+ILQXVs58G+Gh5TqSk1vNH9mDJNBIrRyKTwynqMGqzHhGthIRqYirFJ/4n+UXY6uEvFvL&#13;&#10;c9lOGVQnUcVd/DF2va9pSTauj9rqK/iW/a3/AOCsn/BYL/gm7+0jqPwG+MWo+D/FdrD/AMTDQtY1&#13;&#10;bw+LeHWdJkYiG6iezlg2tkGOVOfLkVhyME+w/s9f8HS+p3+qW2h/tJfCtWF1PHbrqPgS+G9WchVz&#13;&#10;Z6gwDbiRz9qXHoa+Vq1cLHHLLViYOs7Wjdxcr6rl5lFSv05W+25/QWG8N+JqnDL4xWUVXgFzc1aK&#13;&#10;jUjDkbU/aKlKpKlyte97SMbK0n7rTP7CKK+M/wBnH9vz9lz9qPWZ/Bfw48Qm08V2Mfman4I8S2s2&#13;&#10;jeIbLH3hLp94scrBf4niDpyPmwRX2ZWlfD1KUuSpFp+Z8NhcZSrw9pRmpLuncp6jp2n6xp8+k6tB&#13;&#10;DdWt1C9vc21yiyxSxSAq6OjAqysCQQQQRwa/lx/4KTf8EMDZNqP7Qf8AwT+sIra4HmX3iH4Vxny7&#13;&#10;K8ABeSbRB922uTz/AKLxFIThNhwrf1NUV15bmlXCz5qb0e6ez9f8910PmON+A8r4hwM8BmtFTg9u&#13;&#10;6feL3TP8v/T9Ri1BZU2TQT208lpe2d0hiuLW5hYpLDNG2GSRGBVlIyCK4fx/4LbX4F1jRwsep2oz&#13;&#10;E3QTR94X9Qex7Gv6/f8Ags3/AMEpj8VLHUP2zv2W9MVfHem2xufGXhqyUKnijT4Ey00aDj+0oEX5&#13;&#10;CMeemUbL7M/yc6TqtjrenQ6rpr74Zl3oSMEdiCDyCDwR2NfpWX5jGUY4rDvTquz7Pun07rzuf5A+&#13;&#10;L3hPmXAmcR5XzUpXdOfSS6xl520a67o+ZLC9jv7cToGUglJI34ZHXhlYeoNUNas5pETUbAf6TbHe&#13;&#10;n+2n8UZ9iOnvXffEXQxoOuR+JrRdtrfuIL5R0Sf/AJZy/wDA/un3+tc50r73D4hSjGrDZ/00ZYPH&#13;&#10;QlGniqHwy6duji/y81Z9Tt/gx8MvH37RPxJ8OfB34NWI1TxH4rvl0/SLSRvLiD7S8ss8nPlwwIrP&#13;&#10;K2DhVPBOAf7Q/wBlP/g3T/ZB+Fvh201T9pqS++J3ihkSW++1XE1loUEm0b4raxgdDJGGyN87OzDB&#13;&#10;2p0r8PP+DcXTPCVl/wAFJr0eIHhFyfh5rE/hqOXG4Xj3NoLkRZ/i+z+aSB/DntX97NfnXHOfYihX&#13;&#10;WGw03FWvdaN3v17Ly63uf3z9HHwwyepln9sV6SqznJpcyTUUultr939x+Z/iL/gjj/wTH8SaO2i3&#13;&#10;Hwa8HWiFdq3Gl272Vynus9u6SA++6vyW/an/AODaL4darZXHiL9i/wAYah4c1BVMkfhjxjK+qaTK&#13;&#10;w5CR3gH2u3B6Zbz+fQV/UzRXxOE4lx1GXNGs35N3X3M/oTPfDjI8ypOji8FBruopNejVmf5bX7Q/&#13;&#10;7N3x3/ZM+Iz/AAp/aL8NXvhrV8M9nJL+90/UYlOPOsLxP3VxH67TuXoygggeKV/qJftKfswfA/8A&#13;&#10;a5+Fl98Hfj5oNrrui3qkoJRsuLScD5Lm0nX95BPGeVdCD2OVJB/gC/4KP/8ABNn4sf8ABOb4mw6V&#13;&#10;rks+v+AdcuHTwh4zKAF2GW+wagFAWK8RRkEAJMvzJyGVf1Lh7imljv3c1y1O3R+n+X59P4X8ZPo9&#13;&#10;18ijLMcsbqYfqvtQ9e68/vPzqqC5t0vLaS1k+7IhQ/iMVPRX1SdtUfzPGTTTR7J8ONUOteDLUXXz&#13;&#10;S26tYXIbu8PyHP1GD9DVf4dbrCzv/C0pOdK1CWGIHr9nl/eQn6YJH4VyPwsu/sev6pojnCzpHqEI&#13;&#10;/wBo/u5MfiFrrpCdK+JyY4j1fTSp/wCu1m2f/QHr5vF0bVK1JbP3l+f4Js+JzXCKOIxuGitJJVI+&#13;&#10;q978Iua+RN8SL3VdJ8Of274eu5bHUrG5imsLu3YpKkrnycIw5BZZGX8a67w78ONR8fal4X+BPhhG&#13;&#10;a88Va5pHg6yjjzktqE8duen+wWJPbrXF+Oz9sv8AQtD6/adWSZ19Y7VTI364Nfqt/wAEh/h3B8Sf&#13;&#10;+Ck3ga71AA2HgbSdZ+IF+xGVT7Jb/Yrcn3Et1uHutcsq7pUISf2eaX3LT8V+J9f4W5LUzXNMkyeb&#13;&#10;vCdVza6KN0n/AOkSNH/gsJ440Pxf/wAFBNT8A+E8DQ/hV4O0X4d6XCmPLimWL7bdLGBwNvnRRNgD&#13;&#10;5oyK/Ozw54Av/i98QPCfwY0sZn8ZeLtG8LqCMjZqF3HHKSPQR7s+1WfGPxDvvjH8UfGnxq1I5m8Y&#13;&#10;+NNa8R5znEV1duYQPYRhce1fdX/BJP4dxfFD/gpp8L9Mul32/h1dZ8aXC9s6bZmG3J9MXFxGw91r&#13;&#10;kv7Df/l3H8Yxv+LR9biav+tPiglvGeISX+GD/K0T+97StMs9F0u20fTkEdvaQR20EY6LHEoVR+AA&#13;&#10;q/RRX4+2f7HpW0QV47+0P8K7H44/Abxn8G9RVWi8UeGNT0I7+QGvbZ4lY/7rMD+FexUVdOo4SUo7&#13;&#10;oitSjUhKElo9Gf5dPg5r0eGrW11QMLq1RrG6Vhgia1Ywvkeu5Dmv1t/4JLQWXxK8WfHT9iTV9r2/&#13;&#10;xm+EV42kwykCI61o6SRIcH+Py7lZAewhr4z/AGvfh7B8Iv20vjH8L7NPLttM+IuqXdlHjAS11Yrq&#13;&#10;UKr/ALKrc7V9hW9+wv8AEy4+DH7evwZ+JML+XEnje38OX7etn4gRtOkH5yrj3r9ervndT2f2ldf+&#13;&#10;lR/FI/xx8OKn+r3iSsHU0h7WdKX+Gbcbfij4gJ1fUfhwd5lg1SztyCeUmhv9OfGfVXSaLPqDW14F&#13;&#10;kmuPCdlqF1M1zPeRm+urmQlnmnuWMsrsTyWZ2JJPevrz9t34WJ8Ev25/jF8Jlj8u2t/G1zrlimMD&#13;&#10;7H4hRdTTA7ANO6ge1fFnwxdo/DLaVJ9/Tr65sW/4BISP0YV2VKqlQny7XUl6ST/4B+d8dZVWy2tm&#13;&#10;eTSdo0K97eqkr/cl95H4wX+2PEmi+GOsZnfU7tOxjth8gPsZCBVT4uaj5fhyPRIyRLqdyltx18tT&#13;&#10;vlP/AHyMfjV7w639reONa1gjKWgh0mA+8YMkv/jzCuA+IF3/AGj45S1BzHptkOP+m1ycn/xxRXbg&#13;&#10;qV69KH8iv83r+bS+Rw5Phv8AbcNSa0ow53/ifvL8ZQi/QwVUKoVRgAYAHYCloor3j6wK+n/2Tv2M&#13;&#10;P2lf24PGsvgr9m/w6+ppaOqav4iv2Nroembv+fm8KsDJjkQxK8rdlxk19t/8Eqv+CTnjf/goV4m/&#13;&#10;4WL8QGvdA+EWk3nkX+qwfurzxBcRH95Y6cxB2xKRtnucfLnbHl8lf7zfhF8Hvhh8Bfh7pvwp+Dui&#13;&#10;WHh7w9pEAt7DS9NjEcUajqx6s7seXkcl3bJYknNfIcRcW08E3RpLmqfhH17vy+/sf1X4OfR0q5vT&#13;&#10;hmWct06L1jFaSmu/kvxfQ/nq/Zl/4Nqv2d/CGnwaz+1j4n1rx7q5UNLpOjSyaJocL91AhP2ucDsz&#13;&#10;yxgjrHX6b2P/AAR6/wCCY9ho40SP4LeCJIgmwy3Fo0tw3H3jO7mXd77s1+k9FfmOK4jx1aXNOvL5&#13;&#10;Oy+5WR/bmTeH2SZfSVHC4KEV/hTfzbu2fzPftmf8G43wH8X+FL3xV+xRe3ngnxTbxPPbeHtTu5r3&#13;&#10;w/qLjkQt55kmtGb7qyRsUU4zHjJH8aXjCx1/wBq2qeFfGNjPp2t6LqNxoup6VcDEsGoWshilgb3D&#13;&#10;qeRwRyOK/wBY6v8AOO/4LRab4Rl/4Ks/FSfwg8L2kN1pEt4kGNg1Z9Ktfteccbw+7f335zzX6BwL&#13;&#10;ntfEznQxMuZRV03vula/W9+ux/MP0lPDTJ8Jgqec4akqUlJRko6KSabWi2d1a67n5l6Rp7WFsTcH&#13;&#10;fcSt5lxJ/ec9voOgqxe3M0QjtrNDNc3EghtoV6vI3T8B1J9Ku8Dk8Ackmu1+Fuh/bppPG16uQ+63&#13;&#10;0xW/hhHDyAesh6H0HvX3WKxKhGVaf/Dvov66H8L4/MI0qdTGV9bdO7ey9P8A21O3Q7bwT4Pg8Kae&#13;&#10;TMRNfXGHvbrHLt/dX0RegH412lrb61rOu6d4P8I6bfa3r2tXaafomhaXEZr2/upPuxQxjk+rE8KA&#13;&#10;SSAKpX95LaiGCyt7i9vLu5isdO0+zQyXF5d3DBIbeFBy0kjkKoHc1/aV/wAEjP8Agljpn7HHhFPj&#13;&#10;n8cLe11H4veI7LF7LxLB4csZcMNLsT0D4ANzMOZHyoPlgbvgcyzGNKLxOI1b2Xd/ol1+SR7Pgj4M&#13;&#10;Y/jnNJ18TJxoQd6k+/aEel7fJI8J/wCCbf8AwQ48J/CRrH47/tt2+m+LPHPy3Ol+Ejtu/D/h49Vy&#13;&#10;jjZe3i/xTODGh4jBwHr+ilVVFCoAABgAdAKWivzbMMxq4mfPVfoui8kv68z/AF44S4Py7I8FDAZX&#13;&#10;RVOnHtu/Nvq/NhRRX5+/tI/8FNv2S/2aNbvPAuu61deJvF9laSXs/gvwTayazq0UMSGR5LlYP3Nm&#13;&#10;iIC7vdSxKqfMSF5rHDYWpWlyUouT8j28bj6GGh7SvUUV3bt/TP0Cor+MP43/APB1F4+vb17b9m34&#13;&#10;XaZY2ZLLFf8Aja+kurhx2kNrYtEkf+758n17Vsf8E+/+Chf/AAWC/wCCpHx4uPAPhHxT4b8C+E9G&#13;&#10;h+3eKvEuieG4Z10+GXcLeCL7a8/m3U7KQiMcBVZzwuDhhK2ErYueAjioe1gm5RTcuXl35nBSUbPS&#13;&#10;zafM1HdpH3md+GvFGX8PUeK8Xk9WngqrgqdSahT9o6msPZwqzhUqKUbzThCS5E6nwJyX9klFfz//&#13;&#10;ALcg/ai/YS/Z31f4+fEb9rLxbPLbL9j0LRR4P8NCTV9WmVja2UIFtuBkKku2SEjDOelfzz+A/wDg&#13;&#10;4E/4KjaM8kereIvB+rPbyBJYdW0CIhgVDD57WS3YZzivrcv4Or4qk6uHqRaX+JfnFH878V+MWVZH&#13;&#10;VjRzSMqcmr292Wl7XajJtan+gxRX8WHgD/g5q/ap0e4iX4ofDPwNrtupHnHQr690q4cd8G4+1oD/&#13;&#10;AMBIr9HfhL/wct/sa+K5IrP4w+F/HXgWVsCW6ltYtYsEY9f3ti7TFR/eNuv0rLE8GZjT19lzejT/&#13;&#10;AAvf8Aybxw4WxzUaWPim+krx/NJfif0ZUV8efAP/AIKBfsW/tPsLf4G/Enwtrl23TTFuxa6h74s7&#13;&#10;oRXBA7kJgetfYQIIyOQeQRXzlfD1KUuWrFxfZqx+nYXGUa8FUoTUl3TTX3oWuV8a+BvBfxJ8M3fg&#13;&#10;v4haTpuuaRfRmK90vVraO7tZ0PaSKVWRh9RXVUVlGTTumbyipJxkrpn8vP7b3/Bvtpx+1/Ez/gn5&#13;&#10;ewaJdkm4uvhrrs7nRrnqWGm3Tb3spDxtjfdCT3jFfzOa1pnibwd4v1H4c/ETSNS8N+JtHl8jVvD+&#13;&#10;tQm3vbZuxKnh426pIhKMOQcV/p01+eP/AAUA/wCCbfwL/b+8CrY+NIm0TxhpUL/8Iv450xFGo6dK&#13;&#10;eRHJnAuLV2H7yCTgjJUo3zD7DLeJm7U8Zr/e6r17r8fN7H8j+Nf0Usrz6nUx2TxWHxO+mkJvs10b&#13;&#10;7r5n+eh4v+HdvrEjazoDJZaiBlmAxFcf7Mqj9G6j3rx+3upTcS6dqET215AcT20nUejKf4lPYivv&#13;&#10;v48/Af4y/sofGC9+Af7QemjTtetFa406+t8nTtbsAxVL6wkIG6NsfOhw8bZVgCK+efGvgu28VWqz&#13;&#10;27C31C3BNpdgdD/cf1Ru47dRX6PgczcLU6zvF7Py/Vfl+B/nJKtjcoxk8nzym4Sg7Xe8e3+KH5br&#13;&#10;s/Dryzt7+2a1uV3IwwfUHsQexHY1/VX/AMGxvx1+D3hSLx7+zFrcstt4/wBd1NPFVjdXTKItW0qz&#13;&#10;t0txBbnr51od8kiHJKyl14VsfyoWtxcPJLZahH5F3bP5VzAf4W9R6q3UGuw8F+NvGvww8b6N8UPh&#13;&#10;pfy6V4j8OalBrGh6jCfmhu7dtybh/FG/3ZEPDISpBBr0s4y/61hp4WUrX2fnuvl/XY/bvCvjyfDe&#13;&#10;c0cXUjzQ2kv7st3F+mumjR/q20V8Uf8ABPv9s/wb+3f+zFoXx38MiO1v5kbTfE2jhsvpms2uFurd&#13;&#10;hydhbEkRP3onQ9SRX2vX8+YnDTo1JUqis4uzP9XMBjqWJo08RQlzRmk011T2P//T/v3ZlRSzkAAZ&#13;&#10;JPQCv843/grD+2I37bH7bHiLx3o07S+FPCjSeDPBaAny3tLKQi6vAP711c72BxnyxGp6V/aL/wAF&#13;&#10;eP2nrn9k/wDYF8dfEDQrh7bXtWsh4R8MyxnDpqes5t45FPZoYzJMPePHvX+cpZ2sVjaR2cP3YkCD&#13;&#10;8O/41+oeH2WpRqYuS1+Ffm/0X3n8cfSy41lRw2HySjKzqe/P0WkV83d/JDL+9jsLVrqQFsYCovVm&#13;&#10;bhVHuTXtfw98JSeHdNa+1QBtSvMSXT/3B1WFf9lP1Nea+CtIHiLxf51wu600lRKQRlWun+4P+AL8&#13;&#10;31xX0JJFrmoXdn4f8J2U2qa1q99BpGiaXbDdNeahduIreFAO7OwyewyTwK+vzfES0w0N3v8Aov1f&#13;&#10;/AP87eIq1arOllWEi5TqNXS3d/hj+Un6rse5/syfsyfFn9tP456f+zx8GVaG4uFW88TeI2j8y28P&#13;&#10;aRuCyXc3KhpmGVt4twMj+wJH9+f7KH7KXwc/Yz+C+m/A/wCCWnCz0yxHm3V1LhrzUr1wPOvbyUAG&#13;&#10;WeUjLMeAMKoCqAPnL/gmH+wR4b/YK/Z1tfCVykN3448QiLWfiBrqYZrvU2U4gjbJ/wBGswxhgUHG&#13;&#10;Az4y7V+j1fkuf5x7aXsKL9yP/kz7+nby13bP9Vvo++CWG4RyuMqsVLE1UnUl2/uryX4sKKwvFHij&#13;&#10;w14I8O3vi/xjqFnpWlabbSXmoalqMyW9tbQRDc8ssshCIigZLMQBX5P3v7V37UP7c1+3hn/gnpZR&#13;&#10;eFfAPmtDf/HzxhYtJb3KqxV18M6NP5b3/Q7byYpbZ+6H6142FwM6t5LSK3b0S/4Pkrt9EfuWOzSn&#13;&#10;Qag7yk9orVv5dF3bsl1Z9/fH79qb9nv9lzw6nib48+K9J8OwznbY211IXvr6TOBHZ2UQe5upCeAk&#13;&#10;MbsSQMV8PW/7V/7dX7TsrW/7IXwoTwT4blbEHxH+N3m2IljxzJaeGrZl1CTPVGuJLdCOTz8te5/s&#13;&#10;+/8ABO/9nz4FeKT8WNXh1Hx78RZ1H274j/EC4bWdcd+/2aSfMdjH6RWiRIBhcEAV9211e2w1HSnH&#13;&#10;nfeW3yin+b1/lRwrDY3Ea1qnso/yx1fzk1+EUmukmflPaf8ABMnVfizMNX/bj+LnxA+Kjyv5tx4W&#13;&#10;s7s+FvB+evl/2TpZjeZFPH7+4kDADcpOa/j5/wCCxX7MPgL9kn/goB4k8D/DPRLDw34W1nQ9H8Se&#13;&#10;HdNsYlgtoopYDa3KwgcY+028pI65OT1r/Rer+TX/AIOgvgINU0T4VftJw2iTQabqF/4J1iYqDtTU&#13;&#10;UF1ZFj6CSCYD0Le9fU8GZ3VljlSqz92SastEnurJWXS3zPx7x54Jw9fhjEzpQ96nad9ZSaT11bu9&#13;&#10;HfVn8mX2q1/56x/99j/Gk+1Wn/PWL/vsf41Q/wCEc0P/AJ9If++a/rS/4N/v2F/2Q/2hP2QfFHjn&#13;&#10;45/Dnwn4r1SD4l6npdrfa5p8d1NDaQWNi6Qo7jIQNIzYHdj61+mZvmVLB0HXmm0mtrdfmfwv4beH&#13;&#10;UeJcweX4avyNRcryWmnoz+SKzdbvxFdXSEMsEEUCMpyMtl26cV+1n/BGn/gpNN+wf8bj8N/iZdP/&#13;&#10;AMKs8d38MOrNM58rw/qrkRxaog5CwOPkuwB02yfwEH83f2l4/Ay/tQfE7/hWOmWOj+HY/iBrtlom&#13;&#10;m6XEsNpBZWN3JawLFGgCqpSIHA9a8UmgS4iaCdQ6OpR1YcEHqDW+NoU8VSdKrH3ZJadVp+aZz5Zx&#13;&#10;NiuGs/8Ab4Kpd0JcnlJR0d12erP9F3/gqB/wTy+H/wDwUi/ZvfwgstrZ+K9KRtX8CeJkCuILpkB8&#13;&#10;mR15e0u1AWQA8fLIMlAD/mtfEv4beOPhH481n4V/E/SrrRte0K/l0vV9LvV2SwzxHDD0ZTwyOCVZ&#13;&#10;SGUkEGv7Jf8AggT/AMFQJNWtbL9gP9oTUy2o2ULL8Mddv5MtfWca7m0eWRvvXFuoLW5Y5eEbBzGu&#13;&#10;fpH/AILp/wDBJdf2wPAkn7TXwD03f8UPDNiFvdPtQA/iTSoBk25GQGu7dctbnBZxmLnKbf5X8TPD&#13;&#10;uWNgsK5clel71Gpt1vyt9FJ7P7E9dE5X/wB8voLfTJo8K4tY6a9vlOPtHF0bc/Lpy+1UNbzgvdqR&#13;&#10;S/e0vdtKUaaX5U/8Eo/2s/2eP24fD+i/sC/t/WkM3ibRYVg+D/xPFwbDxBbeSMQ6db6shWeG7gH/&#13;&#10;AB6tv2yqBGyswXf+/fhn49fH7/gn34y0v4R/ttavL40+GOs3i6b4T+O00aw3OmXMzbbfTfFsafIj&#13;&#10;OcLFqShIpGIWUKxJr/N9im1LRdSWe3a5sr2yuQyOpeC4trm3fgg8PHJG49mVh2Nf3X/8Ei/+Cn3w&#13;&#10;6/4KQ/Ba8/Yk/bUTS9U8cPpE2m3FvqyKbbxhpCph5QpAX7ZEvMyL8x2+emPm2cXh74hSzWlPAZnC&#13;&#10;2Io6VIPRu2jnBdJL/l5Ha/vWs2o/b/TO+iFS4JxdHi7g6aqZRjrSo1IvmhSc0pRo1Gr81Kaf+z1L&#13;&#10;t2/duXOour/ShFLHNGs0LK6OoZWU5DA8ggjqDT6/KL9iTxd44/Zp+M+tf8E3/jRqNxqUOj6cfEvw&#13;&#10;U8SajIZLjWPBofyn02eVuZr3Rn2xSMSXeB43IAGT+rtfXY3CujPlvdPVPuns/wCtnddD+N8tx6xF&#13;&#10;Ln5eVq6a7Nbr/J9VZrRhX8S//BbD9hG3/ZN+PcX7R3wytFt/h98S9SaLVbK3jCQaL4odS7FVUBUg&#13;&#10;1BVLjgAThxxuUV/bRXyb+3R+zboP7W37Jvjj4C65GGfWtDnOlTBQz22qWo+0WE6Z/ijuI0PBGRle&#13;&#10;hNd+Q5j9Xrrm+GWkvTv6rf8ADqfAeL3h1huJ8ixGW14+9ZuD6xmtmvyZ/nTeJNEg8RaFdaJcdLiI&#13;&#10;oD/dfqjfg2DXzTpNxNPYr9qGJoi0E6nqJIjtb9RX0l4X1G81TQba61JPKughhvIj1S4hJjmU+6yK&#13;&#10;wrwPW7QaZ431ewUYSWSO+Qdv36/Pj/gQr9kyaTi6tCXTX9H+n3H+OHCqqUnisBW0cHe3Zp8sl87r&#13;&#10;7j3j9lD473v7L37UXw//AGhrIts8LeJ7S51FFJXzdMuW+zX8eR/et5Xx23Aelf6hltc297bR3lo6&#13;&#10;yRSossUiHKsjDKsCOoI5Br/Jq1G1W9sJ7N+ksTRn8RX+l5/wTT+Jt38Yv2A/hD8Q9QlM1zfeA9Ki&#13;&#10;u5Ccs09pCLaXce7b4jk9zXyfiHhU6dGut03H9V+p/od9ELP5ToY7LJPSLU15X0f5I+4KKKK/LT+z&#13;&#10;wrxb9ob9n34V/tSfB7W/gZ8Z9Nj1Tw/r1qbe6hbAkikB3RXEDkHy54XAkiccqwB5GQfaaKulVlCS&#13;&#10;nB2a2ZlXoQqwlTqRumrNPZp9Gf5jP7a37H3xH/YU/aJ1b9nz4iGW8hgH9oeF/EDRGOLWdHlP7m4X&#13;&#10;+HzY/wDVXCAnbIp7EE/Ktf6Ev/BYv9gCH9un9ly6XwZaxH4heDBNr/gm52gSXEqJ/pGms/H7u9Qb&#13;&#10;cE4EojYj5a/z1Lebz497I8bhmSSKQFXjkQ7XR1PIZWBBB6EV+78OZ0sdhlUfxLSXr39H+d+x/mB4&#13;&#10;8+F/+rua8+Gj+4rXcPJ9Y/Lp5FjSrz+yvGOkamThGnaxlP8As3C4XPsGANeufEACy/srxD0NhqsO&#13;&#10;8/8ATK4PkyZ9sMD+FeF64sn9lyzQf6yHbcRf70TBx/KvePFvl+I/hxd3MPzCfTftkePVVEq/qK68&#13;&#10;wilVoVH/AIX6f8M2fzlnMEsRga8tm3Tl6N6/epyXyGXo+3fE2yh6iw0qe4b2aeRY1/QNX7R/8Esb&#13;&#10;x/hT8Fv2tf2vn+RvCPwsXwlpMh43319BPd7FbsRKtsD/AL4r8R/AV7/b3iTU9d65s9Otg3/bHzGH&#13;&#10;/fTGv22+HUf/AArr/g3x+LHjDiOf4o/FqLSraTo0sUGoWNjgeoK2UuPYmvExtO3LRl15I/8AgUlJ&#13;&#10;/hc/Yfo8YB0OIa+KqL/c8LOXpJx5vzmz8f8Awppg0bwxp+lD/l3soYj9VQZP51+7v/BvL4PbX/25&#13;&#10;/G/jZ0Ji8OfDWKxSTss+ragjY/GO2J/CvxC2hflXoOBX9LH/AAbWeHEN58c/G0i5aTU/DOjRP6C2&#13;&#10;tbqZ1z9ZlNePmlZ/VsRUe9vzkl+rPJ+iVg3jeO8PWqa8sak/nb/gn9TFFFFflp/sMFFFFAH8In/B&#13;&#10;abwY3gv/AIKgeNLhU2Q+JvC/h3xHFxjcywPYyt75a3r8rPEmqah4e01fFejnbe6Ld2uuWTelxp06&#13;&#10;XMZ/76jFfvb/AMHEnh0ad+2v8PvFaptGrfDO508v/fbT9TeQ/iFuR+dfg5rlp9v0S8sevnWk0Q+r&#13;&#10;IQP51+tZdW/d4ao+0fw0/Q/xo+kPSeW+IeLrw0/eQqfhFn66/wDBbbQ7GX9tLwn8dtEH/Eu+Kvwl&#13;&#10;0nxBDJj71xp7+URnvi2mtzn3r8WPDc0el+KvEdjKcKJoNSA9Eliwx/76Q1+3P/BQmU/Er/gm1+xj&#13;&#10;+0Uv7x7fQpPAt3P3HmackYDH/rrpmPrX4L/Ea+fQ9b1C5jyDfeG3gUjqZFmCAD3Cua9DKqDnBUOt&#13;&#10;nH/wGdvyR9F9IHJPacY4qNPbF0qdRer5W3/5Kzt/hrC6+E49Tn/1moTTalIT/wBN3LDP0XA/CvDr&#13;&#10;S7Oq3t/rhz/pt9LKhP8AzzU7Ix+Civd9dnHhL4ezNFwbPTRBGPV9gjX82IrwrTbX7Fp8Fp18uJVJ&#13;&#10;9wOf1r3Ms951q38zt+v+R+R5BNVHjMYl/EnZeiu2vxiXa/Qv/gmb/wAE/fFH/BRD9oZfh+7Xen+B&#13;&#10;/Dwi1Lx7rtuCpW2Zv3enW8hG0XV3ggdfLjDOQcAH4I0Hw74n8Z+I9M8D+B7KXUtc1zUbfRtE02EZ&#13;&#10;kur68cRQRL6ZdhkngDJPAr/SS/4J0fsVeFP2Dv2XNC+CejiG41lk/tbxdrEabX1LWrpQbmVjySiY&#13;&#10;EUIJ4jRR615vFGefUcPeD9+Wi8u7+XTz9Gf1H9HnwrWfZi8bjI3oUbN9pS6R9Or/AOCfXPw++H/g&#13;&#10;v4U+B9K+G3w50200fQtDsYtN0nS7FBHBbW0ChUjRR2AHJPJPJJJJrsaKK/DZSbbbZ/pZCCilGKsk&#13;&#10;FFFFSUee/Fv4j6H8HfhX4k+LPiZtuneGdBv9fvTkDMNhA87gE9yEIHvX+Wh4u8c+IPin401z4reL&#13;&#10;XL6r4q1q+8SaixJbE+ozNOygnkhAwUZ7AV/fT/wXl+JF58Ov+CYnj+LTpTDP4jl0vwojqcMU1O+i&#13;&#10;jmUf70IcH2zX+fsqqihFGAAAAOwFfrXh9hFHDVK/WTt8kv8Ag/gfwx9L3iCTr4HLIvRJzfq3Zfkz&#13;&#10;P1CC4v8AydFszia/nS1Qjqqsfnb8FBNfU9lZ22m2UVhaAJDBEsUY9FQYH6Cvn/wRaf2h8QInbldP&#13;&#10;sZLgf9dJj5Y/TpX0ZZeEdd+JHiPQ/hR4WYpqni/X9O8K2EgG4pLqlwluZMd/LRmcj0Wvos5lzVKd&#13;&#10;G9ur+f8Akj+DM+wtbG4zBZTh9ZTa0/vTdl+CT+bP6D/+CB37B8HxK8VSft/fFezWXSdJuLjSfhbY&#13;&#10;XSBkluomMV7re1h1RlMFq3bEjj+E1/W/Xmvwb+FPg/4F/Cfw58G/AFutro3hjRrTRNOhUAYhtI1j&#13;&#10;DNgDLvjc7dWYknk16VX4xnGYvE13NfCtIrsunz6vzuf7QeG3AmE4byfD5VhI2UFq/wCaT+Jv1YVl&#13;&#10;a7rui+GNFu/EniS7trDT7C2kvL6+vJFhgt4IVLySyyOQqIiglmYgADJrVr8fv2iv7V/4KBftTyfs&#13;&#10;RaLLIPhL8P0tNa+ON3ayFBrepXGJ9L8KiRMHyyqC61BQ3MRjibG/5ubA4T2snzO0Urt9l/m9l3bR&#13;&#10;9TmeP9hBcseaUnaK7t/kkrtvok3rs8lPGv7Q/wDwVDv54fg7q+ufCv8AZ+huXtn8b6eDaeK/H0aE&#13;&#10;rJ/YzyANpmlHBUXZQzXAIaLauTX8z3/BWn9tz4C+BNI1H/gnZ/wTx0nSfD/gGwugnxC8T6GQ9x4o&#13;&#10;1CBtzWsl9lpbqGKUbp5pJHM0owDsU7/0s/4Lmf8ABXjTPg74du/2Cf2N7+2stWjtDovjXXNGxHFo&#13;&#10;dkIhENIsTEAiXBjO2UxkfZ0GwYcnZ/Gv4X8MeI/GXiHT/Bvg3T7vVNV1S8h07TNMsIzLcXVzOwSO&#13;&#10;KJF5ZmYgAAV8R4ieIFfB+zybJ43xNayjGO8FLaUu9RrWN/hXv6LlP7m+hd9EzL89VfxG4/mqeTYH&#13;&#10;mnKdTSOIlT+KKT2w1Nq1Tl/izXsffftT1j9mz9nP4p/tX/GvQfgL8G9Pe+1vXrtYIzg+RZ268z3d&#13;&#10;ww+5Bbpl3bjgYGWIB/0s/wBkH9ln4D/8Ezf2TYPh7pN3aWOlaBp8uueMfFmo7IDfXaR77y/unONq&#13;&#10;ALhFJPlxKqAnGT8pf8Ecv+CW/h7/AIJ7fBg+I/G8FvdfFHxZbRT+K9RXEgsIuHj0q2cFh5UJ5ldS&#13;&#10;BLJz91UA/EP/AILy/wDBTz/hefi67/Yf+AepF/B2gXm34g6xYyfu9Y1O3YY0uN1+9bWrgm4wSskw&#13;&#10;C9I/m+h8M/DqGCorL6MuacrSrVO77L+7G7Uf5m3J2ulH8H+nN9MypxZmNTiHGp0sFh04YPDvRpP7&#13;&#10;clt7WrZOfSnBRpq/LKU/zP8A+Cm//BQHxL/wUQ/aKk8eQfarLwJ4c83TPAWhzMwxBuxLqc8fQXN2&#13;&#10;RkcZjiCJyQSfzODpZ+JpfMZUW5tVkyxABeNtvU47GukCkDAGAOAAK+5P+CY3hb4TeNv+ChPwt8Ef&#13;&#10;HDQNJ8S+G/EGqX+gXula3bpc2ry3dhP9lYxuCCwuVj2nrmv6bp+zwuHcYR92EXZLyV/vf5n+GNHM&#13;&#10;cVxRn6+u1bTxMuW71Ubv3dOydj4S+1Wh6Sxf99j/ABpftVr/AM9Y/wDvsf41/SJ/wcQfscfsvfs4&#13;&#10;2PwevPgL4E8NeEm1i/8AEkGrDQrKO1+1rbwWTwiXYBu8ss+3PTcfWv5q/wDhHND/AOfSD/vmoyvH&#13;&#10;0sVh4YiN0pX/AAbXfyF4hcCQ4dzOeWYis5yik7xWmqv1Z+3/APwQf/Yz+EP7X37U3i+7+OHhvT/F&#13;&#10;Hhfwt4JHmWl/H5kA1PVLpUtm3KQyyrDDOyMpDKRkEV/UdJ/wTu+MXwSlGq/sP/G3xt4TigJaDwV4&#13;&#10;/kbxp4VKdoEivXW/tkxxuiuyQMBQK+LP+Daf4FH4efsV678ZLu0W2l+IXjC5vLJ9uGk0vSUFjbkf&#13;&#10;7PnLcMPdjX9FtflPFmeVfr9SnTleMbKzs1otdHdb3P8AQfwc4Iw+F4bwUasLTkubmV4y953Wqae1&#13;&#10;tL2Pyfb9uT9qL9m25Gnft3fCO/j0SImOT4ofCPz/ABLoRAx++u9JVDq1gmOWJjnVTwGYc1+gnwZ+&#13;&#10;PfwW/aJ8Ix+PPgb4o0TxVpMgXN5ol3HcrGzZwkyod8T8HKSBWGDkV64QCMGvzq+M/wDwTZ+DvjHx&#13;&#10;hcfGn4AX2pfB34lvmQeNPAG20S9lBBA1fSxtstTiJHzpcR7mHRwcEfOqpha2k4+zfdax+ad2vk3/&#13;&#10;AIT9MdHHYfWnP2se0rKXykrJ+kkvOR+itFfkr4V/bj+Mn7K+v2nwr/4KaaTYaLa3NwthoPxu8No5&#13;&#10;8HavK5xGmpRkM+iXTnjbcN9nc/ckA4r9Y7W6tb61jvrGSOaGaNZYZomDo6OMqysMggg5BBwRXJis&#13;&#10;FOjbm1T2a1T9H/TXU9DA5lSxCaho1vF6Neq/J7PdNo+Jf29v2DvhF+318GJvhp8Q0+waxZF7zwn4&#13;&#10;rtI1N/omoY+WaEnBaN8BZoSQsicHBCsv8EXxS+FPxS/Z7+K2t/AP45af/Znirw7P5dyqg/Z7+1f/&#13;&#10;AFF/Zuf9ZbzrypGdpyjYYED/AEvq/GL/AILMf8E8R+2H8D/+FrfCmxjPxT8BW0t74ckjAV9W08Hf&#13;&#10;d6RM3G5ZV3PBnOyYDGA75+g4ezfkawtZ+69n/K/8n17b9z+c/pI+BlHinLZYvCQSxdFNxf8AOl9h&#13;&#10;9/Lsz+FX4l+FpbuAeK9HTN5ZIfOjXrcWw5ZD6lRll/KvL7a4hu7dLq3O5JFDKfY19KaRqlvrWmx6&#13;&#10;jbq6CQEPFKpWSJ1O145FIBV0YFWBGQRivnfW9H/4RjxVcaNGNtrcg31iOyhj+9jH+6xyB6Gv1fKM&#13;&#10;TJp0J7x29Oq+X+Z/mHwzjakoTwGIVp0r2vvZP3o+sXqvK/RI/bL/AIIKftjv+zR+2VH8GfE1w0fh&#13;&#10;T4tmHRZFZv3dt4igz/Z0+DwPPUvbP0yWjJ+7g/3s1/k3rfaxpM8Ot+HJ5LXU9PuItR0y7iOJILy1&#13;&#10;cSwSoezJIoIPrX+nn+xf+0Npv7V37K3gT9oTTQF/4Sfw7bX13EvSK9UeVeRj2S4SRR7AcCvhPEDL&#13;&#10;Up08XFfFo/VbfetPkf6UfRU41ljMsq5RWleVB3j/AIJdPk/zP//U/R//AIOfPjDO918JP2dbKY+V&#13;&#10;JLqnjnVIFPU2qpY2JYem6a4Izxlfav5Q55ktoHuJPuxoXb6KM1+1H/BwP40uvFX/AAU11rQp3Lx+&#13;&#10;GfBegaRbg9EFykl+6j6tPn8a/EbWo5LmyGnw/fu5orRf+2rhT+Qya/f+GMMqeBw8O6v9+v6n+XPj&#13;&#10;5mjx3F+KhJ6QcYeiSV/1Z7n8LtKfTfB1vPcDE98Wv5yeu6blR+C7QK/oc/4IB/sh2/xi+PGt/tke&#13;&#10;NbfztE+Hk0nhvwbHKoMU/iC4izf3YzkH7HA6RIe0kpIIKc/gPr+oL4c8O3F7bIXNvBst4kGWeQ4S&#13;&#10;JFHcsxAFf6G3/BOn9miy/ZI/Yx8BfBNYkj1Gy0OG+8RSr1n1m/X7TfysepzM7Kueiqo7V8fxFmTh&#13;&#10;QqVV8VRtL0+1+Fl8yPogcErOuJMVxBioXhQ1j255Xt/4CtvkfbNeT/HH44fC/wDZx+Fur/Gb4x6r&#13;&#10;b6N4e0S3+0Xt7PySWIWOKJBlpJpXKpHGoLO5CgEmvTNR1Gw0jT59W1WaK2tbWF7i5uJ2CRxRRqWd&#13;&#10;3ZsBVVQSSTgCvx0+BOhXX/BTL43Wv7ZHxIhn/wCFN+CtUlj+CfhO9QrDruo2rNFN4uvomHzrv3R6&#13;&#10;bG+QiKZiodga+AwOEjPmq1XaEd+77Jeb/BXfQ/0zzPHypuFGgr1J7J7JLeT8lp6tpdbqz4G+AXxe&#13;&#10;/wCCjPiGx+O37bOn3/hr4X206ah4C+BM7tG16isHt9V8XBCPPnbCvFppLQwYHmb33Cv2C0/T7DSL&#13;&#10;CDStKghtbW2hS3tra3RY4ooo1CoiIoCqqqAAAAAOBVyis8XjZVbK1orZLZf8Hu3qzXL8thQTlfml&#13;&#10;L4pPd/8AAXRLRdEFFFFcZ6IV8F/8FOP2ZF/a6/Yc+IHwWs4Fm1a40V9U8Ok/eTV9NIurQqRyC8kf&#13;&#10;lnHVXYd6+9KK6MJiZUasK0N4tNfI5MwwVPE0KmHqq8Zpp+jVmf5IdloGmXlpHckXaFl+eNppAyMO&#13;&#10;GUjdwVIIPvXpfhDxp8RPh9p0mkeAfFXizQrSWc3Mtro2tX1jC8zAKZGjgmRS5CgFiMkADPAr7z/4&#13;&#10;KvfstD9kT9vLxp8P9Ktvs3h7xFP/AMJz4URc+WthqzsZoEJ7W92s0YHZNvWvztr+j6WN9vTjUi7x&#13;&#10;kk18z/IniehmOSZricC60oypyaum1ddPk0YEnhvT5pXnle6d5HaSR2uJSzO53MzEtkkkkknknmmf&#13;&#10;8Ivpn965/wC/8n/xVdFRW/1mf8zPlnmeIbu6r+9mVpmmPoOqWuv+HrzULDUbC4jvNPv7W5lSe1uY&#13;&#10;WDxzROGyrowBBHQ1/f3/AMEcv+Co+mft2fCxvht8Vri1s/iv4TtY49dtAVjGtWagImr2qDHEh4uI&#13;&#10;1H7qT/ZZa/gZrsvht8ZviP8As4/ETSPj38HtRk0nxN4Yuhe6bexgMrBvklt5kPEkE6ExyoeGUnoe&#13;&#10;a8PPsmjmNL2U37y+F9n29H1+8/YPBrxbxfD+ZRVWTnRqNKcd/SS81+J/Sz/wXt/4I8SSjVf26/2V&#13;&#10;tKLSZa++I/hTToSS64LS6zaRp/EOt3Go55m6+Zn+Rjwf4w8VfD/xRp3jnwJqV5pGsaVdx6hpeq6d&#13;&#10;K0NxbTxHKSxSKQQR+RGQcjIr/Tg/4Jyf8FBfhf8A8FEfgPF498OrFp/iTTUj0/xt4UlYNLpt+y/N&#13;&#10;tBJL2s+GaCTncvyth1YD+WX/AILl/wDBG6f9nHVdQ/bA/Ze0wn4e3s/2jxb4ds1LN4eu535uoExk&#13;&#10;WErkblBPkO2MCMjZ/I/iJwHi8RXjmGXXp46h23qJbLzmlpHfnj7rvpf/AKMvoV/S0yfLcBPgXjVx&#13;&#10;xOQZgmk56ww7qb37UJt3k7p0Kn7xWi5uP074F/4KmaJ+25+zT4d+PWtGLSf2gv2a9XtPHV7ZWpWP&#13;&#10;/hJvC6bbXxJJZRjbuSfTmlkubZV/dvGpX5G+X+vDw54g0jxb4esPFXh+dLmw1Oyg1CxuYyCktvcI&#13;&#10;JInUjghkYEGv8hfTdU1bQ75NV0O6uLK6jSRI7m2do5AsyNHIuVIO10Yqw6FSQetf3/8A/BCf/gpv&#13;&#10;8Kv2nP2fvDn7KniKf+yfiN8PvDVpozadeSArrGmadGtvDeWT8bykSoJ4j8yH5gChyPW4N4+w3EGA&#13;&#10;UeXkxFK/PD+7p70f7vNut4OTW1mfnn0sPog5p4X59LG4WTr5Ti7exrbuM9bUqzWnPy2UJ7VYxT0m&#13;&#10;pRX9AVFFFfQH8tH+bb+0r4Os/h1+1t8YfAGmIsdppXxS8RRWcajCpBLdtNGoHYAPXxD8QoVi8fQz&#13;&#10;D/ltpOD9Y5T/APFV+jP7c1zFd/t8/HOaH7o+JuqRZ/2otiN+oNfnV8RnV/HVrH3j0p2P/A5cD+Vf&#13;&#10;uuUSbr3fWOv3L9T/ABO4noQpca5vThpFTq/m3+Zzg6iv77f+DfzxFca9/wAEu/BFrdMWbStV8RaS&#13;&#10;pP8Azzg1a5MY/BGUfhX8CQ6j61/en/wby6ZNY/8ABMPwxeSggX3ibxPdx54yo1WeHP5xmuHjxL+z&#13;&#10;9f5o/lI/qb6I85LPcUlt7J3/APAon7eUUUV+MH+hYUUUUAFfwI/8F2f2M4P2WP2zJPiV4Msha+D/&#13;&#10;AIqpN4gs1gj2W1pr0JA1K1THyjzcpdBRjmRwBgcf33V+VP8AwWa/ZMk/a3/YQ8U6F4dtPtPijwmq&#13;&#10;+NfCe3/WfbdMVmmhTg5NxatNCF7sw74r6fhLNfquMjzP3Z6P57P5P8Ln5X4ycERz3IcRhlG9SK5o&#13;&#10;f4l0+a0P88N0WVGif7rKVP0IxXqvwwuP7T8AQ2E+C1v52nSD/rmSoH/fJAryOzuor60ivYPuTRrI&#13;&#10;v0YZr0P4SXPkTaxpjHiO7jvEH+zOnP8A48hr9jzWnfDy8mn+n6n+Q/ElBvAVU94OMvufL/7cRfBa&#13;&#10;1bSfCF7czkllvpwWPXZbqEH5bTX73/tKWLeB/wDggP8As1eC3XY/iPx5ba1dL0MjO+qaiCfXgqa/&#13;&#10;BbQ7j+z/AIR6jqfTMOp3Gf8Aeklx/Sv6SP8Agrv4eX4ef8E+v2P/AIVIuw2dnZyzoOAZrTw2qyMR&#13;&#10;6mSZj+NeBmlXmxSv1m3/AOAxl/mfu3hVKSy3jXM7aqk4fi/8j8HK/rL/AODbrw+tt+y18RvFzD59&#13;&#10;V+K97CrY6xWOm2ESjPs5kr+TSv7H/wDg3hsFtv8Agnq2oAYN98RfFNyx9dl2IR+kdfNZ5K2Cqebi&#13;&#10;v1/Qz+g/hFPinEVX9mk/xlFH7o0UUV+cn+rQUUUUAfyq/wDByhoCx+K/gX4yRcHf4r0WRh3E0Nlc&#13;&#10;ICfYwtj6mv5ua/qS/wCDlSyz8LPg1q4AzD8Qr613eguNJuGx+Pl1/LbX6XlUr4Kh6P8A9Kkf5D/T&#13;&#10;OwsafGk5r7VOm/wa/Q/YDxxav4u/4Nxvh7rON7eB/iwF3jnyooNZv7Mj2BFwPzFfgn8WtJfUdb8O&#13;&#10;BMgPqJtpf9pGKuQf++DX9GHwA0uPxx/wbh/HDw6V3v4e8Wa9qUXHKHT9SstVBB57Zz7Eiv59/HDK&#13;&#10;x0HUTzs1m3bPtLG6/wAyK+hyuty15uO6nU/FJr8z6Px2nKOK4azKOrqYW3zUGv1Rk/GG6zolno6n&#13;&#10;m+1CNWH/AEzi/eN/IV513rqPidObnxdptgMbbWzmumHo0p8tf0U1ywttUvpYtM0OB7q/vJ4rHT7W&#13;&#10;MFnmurlxFDGoHJLyMoAHWvocsp8uHprvd/e/8rH4jw5g5fUsLQgrud3bzlKy+9KJ/R5/wbmfsaW/&#13;&#10;xV+N+uftkeOLMTaP4BJ0Dwis8e6KfXruPddXSEjaWsrcqi+jzbhyoNf2qV8efsCfsv6X+xz+yJ4I&#13;&#10;+AFjGi3ekaPHNrsqYPn6xeZuNQlLD7264kfaf7oAHAFfYdfiPEua/XMXOon7q0j6L/Pf5n+wfhhw&#13;&#10;ZTyHJMNl8V7yV5PvJ6v7tvRBRRRXgH6AFFFFAH85H/BzP4im079i3wX4bjJ26x8UtOjlUd0tbC+u&#13;&#10;Rn6NGtfxTV/Z9/wc6aXPcfsl/DnWIwSln8VLdJT6LPpWoID/AN9YH41/GDX7dwUl/Z0Ld3+Z/m99&#13;&#10;Kuc3xMlLZU42/E7D4VQhvEOt3R6qlpCv02sx/pX6rf8ABLLwXa+P/wDgpv8ABvRb9A8Gn6nrHiQq&#13;&#10;3IEulaZPNA31WTaR71+VvwpkX+29ch75tJB9GRh/Sv2P/wCCNNzDbf8ABU34arMQDPo3iqGPP97+&#13;&#10;y5H/ADwpp542qtZrpB/+kH4N4X0IVfEXK4VNuen/AOm0/wAz+82iiivxA/2aPGf2ivjN4f8A2dvg&#13;&#10;R4v+OnillWx8KeHr7XJg3/LQ2sLOkY9WkcKigcksAOa/kY/aQ/4KU6j/AME7f2OrT9ln4P6gLz9o&#13;&#10;L4kx3Hj/AOL/AIqjZZD4c1fxPi7u4ieQdQjjkW3iT/lgkauQGKgfU/8AwcMf8FPfhf4e+FGs/sB/&#13;&#10;Cu5/tbxfrM2nyeLb2zkBt9CtbW5ivUt3cZ3XczRIDEP9XGSWIYha/ih1LUr7Vr+51nV7ia5urqaS&#13;&#10;6u7u5cySzSyEs8kjsSWZiSSSa+Y448QaWRYNYTDx9pi6rTjC1+VW92Ul1bbbjC3vaN+7ZS/r36If&#13;&#10;0OsV4i5rLiPP5fV8kwaftKrfI60k26lOnLTlhFRSrV01yLmhBqpzSpk9xqOr38l3eST3d3dTtLNN&#13;&#10;KzTTzzzMSzMxyzySOSTnJZj6mv7ov+CFX/BH2P8AZs8PWP7X37SunZ+Ier2hk8NaDex8+GbGdSPM&#13;&#10;kRul/cRn5jjMMbbPvM+PmH/ghF/wRma0bSP25v2stK/ekQ6n8N/Cd8pBhB+ePV72Jh98ja1pE3QH&#13;&#10;zGAOwD9gv+Cuf/BUfwp/wTy+Dj6X4Sa11T4n+I7OYeE9CfEiWsagiTU71QQVt4edgPMsgCDgOVz8&#13;&#10;NvD3EYOpKtiX7TG1788nryJ6uN/5n/y8l/26tLuXZ9Nv6YOX8SUocPcOWw2QZfZU4xXJGvKnpCfK&#13;&#10;rWpQtbD07au1WS5vZqn8i/8ABcr/AIKsSfs5+Fp/2Q/2ddSA+IniKxI8RazZyAv4Y0q4XGQRnbfX&#13;&#10;SEiEZBiQ+bwdmf4hB4W0wZO65JJLMTPJlmPJJO7kk8k9zXZax4o8S+PNev8A4heN9QutW13xBeSa&#13;&#10;zrWrXzb7i8vLo+ZLLIeBkk8AABRwABVCv6xyTK4ZfR9jS36vu/8ALsv1uf8AO34r+KuN4hzOVZSc&#13;&#10;KUNIRvsu7831+453/hF9M/vXP/f+T/4qr2l6X/YeqW2t6Jd6jZXtnOlzZ3lpdzQzwTRnKSRSI4ZH&#13;&#10;U8hlII7GtSivYeIn/MfmMM0xMWpRqtNebNTxj4k8a/ERbZfiF4j8Ta8LMu1mNa1a8vvIMoAcxefK&#13;&#10;+wsFG7bjOBnpXM6P8Nb/AMZa9pvgjwfHdXGsa7qVromkW4mlYyXt9KsEC4DHPzuM+2a0q/a3/ggd&#13;&#10;+y2f2hP27bb4n63bmbw/8KLIeJLhjkI+t3e6HS489zHiW4xngxrng4rkxmZPDUJ1m9Iq/wDkvm9D&#13;&#10;7jgLL8dn2d4XAyrSlzyXM22/dWr/AAP7c/2aPgl4e/Zu/Z+8HfAjwsgSy8K+HrLRkI6ySQRATSt/&#13;&#10;tSy7pGPdmNe4UUV/OFWrKcnOTu3qf62UKMacI04KyirJeSCiiiszU53xb4Q8K+PvDV74M8cabY6v&#13;&#10;pGpQNa6hpmpQJc2txC/VJYpAUZT6EV+Per+GPiv/AMEm76Txh8N11rxt+zc83m674QLS6jrvw6ib&#13;&#10;797pDOXlu9Gj+9NaMxe1jBeLcoYV+01RyxRTxNBOqujqUdHAKspGCCDwQR1Fd2DxrpXhJc0Xuv18&#13;&#10;n2f5q6PLzDLI17VIPlqR2kt15PvF9U/waTOZ8DeOPCHxM8HaZ8Qfh/qVnrGiazZQ6lpWqWEglt7q&#13;&#10;2nUPHJG68FWU/wBDg11Vfi/DAf8AglV+0NZ6dZtJH+zv8V/EP2SC2PNv8PvGOoyEosZJHlaRq0jH&#13;&#10;5fuW1x0Co9ftADnkUY7CKm1KDvGWqf6PzXX79mgyzMHWUoVVyzhpJfk13i90/k9U0v4X/wDgs9+y&#13;&#10;Hbfsn/tlv488IW4t/B3xdFz4hsoo12w2XiK3IOqW6gDCrOHS5QDuzgDC1+K/xdsM6FB4giXMmnXS&#13;&#10;SOR18iU7JBx25B/Cv72P+C3H7OSftAfsAeKtV0m2WbxB4A8v4gaBKB+8V9IzJeRqfSaz85NvQkqT&#13;&#10;0Ffwt6lFa+K/CUyQkNFqFgxiPtNHlT+or9K4ezLnp0a8nrF8svl/nF29Uz/LX6UnBUOHuMKOa0I2&#13;&#10;pYn3nba+1RfNO/zPA/cfga/tQ/4NoPjDN4r/AGR/F/wTvpi8ngTxtK1lETkx6drkK3kQA7KbhbnH&#13;&#10;bjiv4ndGuGutKt53GGMQDj0ZflI/MV/Sh/wbKeMbjTv2sPiZ4AMhWDVvANlrHlZ4abT78QA49Qlw&#13;&#10;a9/jDC8+X1oveNn9z/ybPrvo15lPBcWU8O3pUUoP5ar8Uf/V8h/4LR3kt7/wVN+LTTHJin0K3X/d&#13;&#10;TSLbH86/MSwi+1eLtEtD/wA//nke0KE/1r9V/wDguDoj6H/wVP8AiYGGBfWfhzUUPqJdLhQn80Ir&#13;&#10;8tfDIDfEPSA3QRXjAe/lV/Q+Wy/2GnJf8+1/6Qf5I+MblDiTOJPdOq//ACV2PvT9mf4ZxfGz9rT4&#13;&#10;S/B26Xfba/8AEPSkv1xnNlYOb654/wCuUDV/pIV/Ab/wSWsLfUv+ConwfjuQGFvP4ivEB7SR6Jdq&#13;&#10;p/DdX9+Vfk/Fs3ehDpyt/fJr9Ef1X9CbLYUuEqmIS1qVZX/7dSSPys/4KO674i+M/iHwL/wTr8AT&#13;&#10;T29z8Wrq4vPHt/attl0/wDo5jbWCGHKPftJHYxt/01cDnkfpv4Z8NaD4M8OWHhDwtaQWGmaXZQ6d&#13;&#10;p9lbII4be2t0EcUSKOFVEUAAdAK/ML9i3f8AHH9tP9oH9qvUV86z0nX7L4K+DppDu8mx8MRefqph&#13;&#10;/wBifUbpiSOpjwfugD9Wa8bMn7ONPDL7Ku/8Uld/crL5H9SZKvayq41/bbS8oxbS+93l812QUUUV&#13;&#10;5J74UUUUAFFFFAH87H/Bxj+yT/wtr9lvTv2ofCtr5mvfCy7a41HykzLceHtQZIbxCRyRbyeXcDOd&#13;&#10;qrJ0yTX8SqsrqHQggjII6EGv9XLxV4X0Hxv4X1HwZ4ptor3TNWsZ9M1GznUNHPbXUbRSxup4KsjE&#13;&#10;Eehr/PJ/a4/4J4fDD9lT4afFzStW8ReLYfH3w7+Iui6RoWjTPajStR8G+JZWbS9TT9ybh38qOaGU&#13;&#10;iXak8RBzkqP1jgXOIyovCVHrF6ekn+jf4n8afSS8J6mOxdPOcG1H3Zc99PgV013binp5H5i4NJWC&#13;&#10;3h6Bj++uL1/rOw/lik/4RnR2/wBas0n/AF0mdv5mv0Xlh/N+H/BP4g9lh+tR/KP/AAUbMlxbxcyy&#13;&#10;Rp/vMB/OuZ8SajptxpMlpFPC7yPGgRHVicuOwNftV/wQW/Zn+Cfx7/bq1Pwt8XfC2jeJdF034d3+&#13;&#10;qjTNat1u7b7Ub20hjmMcmVLKrMASONxr91v+C637Mv7M3wQ/4Js6/qnwl+Hfgnw3qEvifw3ZRaho&#13;&#10;eh2NndIsupQlwJ4YVkAZVKkBuQcHqa8HEcRUaGPpYPlbcmtdEtX8z984Q8DpY3I5cSLFWhBSlyuO&#13;&#10;r5Ne9lex/Jh+yl+1P8Xv2K/jppn7QXwSnVdRsx9k1bSZ2Is9a0x2DTWN0BnhtoMb43RuAy8iv9E7&#13;&#10;9kX9rT4Ff8FAP2e7b4r/AA0khvtM1OB9N8QeH9QVJLjTrsptudPvoDkZAbHI2yRkMuVYV/mVu6Jn&#13;&#10;cyj6kCvrb9hz9vf4mf8ABPf43w/F74aXUd5pV4Y7Xxh4RluFjtdbsVPvuEd1D96CYDIOVOUZgePi&#13;&#10;ThtY6nz09Kkdn38n+j6em3Z4C+MtXJK6y3H3lhpv15G+q8n1XzPuP/gtJ/wRu1n9jXxJd/tF/s82&#13;&#10;NxffCzVrtpb6wt0aR/ClxM3EUhGSbB2bEMh/1RxG5xtZvwM8G+MfFvw58X6b498B6leaNrejXkeo&#13;&#10;aXqunyGG5tbiJgySRuvIII+h6HIJFf6pXwB+Pn7Pn7e/7Ott8Sfh3NZ+I/CPijT5LHUtMvkSRojK&#13;&#10;m250+/tyWCSoG2yRtng5GVIJ/ib/AOCyn/BGTxD+xRrd5+0D+z7a3Go/Ce/ut1xZxh57nwvNKciK&#13;&#10;cnLPYs3EUx/1fEch+6zfyLx/wDiqmK/tnJr08bTd5RWjm1u0v+fn80dqiv8Aaup/9HX0PPpf5TRy&#13;&#10;leG3iRy4nJsTHkpVKnvRoxltTqP/AKB7/wAOpe+HdldUlGVH+gX/AIJAf8Fp/Bv7bGjWfwK+Ps9j&#13;&#10;oPxVsrZI4XZ1hs/E6RjDT2YOAl1jBltgSc5ePKZVP3+d0jQySEKqgszHgADqTX+QBpeqaroOrWuu&#13;&#10;6Hc3Njf2NzHeWN7ZytDcW88R3JLFIhDI6kZDKQQelf1yfscf8HFEeofst+MPhZ+17I58f6L4L1WT&#13;&#10;wl4rijAh8R3Uds4trW6VABDfFyqhwojmHJ2vw3p+H3HVDiBRwzSp4lfFDZS7yh+cobrdXjfl/N/p&#13;&#10;g/Q4zLwynUzvL5SxOTz1jV+KdC+1Ou1vF7U620tI1OWo4up+KnxI8bL8UPjZ8RPinGSU8TfETxHr&#13;&#10;cLHvFcX8vln/AL5UV8ieKbgX/wAQNRnX7ttBBZA+4Bdh+BNe2+F7JtA8J2drft89vZo9zI3d9u+R&#13;&#10;j9WyTXzjpczXyT6zIDuv7qa8Oeu2Rjtz9FAr+tMqgnVrVI7LRff/AJI/5ZcJjnjs1zPM39uTt/2/&#13;&#10;Ny/KP4mhLIsMTTNwEUsT7Dmv9GX/AII6eB3+H/8AwTL+DuizIY5bjwlFrE6kYPmapLJetn/v9X+d&#13;&#10;LZeGtX8bapY+BfD8bS6hr2o2mhWESDLPcahMlvGoA5yWcAYr/VR+GPgTSfhb8N/D/wANNBAWy8Pa&#13;&#10;LY6JaADH7mxgSBP0QV8x4hV0sPRpd5N/cv8Agn90fQ/yiXtMwx7Wlow/Nv8AJHcUUUV+TH9xBRRR&#13;&#10;QAU10SRDHIAysCGB6EHqKdRQB/mcf8FDv2c5f2UP23viN8FIbc22lw67Jr/hqPGE/sbWCbq1WMjg&#13;&#10;rFueHjoUK9Qa+TvA939i8aXELYC3WkO3/A7ds/8AoJNf1Bf8HOfwJi07xZ8L/wBqDSoCDexXvgLX&#13;&#10;Z1Xg+Xm+03cfUM1yo9c+1fytR3IsPENlenjdDe2xP/XS3Yj9Vr+gsoxX1zARqPeUXf1W/wCKuf5Q&#13;&#10;+OHByy7iDMcFBWhUTnH0a50vlJWO9t4Jbj4Erap9+70zywB3a4fA/wDQq/qL/wCDhuOHRrT9m/wd&#13;&#10;FwLbT/Eboo4AW1s9OgHH/bSv5oPCdit34N8M6Sw3C5u9FtCvqJruFMfjmv6Xv+DkEonxP/Z/s1I3&#13;&#10;R6J4zZk7gf8AEnUH9CK8DHu+MpetZ/8Akh2eHsXHgLjPELeU0v8Ayb/gn88df2jf8G/dsIP+CaPh&#13;&#10;ybH+v8VeK5z751i5H8hX8XNf2r/8ECQB/wAEyfB/vrvic/8AlZu68DiB/wCwy/xR/KR2/QUgnn+Y&#13;&#10;S7Ul/wClI/Zmiiivzs/1FCiiigD+cj/g5MhDfs3/AAvuccx/FSEZ9N+lXy1/KNX9ZP8AwcjqD+y1&#13;&#10;8Om7j4q2WD9dPvRX8m1fpGSv/YqXz/M/yc+m3C3FtJ96Ufzkfv1/wTSsR4t/4IsftYeDZCXK6l4z&#13;&#10;WOPGdol8NWUqkD3fJr+azxbOZfAek6gD9y80ubPsZEB/Q1/UR/wRW0xdb/4J5ftQaLIfkuNY1qM4&#13;&#10;/wBvw3ADX8sWpS+f8GNNuD/z7abJn6NGa97Ln/tdRf34/jFf5HqeMFL2mQ8E1nu4cv8A6Sc34ouP&#13;&#10;tnj/AFR+oto7ezU+6qXYfm1fql/wRJ/ZyP7Rn/BRLwpPqdsbjQ/h9BL491clcxi4tCItMVs8Z+1u&#13;&#10;kgHU+WT0Br8lVl+2azq2oDnz9WuCD7I2wf8AoNf2ff8ABs58CovDH7NXjX9o3UYdt7448VHSbGRl&#13;&#10;wf7K0BDFEVPo9zNcE464HpXqcRYz6rl85LflUV6tWf4XZ1fR64RWYcSYSnUV44eMZS9YxSX3yP6X&#13;&#10;KKKK/BT/AFFCiiigAooooA/DH/g4k8HP4l/4JravrsKF38OeLfD2tkgZ2xi8W2kPsAs55r+D2v8A&#13;&#10;TU/b8+C5/aH/AGKvih8G4ITPc634M1KLToQMlr+CE3FmB7/aI46/zHdMuDd6dBcnOXiUsD1DYwQf&#13;&#10;xzX7DwDiFLBzp/yy/NK35M/gX6XmUyhmWCxqWk4OPzi7/kzrPh5dLZ+PJrVsAXumgr7vA/8ARTX6&#13;&#10;Yf8ABPrxwnw1/wCCiHwR8YzMEhfxr/wj87k4CprdpNYgk+m6QV+VcV4uka/peutwsF2Ipm9IrgeW&#13;&#10;xPsCQT9K+mbvxDqngi8074h6Gpa+8Mazp3iazUHBaXSrqO6C57bvLI/GvZzahzVo/wB9cv5x/Jo/&#13;&#10;kLKM0WW8T5Rmr0SlC7/wy5X90bH+n7X8uf8AwWV/4Loab8DoNU/Za/Y01OC98auhs/EXjWykWa28&#13;&#10;P7uJLe0YZWW/xwzAlbfPeQYT5K/4Kvf8HBT+P/Dk37P37BmoXNlZ31nGnib4gxAxTutxCGksdLz8&#13;&#10;8ZUPtmuvlYMCsWB+8r+TFm+9I5Pd3djk5PLMxPUnqSa/kbj3xBp5K/qWFj7TFy0UbXUG9nJdZ/yw&#13;&#10;+cv5Zf8AVP8ARC+hViuPVHifiaTwuS0/ecm+SWJUdWoS0cKFk+evdNq6pO96kJru8vL+7n1PVJ5b&#13;&#10;m5uJXubq7uXMkssrks8kjtlmZiSSTya/qn/4Ib/8EXLr4oX2kftn/taaVJD4atpU1DwT4O1OHDav&#13;&#10;IuHh1K8jbkWithoIiP3xAdh5YAfI/wCCKX/BEOf40T6V+13+2HpZTwcjLfeD/Bl/GyS6zIpBjvr+&#13;&#10;NsFbMHmKI8zcMw8vAk/qf/br/bl+CP8AwT0+Atz8W/ilKhcKbHwz4as3jjvNWvgoEdtbISAqLkGW&#13;&#10;TG2KP5j2B08PPDzEYPEf2hmF6uOqu+urpuW+vWo+r+wtFrdrp+mf9MzL89wH+pPBLjhchwkVCUoL&#13;&#10;kjiFDSMYpW5cLGy5Vp7Z2bXJZT5D/gov/wAFCfhT/wAE8fghJ488UiLUvEupLJY+DPCMUgS41S9V&#13;&#10;eMgZaO1hyGnm24RcAZdlB/ztPjl8X/id+0X8SfEXxw+NGpNq3ijxJI9xqF1jbFEgXbFa20fIjt4E&#13;&#10;wkaDoBk5JJPY/tMftXfFL9s3406l8e/jdq0N7q18TDp+nwSg2Wj6eGJhsbNM4WNAfnbG6V8u+Sa8&#13;&#10;ObbLGyqQ2VI4Oe1f1rw5w9HL6eus3u/0Xl+b+R/zqeN/jHXz/GLC4a8cNTei25mvtP8ARdDB0XVt&#13;&#10;NbSbZGuIFcQIGUyKCCB0IJreSaGTmJ0b/dYH+Vf3wf8ABMD9kb9kj41f8E2/g74n+JXwx8A67qF3&#13;&#10;4Is0vNR1LQLCa7nki3Qs8k7Q+Y7HZyxYk9c1/I5/wVz+Avws+C//AAUc+I/w3+Heg6doehWi6Hea&#13;&#10;bpOmR/Z7a2W802GWQRRoQFDSFmIAxkmtMu4ho4vFVsMouLhfs9nby7leIngZLJcqhnk8XzQqOPuq&#13;&#10;Oq51ddbaHwNS4I61z/8AwjOkj/VidP8Acmdf60f8I/GoPkXN8hwcYnY/+hZr6Dlh/N+H/BPwX2OH&#13;&#10;e1R/OP8AwWbFzcxWdvJdznCRoXY+wr/QQ/4Ie/sgv+yn+w3ouqeJrUQeK/iE6+N/EZdcSxLexqbC&#13;&#10;0bPI+z2uwFe0jSHvX82X7Bv/AATP+Cn7RfxD/Z2i0zWfEuuXmt+HZvip8YNJv2tZNI03SNNvpLWw&#13;&#10;tE8uBJQ+pXkBj8uSRj5SSHkHj+9GOOOKNYolCqoCqqjAAHAAHYCvzHjzOI8kcJTe7vL5NpL77v7m&#13;&#10;f3r9G/woq5VUxGaY2zk0owtqrNKTfrql5arcfRRRX5ef1qFFFFABRRRQB5X8cfg14D/aG+EPiL4I&#13;&#10;/E60W90HxPpU+k6jAevlzLgSIf4ZI2w8bDlXUEcivjj/AIJq/F74heKfhNrf7PnxzuDc/EP4Na/J&#13;&#10;8PvFF7Ifm1O3t40l0rVgMAlb6xeKQt3kD55yB+jdflP4/WX4Cf8ABWTwR43tF8nRfjl4B1HwRq4j&#13;&#10;OEfxB4TJ1PTp5R0Mj2U1zCh67VPoK9bAv2lKph325l6rf743+aXY8DNF7GvRxce6hLzUnaP3Ttbs&#13;&#10;nLufp14p8OaX4x8Maj4R1xPNstVsLjTbyP8AvwXMbRSL+KsRX+ZHB4Wu/AOq6v8ADfUubjwv4h1b&#13;&#10;wzPxjLaXey2vTtwnSv8AT6r/ADgv2s7GHS/20PjVp1uAEj+K3iORQOADPdtM2Pxc173Ck26deH+F&#13;&#10;/mv1P49+nRlkKmQYHFNawq2+Uov/ACPzY0yL7K95Yf8APtqNzD+Tlv61+8//AAbnXstt/wAFILy1&#13;&#10;T7tz8L9YWT/tnfWLD9TX4UXKhfE2tqP+gpI34sATX77f8G3WhSan/wAFBPEOtKMrpfwtvix9Ddal&#13;&#10;ZoPz2mv07iKV8DXk+sfzR+IeB3NU4vy6a3b5n84Xf5n/1vdv+Dkz4Vy+D/22vCfxVgQi18aeA/ss&#13;&#10;kh73uhXJSQf9+LiHH41/Ppo0otvHOiXLHANxNbH/ALbRkD+Vf29/8HHv7Pl38S/2LNN+N+g2zTX/&#13;&#10;AMM/EkOrXjxjLLo2oKbS+9yqu0EjY6BMngGv4bNWme0t4tXg5exuIr1cdxGcsPxXNfu3CWJ+sZfT&#13;&#10;j1ScP0X4NH+aH0kuGZYbiitK3u4mN16yi4P8T9m/+CWevw+GP+CnHwWv7kgR3es6zpBY/wB680W8&#13;&#10;SMfi4UV/oCXEy29vJcN0RGc/RRmv8yDwn8S9R+E3jbwl8efDG57nwd4l0rxdbeXyzxWU6SSqAOu6&#13;&#10;HeCO/Sv9LHQPFegfEb4eWfjbwfcx3uma5o8ep6ZdwnKTW13CJInUjPDKwNfnnFlFtUKlujj807/+&#13;&#10;3H699CPPIVeGsTgL+/RqNteUkmvxTPz5/wCCPtsbn9hHw746l5m8Za/4n8bTyd5G1zW7y7DH/gDq&#13;&#10;B7AV+nVfmj/wR2lQf8E0vhJpv/LTTfDr6RcjuJ7G6nt5QfcOhr9Lq+fzr/fK/wDil+bP624a/wCR&#13;&#10;dhf8Ef8A0lBRRRXmHthRRRQAUUUUAFfzdf8ABxn+xJqnxj/Z4tP2sfhpA7eIPhyn/FR2sG4HUfDT&#13;&#10;SrLIZVX/AFn9nzAXCgj5UaYjnAP9ItZmt6LpPiTRrvw7r9tDeWF/ay2V7aXCh4p4J0KSRup4ZXUl&#13;&#10;WB6g16WT5nPB4mniIfZf3rqvmjweJ+H6OaYCvgK+001fs+j+TP8AJhT/AISW5jEqS2CK4DKyK7gg&#13;&#10;85GSKd/Z+uSf67UNv/XKBB/6Fmv0B/4KOfsY6v8AsHftaa/8E1hm/wCEYvnfxD4DvpASs+i3Tkrb&#13;&#10;7yBuksnzbv67Vbowr4dr+h6GMjUhGpTs1JXWiP8AJDibLcVlWPr5fiKcYyptr4V8mrp7rVHY/CX4&#13;&#10;ofGb4D+ILvxb8GfGvifwtql/Yf2Xeaj4fvDYXMtoZFlMJlh2sE8xVbAI5Aqf4g/FX4wfFu1Nj8WP&#13;&#10;GfjDxPA0izNDr2s3d7GZEOVcpLIV3A8g4yD0rh6KL+9z2172ONcU5kqP1eOJkofyptL7lZfgYS+G&#13;&#10;dCA5tlb/AH2Z/wD0ImrsOlaXb8QW0Cf7qL/hWhRVurJ7s8qeOrS+Ko382fbn7AX7fHxg/wCCeHxj&#13;&#10;HxF+HG7U/DeqyQw+NfBsjYt9UtIyR50GSBFewqSYpBgN9x8qa/0Iv2ff2gvgJ+3B8BbT4pfC26tP&#13;&#10;EXhXxFZyWl5Z3kSs0bMuy5sb62fcFljyUljYEHqNykE/5gNfZn7C/wC358YP+CdfxbPxU+HEjX/h&#13;&#10;6/eGPxn4OnlZLPVrVWA8yPnbFexKT5M2D1KsGUkV8lxJwzHHL2lLSotv73k/Ps/k9Nv6W8CvHOpl&#13;&#10;FSGU5o3LDydk93Bv84vqum6P0C/4LJ/8EP8AXv2W7rUv2nP2T7C51P4byySXviDw7DmW78MbjuaS&#13;&#10;Ifel04c4PLwDhsphh/NlxjsQRkehFf6uH7Kv7VvwL/bg+CVl8YPgzfw6npGowm21HTrpVF1YXJXE&#13;&#10;9lfW5zskTJBByrr8ylkIJ/ll/wCCxf8AwQYvvC0uqftTfsLaT52lfPf+KfhzYJ+8tBy0t3pESj5o&#13;&#10;gBuktRllOTECvyL/ACX4ieGUswqvHYD91jIO7+z7Rrrf7NS/XRS6tS1f/RN9DX6dNPhrCUuEeNH9&#13;&#10;byWrHkhOS9o8PCStySWvtMK07ctnKktIqVO0Ify5WPxO12DwpceEr1zMk8Qt4Ltv9ZCjEBg3XcNm&#13;&#10;cdx+ldfaiFbaNbYgxhFVCvQqBgV4PyrEcgg4IIwQe4IPQ+1bOi63d6LJti+e3x80B/mp7HFfT+Ev&#13;&#10;0g4yl/Y3E37qsnb2jXKm9rVFpyy/vaRf2uV3b/n/APaA/sZqUcLW4/8AAymq+Frfvp4Om+fSST9p&#13;&#10;hJJv2lNrVUk3JXbpuakox/c7/giB+zxeftAf8FGPCepTwCXR/h5bT+PNXdxlBNAPs+npz1Y3UqyA&#13;&#10;ekZPav8AQor+cv8A4Nsfh38GdA/ZC1r4leFNd0jWfGnizX5J/F1rZsPtejw2WYbDTp0YCQbYy027&#13;&#10;GxmmO0nBNf0aV+mca5h7fGuK2grL82/vej6qx/B/gVwa8l4eoUKq/eTblPyb6PzSVmujugooor5E&#13;&#10;/YgooooAKKKKAPyo/wCC13wPb46/8E2viNpVlB5+o+HLGHxtpePvrNoUq3cmz/ae2WaP6ORX+c74&#13;&#10;jvo00WLWIPmVZIplI/uuMfyav9ZPxp4U0vx34O1bwPrgLWWs6ZdaVeKMHMF3E0Mg54+6xr/KT+LX&#13;&#10;gLU/hrq3iv4Uayuy98K67qXhy5XB4k0u7e3OM84wnHtX694bYvmpzoS+zJP5S0f5fifxb9KnIUsb&#13;&#10;lmZJfE/Zy++6/Nn0D8Mx+88BL2PibwuPwOo2tf0j/wDByfEifF34DTqMM2keNo2b1CtpBA/U1/Nt&#13;&#10;8OZI4f8AhBZ5DhI/EfhiRj6Kmo2xJ/Sv6YP+DlGzDeNPgNrAxgL4wtR6/vYtOk/9p0Yt2xlH/uN/&#13;&#10;6Qfg/h5TcvDfi9L/AJ+X+5o/nCr+1X/ggO27/gmT4QHpr3idfy1m7r+Kqv7Tf+CALM3/AATO8Lg9&#13;&#10;F8S+KlH0/tm6rxeIF/sMv8UfykbfQUf/AAvZgv8Ap0v/AEpH7R0UUV+dn+ogUUUUAfzq/wDByO+P&#13;&#10;2XvhxH/e+Ktnz/u6demv5Oa/q+/4OSyR+zR8Mh6/FW3/APTZfV/KDX6Rky/2Kl8/zP8AJz6bj/4y&#13;&#10;2kv+nMfzkf0v/wDBBS1W8/Yu/aIt5c7JfFeowsR6Hw/bA/oa/kjupfL/AGf7K4P8Gl2T/wDfJT/C&#13;&#10;v68P+CEBTTf+CfHx+8REc/8ACb+IWyehW28O2BHv1LV/IVqilP2d7ZP+oPafrsNe7lTvjav+On/6&#13;&#10;SfS+LFO3DfA8Hv7v/tp53YXMtv4YF8qlpJEeVUUZZpJmO0AepZgBX+oF+wd8DYf2a/2Nvhr8EViW&#13;&#10;KfQfCGnwaiF/i1CWIT3rn3e5kkY/Wv8AOn/Yc+Db/Hv9rL4SfBHZvi1vxdpf24YyBZWB+3XbEd8Q&#13;&#10;wMcd6/1DAMcCvO8ScX/Corq3L9F+p++/ROyNKlmOaNfHLkXotX+LQUUUV+Vn9ghRRRQAUUUUAIQG&#13;&#10;BVhkHgg1/me/8FFP2eb39ln9uX4lfB2SExWA8QTeI/D5xhX0rXGN7Bs6cRtI8JxwGQjtX+mHX8lf&#13;&#10;/Bz34B+DVro/w9+Nw1zS7Tx/YzT6A3hwuDqGr6FP+9MqogLBbOcZVpMJiVwDuOD9pwRmaoYqUJu0&#13;&#10;ZLV9FbW77Le72V7s/DfH/gOtn2R+ywdNzrwlFwileUm3y8kVu5SulFLVuyWrP5MNZS3k0qeO6cRo&#13;&#10;YyN5/hP8J+ucYrmvE/xQ17xPpFvo4/0e3SFEudp+e4dQAxY9lJHQde+a4vVdXvNWn826bCqcxxL9&#13;&#10;1f8AE+9Q6bpupa1qMGkaPbz3l5dzJbWtpao0s080jBUjjRQWZ2YgAAEkmvx/xU+kBPE1VknCidSp&#13;&#10;J29pFXd3pakur/v/ADj0kf6V/QJ/Y6ZXkOCpeJPj1GFOGHXtoYSq0oUklf2mLbdtLJ+x2TS9o73p&#13;&#10;me7pGu9+AMD8+g/Gv65/+CMX/BCm5159J/a1/be0hobJTHqPhD4fagg3XPR4r7VomziPo0Nq3LcP&#13;&#10;KMYQ/Q3/AAR0/wCCENt8H5NM/ah/ba0y1vPFQWO+8M+BbpUnt9FfO9LnUFIZZL1cKUjBKQHrmT7n&#13;&#10;7fft8/8ABQD4G/8ABPf4NzfFD4s3ButQud9v4c8LWLr/AGjq92Bny4lP3IkHzSzNhI16ksVVuDw4&#13;&#10;8MVlc41qq9rjJ9U7qF91F9Z/zT2W0esn9r9NL6dNTjSlVyHIZPCZLR0d1ySxKjs5x0cKCsuSjZOW&#13;&#10;jqpaU47v7bv7bvwP/YE+CU/xa+LtwcsTY+HfD1jtN9q9/tzHa2sfAGAMyOcJGgLMegP+eL+1t+1j&#13;&#10;8aP24fjTefHT483Mcl5IjWmi6HaknTtE07cWS0tUbr1zLK3zyNyxxgCr+1J+1j8aP22/jDdfHz45&#13;&#10;34ub66j8rR9Itmf+ztEsD8yWllG5JVecyOfmkclmPTHz7X9X8OcNwwEOaWtR7vt5L9X19D/nl8b/&#13;&#10;ABvrZ/WlgMC3DDQfo5tdX5dkZs2j6Tcf6+2gf6otU28MaEwwLcL/ALjOv8mreor6hVpraTP5+hj6&#13;&#10;8fhqNfNnp/gD46fH74T2cGnfCv4geOvDVtajbbW+h67eWkUIBziOOOQKoz2AriviX4z+Jvxi8aXP&#13;&#10;xH+KPirXfEGv3kEFvd6xrMwu7uaO1QRwrJLICzbEAUZJOKxaKiNlLnSV+9j1KvFOY1KP1eriZSh/&#13;&#10;K22tNtHdGAbDXk/1N+rf9doFP/oJWoLu48RadavdzyWDpGpZiVdOPwz+FdNX61f8EYf2Gf8Ahtb9&#13;&#10;ry01fxpZG48A/Dl4PEfibzlJgv78NnTtNJwQ26RfPlU9YoyvBYVGKzCNClOtVtyxV3ov6u9kezwV&#13;&#10;keKzvM6GW0IRbm9XyrRdXolsj+oL/ghj+w5qf7Hn7G+n698RIHTxv49SDxBraXGTNp9iyltP0zn7&#13;&#10;ot45GkdBgLNLIOetftJRRX87Zjj6mKrzxFTeTv8A16H+tmS5RSwGEpYOgvdgkl/n6vdhRRRXEeoF&#13;&#10;FFFABRRRQAV+X3/BTUDw63wJ+LUfEnhj9oPwjGX7rDr7zaHNk/3St7zX6g1+X3/BV5ft3wV+Hvhq&#13;&#10;H/j41b4+fDWzth33L4gtp3I/3Y4mY+wr1Ml/3qmu7t8no/wPD4k0wNZ9Urr1TuvxP1Br/Nr/AGkN&#13;&#10;dg8WftZ/GHxNaNvivfiv4p8l+zJBqMsCkfhHX+gr+1V8dND/AGZv2cPGvx68QyxxQeFvDl7qsfm8&#13;&#10;iW5iiP2aEDu0sxSNQOSWAr/NZj1W/wBG8Fz+JfETu99LHcavfu5y73d27Tybj3YyPjPc19Lwlh5O&#13;&#10;nVkl8TjFfi3+n3n8YfTkzeLyzLcqpu9SpU5reSVl+LPBref7ZqWqagOk+qXDr/uhto/lX9Wv/BsD&#13;&#10;8LJ7jX/jB8d7hCIYhpHgqyk7O6q9/dD/AIBvg/769q/k/wBMUaVoiSXhAKRNPOe2Wy7fqa/0Nv8A&#13;&#10;gh5+ztffs7/8E7PB1v4htWtNb8YNceOtZjkXa4fV2D2oYdfls1gXnkYr7fjjFqjgZwX2mor0Wv6f&#13;&#10;ifK/Rh4e+s8S1MXFXhh4uz837sfwuz//1/7xviJ4B8LfFXwDrXwy8cWqXujeINKutG1W0f7s1reR&#13;&#10;NDKh+qMRX+Y/+1b+zD44/Y2/aE8S/s0/EZHe40O5LaXfOCE1TRrglrK8jJ+8HjO18fdkV1OCpFf6&#13;&#10;iVfk1/wVZ/4Je+D/APgod8MbfUNAmtdD+JPhmKV/CniOZCY5o2BZ9NvivzNaTPg5ALRP86g5ZW+x&#13;&#10;4Pz+ODrOnVfuT38n0f6P7+h+IeOnhe+JMsTw38eldw8+8fn08z+BL4Wa3G1lL4H1I7pbNWNtv/5b&#13;&#10;Wjnj6lCdp/Cv6wf+CCX/AAUD0vTtJh/4J6/GfUBDf6eZrj4WajePhb/S+ZJNI3tx9oszuaFScvC2&#13;&#10;1QPLwf5Ovjb8FvjF+zp8SZPhp8bND1Hwd4u0uQvDb6im1J1Bx5trN/q7q2k7PGzKR71c0f4haVq8&#13;&#10;cL6xdS+H9Z02ZL+0vYJ2tpra4tzvjurO4BUq6Mu4EHcPev0XO8njiacmtYz101s+kl3X+bWmjP8A&#13;&#10;PfgrinNOCOIZZlChJxl7telZqW+skvXVPo7p2Vr/AN/f/BKm9/4RTwN8Uf2btQBi1D4afGfxZpgt&#13;&#10;2GD/AGZrV62tadKPVHhvSqn/AGDX6n1+Ff8AwQq8PftFeLPg94y/a5/aXuJbnWvirqulTabc3NqL&#13;&#10;O4v9I8P2C6bZ6lNCoUB7xVL7gB5gAl6OK/dSvyHP6ahjKsb3fW217Lm/G5/qjwbivbZZh6qi4pq8&#13;&#10;U1Z8t3y3XR8trhRRRXjn0wUUUUAFFFFABRRRQB+Sv/BYz9gE/t2/stz2/gmCP/hYHgtpvEPgmbAD&#13;&#10;3Myx/wCkaaznGI71FC8nAlWNjwtf56sUjuGWaOSGWOR4Z4JlKSRSxsUkjdSAVZGBUgjIIr/WUr+I&#13;&#10;n/g4L/4J2XfwJ+Jy/to/Ba0S28JeNNQW28a2kEGYNK12RQI7wKuAkN/jDnoLgZPMoFfpnAed6/UK&#13;&#10;r31j69V8915+p/Jn0mfCv+0MMs8wa/eUlafnHvprePz09D+eWiv0r/4JY/8ABNa6/wCCj/jvxl4S&#13;&#10;1rx1c+EYfCem2F+J7HSYb9rlr6SRNhEk0WzaI855znoK9q/4Kuf8EjfDX/BOn4Y+DfGfhz4g694n&#13;&#10;uvE3iWXQ7iO9sbayihijtJLjenlM5LFkA5OMGvv5Znho4pYN1PffSz7X3tbbzP5Qw3g5nFXJ5Z8l&#13;&#10;H6uk5c3NrZOz9219/I/GvBPSjBHWueHh/P8Arr2/f6y4/kBSjwzpZOZfPk/66TSEflmvS5Yfzfgf&#13;&#10;m/saC3qP5R/zaNea7tLcbriWOMersF/nXL+INU02+0w2dnPHK8ssUeIjv6uDyRkdq/pA/wCDc39l&#13;&#10;v4BfHD4q/FW/+MPgzw74pg0PSdAXS4/EFjFfx2s9zLdtK8azq4DOqKGOOQBX6Tf8HDPw2+Dvwc/4&#13;&#10;J/aRoXww8LeG/Djat8S9Bsyuhaba2BeKGO5uGU+RGhI/dg189V4kpUsxhgVBt3WuiWqT8z+heHfA&#13;&#10;n23D/wDrPLF2jGMpqPLq+VvRu/Vo/mT/AGAP2kf2m/2Yv2pPDep/snul5rfizWbLw3eeEb6fydK8&#13;&#10;RC4fbFb3WSFjkzkRXH3oic52llP+gf8Aslftj/Db9rXwvey6FBe+H/Fnh64Gm+NvAOvr9n1vw/qI&#13;&#10;A3Q3UBwWjbrDcIDFMmGU9QP8/v8A4Jq6Sda/4KL/AAPsgMhPiLp94R14tVkm/wDZa/er/gun8WPi&#13;&#10;F+zd+3z8J/i9+zbqEXhXxpF4J1S71TVbWFCusWyXkMcFnqkYx9qtgEkAWTO3dlCCAR4PFWX0sVia&#13;&#10;dBpRk4t83pfR91po916aH6Z4HcaTyThLEZxjqrlQpVLOO9ovlV49U03drZrs7M9y/wCCuf8AwQe8&#13;&#10;M/tKnVP2jv2P7Wy0T4hurXWr+GB5dtpfiOTO5pFPypbXzZJMh/dzH7+1iZK/hz8Z+DPFvw68Wah4&#13;&#10;D8e6bfaNrek3L2eqaTqULQXVrPGSGSSNwCCCOvQjkEgg1/pGf8E2/wDgq38JP289E/4QzXI4PCPx&#13;&#10;P02DfrPgu6nDfaUQfNeaVI2DdWpwScDzIujjGGaX/gpT/wAElP2fv+CifhV9T1ZI/DHxAs4PL0fx&#13;&#10;xp8CtOQg+W3v4wV+1W3QBWYPH1Rhyrfzz4heG2Hza8MUvZYiK92p0a6Kdr80e0leSW3Mkor/AGE+&#13;&#10;hz9OfNOBI0vqVT6/lFV8zoqSvC+sp4eTaUJX1lSk1Tm7v93OUqj/AM7b9nv9oz41fsq/E+y+MPwD&#13;&#10;8QXvh3XrI48+1bMN1ESC0F3Af3dxA+PmjkBHcYIBH9zX/BND/gvd8C/2uk074S/tDtYeAPiPNstY&#13;&#10;BPKU0TW5sYBsriTiCZz0tpmyTgRvITgfxS/tffsV/tDfsO/FCX4W/tA6JJp07s7aVq9vul0vVoF/&#13;&#10;5bWVyVCyDH3kOHQ8OqnivlPofoQfxByP1r8ZyjjjN+F68cpz2i50l8Ouqj0dKe0o/wB13julyO7P&#13;&#10;9OPFD6L3h745ZVLjfw+x0KGMqfFOKahUmlrDF0dJQqrZ1Eo1UmnJVYKMT/YPor/Pp/4Jy/8ABfX9&#13;&#10;oj9kKKw+GHx5F78SPAELJBEt3PnX9Jg6ZtLqT/j4jQdIJ26ABHQcH+3T9lb9s39m79tHwFH8Qf2d&#13;&#10;/E9hrluI42v7BXEeo6dI4/1V7aMfNhcHI+YbWxlWYYNf0FlOaYTMMP8AW8vqqpDq1vF9pR3i/XR/&#13;&#10;ZbWp/i/4peEvEnBOaf2PxTgZYeq78r+KnUS+1SqL3ai6tK043SqQg9D6iooorsPzwKKKKACv85H/&#13;&#10;AILWfCRfhJ/wUb+LGj2qbbbxE1r40tFH/UXtd0+PXNzHKT9a/wBG6v4mv+Dmn4bjQf2s/AHxNhTb&#13;&#10;F4p8A3mjzNj71xo12Xzn/rleIMe1fc+H2JcMc4X+KL/Cz/Rn4B9JTLFX4ZnXtrRnCX42f5n4XaFe&#13;&#10;iy8BaDqva1k0q7P0huIn/pX9UX/ByFapL4c+Aut4Of7c122B7Ym02KTH/kMV/JoJ2HwEW5XO6HRg&#13;&#10;34xf/qr+tf8A4OHXOo/s7/AHXwOH8XSAnrj7RoczgZ/4DX0+YxtjKP8Aiqr/AMlR/HXhNLm4H40w&#13;&#10;76Nv8/8AI/mXr+0v/g3/AP8AlGf4Y/7GbxV/6ebqv4tK/tU/4IDLt/4Jk+ET66/4ob89au68PP3/&#13;&#10;ALBL/FH8pB9BRf8AC9mH/Xpf+lI/Zyiiivzs/wBRAooooA/nM/4OS/8Ak2n4Zf8AZVbf/wBNl9X8&#13;&#10;oVf1if8AByQhP7MPw2lx9z4q2nPpu02+Ffyd1+k5M/8AYqXz/M/yc+m2v+Mtpf8AXqP5yP6af+CQ&#13;&#10;d0fC3/BHn46eLWVU3a348vN7dG8jSYYsn6eXj8K/kh8UxNbfAuC3HUadZRjP/AK/rB/4J/TjQ/8A&#13;&#10;g31+NeuIw3SWvxOuMnjBEUsQ/wDQa/lQ+IKiH4XW1r/fOnwgfVkr28mX+2VH/wBPUvuR9Z441PZZ&#13;&#10;dwTRXSEX/wCmz9jv+Ddv4THx7/wUMbx3Mu638BeCNQ1MNj7t3qjLp8P/AJCaf/Oa/vFr+Tv/AINf&#13;&#10;fh239m/GX4xzx4E+q6L4UtJMdRZQS3c4z7G5jr+sSvi+OcRz5hKP8qS/C/5s/sz6PWUrCcKYPSzq&#13;&#10;Xm/m3+iQUUUV8eftYUUUUAFQ3FxBaQPdXTpFFEhkkkkIVUVRksxPAAHJJr4i/bT/AOCif7LH7Bnh&#13;&#10;B/EPx38Qwx6nLAZdL8KaaUudb1HnA8i0DAhMg5lkKRDBy2cCv4Zv+Cif/Ba/9qL9vCW58EaRLN4C&#13;&#10;+HjOyr4U0a5Y3F9GCcHVLxQjT7gRmFNsIwPlY/NXnZ3nWCyyh9azGr7OL2W8pf4I7v10iuskfqfh&#13;&#10;B4J8Uce5k8r4VwTrSi1z1H7tGkn1q1LNR01UEpVJLWMJWZ+//wDwUy/4OIPhx8FU1D4N/sPyad4w&#13;&#10;8XIZLS+8Yyfv9B0qRTtIt9vF/MOcFWECnB3ScrX8VXxR+KXxF+Nfj7Ufij8Wda1HxD4h1acz6hq2&#13;&#10;qzGa4lY9FBPCRqOEjQBFXAUAYFcCABwowPQV98/sF/8ABOH9o/8A4KEfEEeF/g/p5tNBs50TxD4z&#13;&#10;1GN10rS0YjcN4x59xtyUt4zuPVtq5Yfz9mXFedcXV5ZZlFL2VD7WvT+arPt2ikleyUZS1f8As3wF&#13;&#10;4CeG30fcojxhxljFicfqo1HG8udrWlg6F21JrRzbc+Vyc6kKV1H5S+Dvwb+KP7QPxH034RfBfRL3&#13;&#10;xF4k1aYQ2Ol2C5c/3pJGOFiiQfM8jkIo5JFf3x/8Enf+CKHwz/YVsLT4y/GIWXij4rXFurm8KCSw&#13;&#10;8PeYvzwaaHGTKMlZLo4ZuiBFJ3fcP7Av/BN79nX/AIJ6fDseFfhNYi+168iUeIfGWoxodU1OQYJD&#13;&#10;OM+TACPkgjIRcAnc2XPx3/wU8/4LGeB/2RVu/gX8AFsvFvxXnhaKaASCTTPDAcYW51R0zmUZ3R2g&#13;&#10;O9yPnKLjd+6cAeHeGyqPscAuerJe/UemnVR/kh/5NL7T2iv8mfpifTdzTjfnxme1VgsroPmp4dSu&#13;&#10;rr4Z1mv4tb+VL3Kf2E5J1Jfbv7Xv7a+j/s7XGm/Cf4aaPP49+LfitHTwb8O9JkAuJtvDX2oy8rY6&#13;&#10;bASDNcy4HVU3NnH+df8AtIfH741ftW/FfXPjJ+0Rqjar4mupLrTWRcrZ6bBbyPGLKwhyVht42BwF&#13;&#10;5Y5ZizEk/wBZn/Bu54m1/wCKet/Hb4qfF2+bxN48uvE2j/2j4u1ONH1GW1urN3W2SXGYrVHjJjgT&#13;&#10;EaDGF4GP5Efilox8P/F7xp4eZdv2Lxnrtrt9Nl/Nx+tf0FwlhKWGrV6MVeUVG8u91ey7LbzfXol/&#13;&#10;kf8ASA4srZrw7lubYeq1RxEm1DZcqXuuXeT37LZLdvx/RNb0pNJtori4hicQqpWRgnTjjdjP4V0k&#13;&#10;U8E674JEceqMG/lX94n/AARk+DvwE+On/BLT4W3HxN8F+EvEk9pY6npM02t6TZ30hNnql3EAXnjd&#13;&#10;uAAOvFfzif8ABe39nH4M/Az9uzT/AA38J/C+i+GdH1L4f2Gqf2dodoljbG5F5dRSzCOEKu9gFDED&#13;&#10;oor2MHxHSxGOq4PkcXFy10ezt5HwPHXgOstyVcQRxnNCSjLl5dVz697O1/I/HzBowR1rnz4a04f6&#13;&#10;prlP9yeQf1pP+EfYf6m+v0/7ahh+oNfQ8sP5vwP579jQe1V/Nf5NnQUV+9P/AATT/wCCJHhX9vf9&#13;&#10;lWD4+av8S/EHhq/l1/VNHayttNtb23CWMoRHzI8bZYHkZ+lfnh/wUp/Ycv8A/gn7+0jB8BtO8Yye&#13;&#10;KIJ/C1r4kXVL3TI7Fl+0TzQmIxxyyghfKzu3d8Y4rzaGZ4apiZ4SFT343urPpv0t+J+kZx4N5xgc&#13;&#10;rhnNflVCSi1Lm/m20tf8D488OeGfFPjnxRpXgHwHYy6pr+v6jb6NoemQDMl1fXbiOGMegLH5ieFG&#13;&#10;SSAK/wBI/wD4Jy/sV+Gv2DP2WNC+BulvFd6ud2r+LNYjTadQ1q7Cm4lz1KIAsMWekca+9fgl/wAG&#13;&#10;7H/BOq5FkP8AgoJ8b7JXubqOfTvhlY3UG0RWhOy41kI2cPOQ0Vu3aPe44dTX9a9fm/HWdqdT6lSe&#13;&#10;kX73m+3y/O/Y/sb6N3hb/ZGBea4uP76stP7sOnzlv6WCiiivzw/pwKKKKACiiigAooooAK/LL9t6&#13;&#10;9T4gftkfsy/s/wBh++lTxxqvxP1eJefK0/wvpc8cLydgHvbyEJnqVOORX6m1/M//AMF+9L/aQ+DW&#13;&#10;qeF/2vvgPqt7ouly+GNR+FnjjXNNh8y70bTdVuobuK5il5NsJ5IjbvcDBjLKAQXBHucO0VUxShzW&#13;&#10;bUkr93F2/wCB3eh8fx7miwOV1sZODlGnyykoq7cYyTdl10R8if8ABdD/AIKAaT+0P4+h/Ys+DGoL&#13;&#10;d+FPCGqpqHxC1O1bMGoa3aNm20uNhw8dk4824IJUy7F+9Hmv5t/ihraatqEPg21O6OF1u9SI6Dbz&#13;&#10;FF9WPzEegFWdY8b6T4fsR4X8AhLm4UFXuFJkhgLfeklk58yQnk8kk8k1237LX7Knx5/a9+Ikfwq/&#13;&#10;Z00S68Q6pLOraxrUoZdM0xZWw11qV4FKRKOSE5kbG1FY8V+vZRlkMNTjOXuxgtL6esn28vkumv8A&#13;&#10;ljn2cZxxrxE82qUJcz92jSWrjHo2ult76Xeuy1+g/wDgmv8AsX63+3f+1voPwk+zPL4V0iaHxH8Q&#13;&#10;LscRxaPbyqfspfBAlvXxCi9dpdsYRiP9Jq1treyto7OzRYooUWKKNBhURRhVAHQADAFfBH/BOn/g&#13;&#10;n38MP+CefwNT4aeD5Bquv6nIuoeL/FU0QjuNWvwCAduT5cEKkpBEDhVyTlmYn7+r8u4sz1Y2ulT+&#13;&#10;CGi8+7+f5JH+kPgx4arhrKVQqa1qnvTfn0j6R/O5/9D+/iiiigDw/wCO/wCzV8A/2nfCR8D/AB/8&#13;&#10;JaJ4r0zdvjg1e2WV4XH8cEwxLC/+1G6tjIzg18C+A/8Aght/wTE+HvjODxzpfw0tb26tJ1ubO11q&#13;&#10;/vtRsoZEbcpFrczvE4BH3ZFce1frVRXfh80xNKDhSqyin0TaR5OMyDA4irGtiMPCcls3FNr5tENt&#13;&#10;bW9nbx2lpGkUUSLHFFGoVERRhVVRwAAMADpU1FFcB6wUUUUAFFFFABRRRQAUUUUAFeb/ABh+EngL&#13;&#10;48fC7Xvg58ULFNS8P+JNMm0nVbKTjzIJ12kqf4XU4ZGHKsARyK9IoqoTcWpRdmiKlOM4uE1dPRo/&#13;&#10;jE/Yv8bfDf8A4IK/tk/Fr4Rftg3evyabr+k6VN8P9c0rSp7/APtrSoJpys7CAEJJGGEUwOAJVbHG&#13;&#10;CfJ/+C1X/BUr9lj9vb4YeAfA/wABG8TnUNC8YS6peDXNJk0+E20ljNDlHdjubew+XHTJ7V/Sx/wV&#13;&#10;U/4J4eHf+Cg/7PEnhbTjb6f468OPJq3gbXZVH7q724ks5m6/ZrtR5cgz8rbJOSmD/nO+NtB8S+EP&#13;&#10;Fo8IeNtPudI1vRdcl0rWNJvVKT2d5AHSWJ1PdWHB5BGCMg1+y8NfVsxqrHzv7aOktdPhsna2zX43&#13;&#10;8j+L/GXHZrw5gnkOFoxeCrKSjKz5o3vJxbvbR7aarzLtFFFfYn8NH6G/8E6/+Cn3xK/4J2z+Prf4&#13;&#10;Z+ENB8SXfiqfS/MvNcup4EtRYRSgIscABcOZiSdwxgetSft7/wDBWD9pv/goJ4f8OfDb4yaV4O0f&#13;&#10;RdJ8QHxBaW/hqC7WZrmK2lgXzZbmeXcgWZjgKPmwe1fmdovzXeoy+t6Vz/uqP8addZfxFZp2SCeT&#13;&#10;89oFZvK8N9Z+seyXPbfr8Nj9XXiXnUcB/YccRbDxg1ypLblu7u1/i8z9V/8Agi/4bPin/gqP8J7H&#13;&#10;bkWlxrWrsf7v2LS7iQH88Cv0R/4OEdYTUf8AgoL4V0ZOf7N+Eds7+z3Wr3h/9BQV8z/8G9Xh/wDt&#13;&#10;v/gppYaiVyNH+HniHUc4+6ZZLS0B9uJiK7P/AILdeIP7e/4Ki+KrMHI0TwP4a0r2BmSa8I/8jV8d&#13;&#10;msubM/8ADS/OVv1PvMzksN4PYqV/4tW3/k0V+h+WsT6ppet6f4u8L6hfaNrmj3S32ja5pUpgvbG5&#13;&#10;jOVkhlXke4PysMggg1/YB/wTu/4KtfEHxH8Kfh/Z/wDBQbSY/Csvjy0RPAXxRj2r4d8TSBzCttdu&#13;&#10;uU07VGKFjFLsim6xbfuV/HxqM32bTri5/wCecEkn/fKk1/dh/wAE8fgV8Nfid/wSb+Evwb+L+hab&#13;&#10;4g0DVfhvpZ1LSNWt1mgmF1F55JVhwwL7lcYZT8ykHmvFzqpSWFXt48y5kl3V027fho9H5PUw+hBi&#13;&#10;Mxq1cyoUcQ1CCi1F6wbbd7rpddVZp666p/af7Rv7M/wP/a1+F178IPj3oNn4g0O+XcI5xtmtpcfJ&#13;&#10;cWs64khmTqroQexypIP8JH/BTL/ghX8d/wBiia/+KXwXW+8efDGINcPfQRB9X0SEfw6hBGB5sS/8&#13;&#10;/MS7cZMix9/6gtRuf2jf+CTtlNq11ca38Wv2dLQmW5a8m+1eM/AFpwMrJIwOr6VEOi5FzCvTeor9&#13;&#10;Wvg/8Z/hJ+0V8ObL4n/BvXdM8TeHdVh3W+oadKs0TBlBaORfvRyKGAeKQK6nhlBr854g4bw2Mwv1&#13;&#10;fG01WoN6PZxfeL3hPy2fVSif6s+DnjhxBwdnP9q8N4t4XFJLng/ehVgnpGpDSNWnvZq0oXfLKnO5&#13;&#10;/khgggMpBB6EdDXqHwc+Nfxa/Z88f2nxS+CfiHVPDOv2LAwalpMxicqCCY5VOUmibGGjkVkYcEGv&#13;&#10;7hP+Ckf/AAb2/Bb9paXUfi5+yk9j8P8AxxN5l1c6QsQTw7q8x+Y74Yhmzmc9ZYVKEnLRkktX8T37&#13;&#10;Qv7NHx1/ZT+Idx8Lv2gfDWpeGtYgZvLjvY8293GhwZrS5XMNxEcjDxsw5GcHiv5lzzw6zjh2s80y&#13;&#10;KtKdOP2o/HFdVUjrePdq8H9rlvY/3O8Ivpg+HnjDlseD+PcDToYqrZexra0asuksPVdrVL6xg3Cv&#13;&#10;F/w3NR5z+sj9gf8A4OXfC3iFbT4d/t9abFod7hYY/H3h6CSTTpSABm+sU8yaBieTJDvQ/wBxAK/q&#13;&#10;h+HvxH8AfFnwjZ+PfhjrWma/ouoRCay1TSLiO6tpUYZ+WSMkZ55HUHgjNf5EfSvqT9lv9tP9p79j&#13;&#10;HxWviv8AZy8X6l4f3zLNe6SG8/Sb4gYxdWMmYZMjjdtDj+FgcEfW8K+N+DxNqOcQ9lP+eKbg/wDF&#13;&#10;BXcfWF12gj+bvH39ltmeBdTMfDrE/WKer+rVpJVF5UqztGa6KNbkl1lWk3Y/1bKK/li/Yq/4Oafg&#13;&#10;94+Fp4L/AG1NBfwTqhRYm8V6Est9oc8pON0tuA1zaA9Sf3yjuyiv6XPhl8WPhh8aPCsHjn4R+IdG&#13;&#10;8S6PcAeTqWh3cV5bkkA7S8TMAwBGVOCO4FftVFxq0liKE1OD2lFqUX8118nZrqj/ACs4k4dzHJcf&#13;&#10;PKs6wk8NiIb06sXCaXdKSV4vpKN4y3i2tT0Gv5gP+Dnz4fyaj8CvhX8VIULf2J41u9EnYfwQ6zZM&#13;&#10;2T9ZbSMfU1/T/X4i/wDBwr4VPiL/AIJl+JNURNzaF4k8Pa0GA+4I9QjhY/8AfMpH419BwtW9nmNB&#13;&#10;rq7ffp+p+VeKeXfWuHMxod6cn9yv+h/Cjanf8Abtf7ul3qf98NIP6V/WT/wXmvjefsXfs4zSnMlx&#13;&#10;4lsZyT3/AOKcuCx7/wB6v5MdJbd8CdUQ/wANpqa/k8lf1af8F2Xb/hjX9mSHs2rWrn1yvhyT/Gv0&#13;&#10;XNFbG0/8dT/0k/z48KHy8LccL1/9vP5yK/tg/wCCCMXl/wDBMXwQ3/PTVPEco/4FrF2a/ifPHNf2&#13;&#10;+f8ABCm0Nt/wS8+Grn/luusXH/fzVbo185xD/uL/AMUfykdH0EYXzrMpdqUf/Sj9dKKKK/PT/T0K&#13;&#10;KKKAP54/+DkKDf8AsleArj/nl8VtM5/37K8X+tfyV1/Xl/wcc2vmfsQeGL7/AJ9/ix4fH/f2K6T+&#13;&#10;tfyG1+j5J/uNL1l+Z/lH9N+FuKcPLvSj+cj+ij9kGYxf8G3/AMZiPlIsviOhP+9PMP64r+Xf4nDH&#13;&#10;gzTYP719ZL/3ypb+lf04fspy+Z/wbffGuPGPLPj5M+ubktn9a/mG+LE4g8NaQW6fboWP/AIJG/pX&#13;&#10;0OSr/a6lv+fkvyR7vjwualwd/wBeL/dGLP7c/wDg3K8Bt4V/4J0ReK5Y9j+LfHOva8CRgtHFImnR&#13;&#10;n6EWmR7Gv3mr85/+CRvg8eB/+Cavwa0Mx+W7+CLLUJhjBMl/uumJ+plr9GK/Ls/r+0x1ef8Aef5n&#13;&#10;+i/BOXrCZPgsMvs04L/yVXCivGfjd+0R8DP2bfCUnjj47+K9D8K6YiOy3Gs3cduZimCVgjY+ZM/I&#13;&#10;+SNWbnpX8vP7an/Bzvoen/bPBP7Cvho6jLjy4/HHi+J4bQZ4L2umfJNJj+Fp3jHrGR18bFVaeHov&#13;&#10;E4qoqdNfak7L0Xd+Su30R+kcI8I5vxDmEcpyDBVMXiH9ilFykk+sraQj3nNxguskf1JfGn48fBv9&#13;&#10;nPwLdfEv45eJNJ8L6HZqWlv9WnWJWI/giTl5ZD/DHGrOx4ANfyT/ALfX/By9r+t/bfhx+wJpv9n2&#13;&#10;h8y1l+IPiK33XMg+7v02wfiLHO2W5DHp+6XGa/mT+P8A+0t8e/2p/Gr/ABB/aE8V6x4r1Qs5gfU5&#13;&#10;i1varIclLS2XENun+zEijFeG8mvw/irxxw9BOjktPnl/z8mvdX+CD39Z/OHU/wBYfAH9lpiKzp5l&#13;&#10;4kYrkjo/qtCWr8q1dbdnChbXVV2ro6zxz488bfE7xdfeP/iNq+pa9rmpzGfUNW1e4e6uriQ93kkJ&#13;&#10;J9h0HQACuUVSzKigkswRQBklicAAdyTwBX1X+yZ+xP8AtKftt+PB4C/Z38NXesOjhdR1iUGDSdNU&#13;&#10;9XvLxh5ceByEBaRv4FY8V/cl/wAE4P8AghT+zl+xO1l8TPif9n+IXxGiAlTWNRt1/szSpeD/AMS2&#13;&#10;zkDbXU9LiQmT+6I+RXgcP+F+aZ3W/tTiGtKEZ6+9rVmunKn8MbbSkkrfDGSR+0+NP04uBvC/L3wf&#13;&#10;4cYKliMRRTioUko4WhLr7ScP4k76yp025uV1VnTk7n4Kf8EyP+DfL4p/tFNYfGP9sePUfBfgd/Ku&#13;&#10;7Lw0P3Gva1EwDoZAQTY27jGS4E7DhVTIev7bvhp8MPhP+zx8M7L4e/DLStL8L+F9BsytvZWirb2t&#13;&#10;vDGuXkkZupOC0kjsWY5ZmJJNcT+0x+1T8Bv2Qfhpc/Fj9oHxDZ6DpUCsIFmbfd3swxi3s7Zcy3Ez&#13;&#10;EgBI1JGcnC5NfnRpPwe/aK/4Kbz2njn9qmHUPh18EHZLzRfhBZXW3WfFds2HiuPFN3btiO0lXDDT&#13;&#10;YTyDiZyQBX9M5LkGHwuEjRw1NUaEX06vv3nPze210rI/wy8U/F/PeKs6nmuf4uWMxk1ZX0jTg3dR&#13;&#10;jFe7RpJ7Riryau+ed2/jP/gpl/wVl+NGr/AzWdX/AGBLG4TwJa67Z+EPEPxycCO2N5fzC3Nt4bSU&#13;&#10;A3TxsSst6FaGM8R5fDD+WfTtMg01ZWVppp7mZ7q8vLqRprm5uJDukmnlclpJHYkszHJNf2g/8F0v&#13;&#10;h94X8L/8EpfEPhzwZp1lpWleG9V8Lzadp2nwrb21rDb6tbRqkUUYCoqhsAAAV/Gg33j9a/Rcoq0n&#13;&#10;hF7CHKuZrzdkrNvq9fRdD/Jr6bWIzCnmuBw2IxDlCVNy5doqXM07L0tq7vzP6MP+Da/W/I+JHx28&#13;&#10;LMR++tvCGpovOflTUImPp3Ffzo/tz+HB4P8A25/jR4ZUFUtPijr/AJQP/PKa6aaM/ijg/jX7j/8A&#13;&#10;Buxrrad+218RvDTNhNU+GdlfqM/eex1IR/osxr8rf+Cvfh4+Gf8Agp/8Z7HbtW48QadqaD1F7pNn&#13;&#10;MT+LMa9rJpNZlXXenB/dyo+qziSxHhPklb/n3Ll/9L/yO0/YX/4LQ/tYfsP/AAdi+Avw50PwPrnh&#13;&#10;vTNX1G6tY9fhvVvEa+na5lUTW1wilfMkYrlDjPevAv8AgoB+3142/wCCg/xw8O/FDx/4Z0rwzf6P&#13;&#10;4Tfw+0OkXUtzBcot29yJf3yhkIMhXbluO9fCOkfJf6jF6XYfH++i/wCFNvfl8RWD4+9FcJ+gNfWw&#13;&#10;yvDRxEq8aaU2nr6q7PzzH+JWc4rBSyXEYjmocitFpaKMeaNna+ljoKUdR9aSlXqPrWh+UH9Mf/BI&#13;&#10;L/gsT+x1+xb+x/b/AAN+Nb+LE1qHxTrOoytpGiy31qIbuYNHiWNuTgcgDiqvxB+Hvwx/4L1/8FRd&#13;&#10;I8ZfBaXWz8KPCXgrS7b4i6tqFhNpsxMN7czppcImAbzbwMF3D7sYkYcqM/zi/s//AAm+I3x/+Iei&#13;&#10;fBL4Q6e+p+JfE+sy2Gm2yAlIwZD5tzOwB2QW8YMkrngKpr/Si/YJ/Yr+Hf7Bv7OWkfAvwLtu7qIG&#13;&#10;/wDEmvNGEn1fV5wDcXUnfbkbIkJOyJVXJwSfh+JpYbLKtTE0W/bVL210V93a33efoz++/CPGZpxR&#13;&#10;ho5dmNCKwWGcVezvNw2jvbzlp5aXPrjQdB0bwtodn4Z8OW0Nlp+n2sVlY2duoSKCCBQkcaKOAqqA&#13;&#10;APQVrUUV+QN31Z/XiSSsgooopDCiiigAooooAKKKKACsfxB4e0HxZol34Z8UWVpqWnX8D2t7YX0S&#13;&#10;T29xDIMPHLHICrqw4IIINbFFNO2qE0mrM/IK/wD+CD//AAS1v/FbeKm+GcMO+Xz5NMtdU1KDT2Yn&#13;&#10;J/0dLkKqn+6uFHQADiv0y+E3wZ+E/wACPBtt8Pfgz4d0fwxolouINN0W1jtYQe7MEALuerOxLMeS&#13;&#10;Sa9LortxWZ4mtFRrVZSS7ts8vAZDgcLOVTDYeMG93GKTf3IKKKK4T1T/0f7+KKKKACiiigAooooA&#13;&#10;KKKKACiiigAooooAKKKKACiiigAr+Yj/AIL4f8Eqm+NOgSftw/s+6c8njHw5bJL400Swjy+uaVag&#13;&#10;4uo0X715Zx5zwWlhG3OY1B/p3pCARg9DXp5RmtXBV416T1W67rqn/XmfO8V8MYXOMDVwGMjeMl80&#13;&#10;+jXmv+Af5NNtcwXlul1bMHjkUMjDuDVgda/oW/4Lh/8ABKuf9mjxbqH7ZHwAsHf4f+INRa48Y6LZ&#13;&#10;xsR4c1K6bc17Gq5C2FzITv6CCVgANjjb/POGGA4OR1z7V+84DH0sVRjXovR/g+qfmv8Agn+UXiDw&#13;&#10;HjOHsxqYDFrzjLpKPRr9ezMHw980FzN/fvpj+RA/pSL+88Use0VgB+Lvmv2E/ZV/4Iaftu/tNfs/&#13;&#10;+G/j58ONS+Hdtofiq0k1XTYdb1K/gvRC8zqDLHDYSopJUkYc8Yr89/2jv2bPiJ+yT+0X4m+AvxWu&#13;&#10;dGu9d0KHThezaBNLcWX+l24uUVJJooXLBHXcCgwemetdVPMcPUq1KdOonJX0T13sern/AIfZxl2H&#13;&#10;qZnjMM4UpJKMnbXmtbr1V2fuV/wbP+HX1D9s7x/4p25XS/htHZFsdDqGpQuBn3Fsfyr5a/4Kj62f&#13;&#10;EP8AwU3+NF8Tu+y6xpOkg+1ppVtx+G81+k3/AAa6+GxJr3xx8aleVPhfRlb2WO9uCB+Livxx/a88&#13;&#10;TR+Nf22PjZ4siO5bn4p65bKw6EafItjx9DARXw2MlfMsU+0Ir7+V/off+K8lhfCXLKN9atRP8Zs+&#13;&#10;ZvFsph8K6nIvUafcY+vltiv6Pbv/AIOC/wBnP9kT9kP4c/A39n7SpviF410L4feH9Kv5CzWegWF5&#13;&#10;Dp0KTLLdEGW4eKUMrRwoFJBHmr1r+bL4gS+T4J1SQcf6I6/99YX+tfvN+2L/AMG32oah8K9L+M/7&#13;&#10;EN3/AMTV/D1he6z8PNYmOy4ufsqGd9MvJGYrI7gkW8x2Ek7ZF4Q/M8ZSxEcsvgoRlWu+RTbUXZK9&#13;&#10;2ra66XcY95I/Uf2YuXcNVc5xcuMK9ajgHKCqzw8YzqLdrRptQ353CFSol8EG3dfgb+1t/wAFGv2w&#13;&#10;v239Xaf4+eML650vzd1r4X0knT9Ftxn5cWkJCyuoPEkxkf8A2q/qZ/4Ja/sPfFHRP+Cf/wAM/wBq&#13;&#10;r9ibxWfBfxJ1LSLi88R6JrBlu/CfjKOO+nEUOq2m5vs0/lARx31sBKgxkOK/iq8beCvGXwy8VX3g&#13;&#10;f4h6VqOha3pcxg1HSdWt3tbu2kXnbJFIAw45BxgjkZBr/Rw/4Jq/Fn4Sfs2/8EkPg546+NfiLR/C&#13;&#10;2iweB7S4m1HWrlLWLdOzzBV3kF3O7hEBY9ga/EvCzPs/rVMzhmzl7SMqUeRq0UmqrsoJctno9Fro&#13;&#10;7vRn+6H0/vD7w3ynKODP9QqVFYWtDF1Pb05c0puLwqUp125VJSjdr35Nw96NkrxPaP2cP+Cg/hL4&#13;&#10;l+P/APhnH9oLRbv4V/F+2j/feCfEUim31bZu3XPh/UMLDqdqQu4GPEig4eMEGvpT9ov9l74B/tZ/&#13;&#10;D6b4Y/tB+GNM8S6TJuaFL2P9/aysMeda3C4lt5R2eNlPY5GRX8lH/BV7/gun+zD+0j4H1D4A/BH4&#13;&#10;eW/jWBZH+wePPFYl09NOvEI8u90eO3ZL1ZUYBklaSAkgZRl4P1r/AMErv27P+Chei/sdaN8dPi5o&#13;&#10;N98a/hvFql9oF5eeHF83x14fh0t/LM0toQq6vbbMHKOLlMHPmDFfqFGWGr1ZxwVeMa1O3NBSu43v&#13;&#10;bXo9H7snzLzP4IznhDiDKsswuZ55ltRYLEtxpVp0+VVOVJv3HaUopNP2sIum76NWZ+fn7fv/AAbf&#13;&#10;/Gz4OPf/ABH/AGLrqfx54Zj3XDeE7whfEdlH/cgbiO/VR0A8uYjjY5GT/NFrOi6x4d1i68O+IbO7&#13;&#10;0/ULKZre8sL+F7e5glQkMksMgDowI5DAGv8AWK/Z/wD2l/gV+1L4HT4h/AXxLpviPTN/k3DWUmJ7&#13;&#10;Scfegu7dws1vMvRo5UVh6V86ftqf8Ey/2RP28NEeH41+G4k11IDFp/i7RiLPWbQ9sToMTID/AMs5&#13;&#10;1kT0APNflfGHhbleaSlKcPq9brKK0b/v09Ffzjyvq1Jn9v8A0d/2g3GnBdOjg8XV/tXAK1oVZv2s&#13;&#10;I/8ATrEe82ktoVVUjooxlTjt/l3gkdK9t+BP7SXx8/Zi8Ur40/Z+8Xa74S1AOGlfSLlo4JwOdtxb&#13;&#10;NmCdf9mVGHtX7Pftsf8ABu1+15+ziLrxd8AnHxW8MRsXWLS4fI8Q28eM/vbDLLOB03W7sx6mNa/A&#13;&#10;PV9K1Tw/q0+ga/bXNhf2kphurC9ieC5gkXqkkUgV1YdwRkV+C43hbibhapLF4WclDrUptuDXaato&#13;&#10;v7tSKv2Z/rfwl44eD3jdgYZNj4Uq1V6/VsVCMK8HbV0rvWS/5+YapLl/mTP6ov2TP+Dn/wCK3hSO&#13;&#10;28N/tkeD7bxTbBlSXxP4R2WGoqvdpbB/9HmPf93JDxngmv0z/bD/AOClf7CH/BQH/gmt8XvBvwm8&#13;&#10;cabFrs/gi81C38K+I2XStYabTtt9GsdtOw85t0Ix5DSc1/A1SN5RXM+Cq5Y59hX3/Bnj5U+tUIZn&#13;&#10;hVJ80ffg+R7rVxs4v0jyH8m+Pv7KPKK2W47F8F5rPD2pzfsKy9tB+6/dhUvGrC+15uuz6X0O4Evw&#13;&#10;J1iQf8++of8Aj2T/AFr+sH/gvDE9v+yR+zLaNwU1WIMPdPDrCv5LfCxeX4CarGPvOl1GPq2AP51/&#13;&#10;XF/wcLRtp/wg/Z00JiMxarqJKj/pjoyJkD0+av7dzqNsdTX96r/6Qf8AJP4dU+Thfjl/L8JH82kr&#13;&#10;iOJpD0VSx/AZr+6r/gilYNp//BLX4ORyDDS+G5rlvfz765kB/EMK/hH1mTydGvJv7lrM35ITX9sv&#13;&#10;/BKf9sP9jrSv2GPhR8KY/if4Ei1zSPBmnWepaTc6zaW11Bd7N0sLRTSI3mK7EEAda+cz+jOeCtCL&#13;&#10;fvLb0l/mdX0FZ0qWPzSrVmo3hBK7Svq3pc/Z2isTR/EvhzxFbi78P6hZX0TDKyWc8cyEezISK26/&#13;&#10;O2mtz/TJNNXQUUVzPiDxp4O8J27XfinVtM02JRuaXULqK3QD1JkZQKIxb0QpSSV2z8Tv+DiXTmvP&#13;&#10;+CeAvlH/ACD/AIieGL0+wFy0Wf8AyJX8c561/WL/AMF0f2uv2SfH37BPir4WeEfiR4K1fxQ+q6Fd&#13;&#10;6domlatbXt3O9tqVu8gRLd35SPcxyRgA1/J0xyxPvX6TktKcMDBTi170t/8At0/yy+nDOlPP8DVp&#13;&#10;TUr0mnZp6qT009T+g39jwC7/AODdL482z8iJviEQPQriQfrzX8t3xukP/CIaXsPzM+V+pt2X+tf1&#13;&#10;Sf8ABPuBtf8A+CB37RWgbAxhf4ixqvTJbTUnH6tX8pPxpkEvg3QmPId48n6xCvociaWLqOWyqSf/&#13;&#10;AJKj6bxQwE8XLginBX56PKvVxif3i6n/AMFcv+Ce37B37PXgn4WeJ/Glr4j1vw94O0fRpfDvggJr&#13;&#10;F5HLZ2cULLM0Ti3hbcuCJJVbvivwe/az/wCDmv8AaV+JSz+Hf2UPDth8PNNYtGut6v5er63Ih4DL&#13;&#10;G6fZLc7T02zEN0ev5kAgiXy1wACeBRX8G8Q+P9apKSyrCqnf7U/fl6qNlBejU/U/67fCL9k9kGXx&#13;&#10;pVeM80njXG37qinQpadJSUpVp+sZ0r9YnpPxX+MfxY+O/iyXx58afEmteKtZmYs+o67dyXcozn5Y&#13;&#10;xIxWJBnhIwqjsBXm2c9a6Twd4N8XfEXxLa+C/h/peo67rF7IIrPStHt5Ly7mcnGEhiDOeevHHev6&#13;&#10;OP2J/wDg2x/aM+MsVp42/az1RfhvoUoWUaDaql54inUHO2VSfs9mGHdmkkHeMV8rl3BHEnE1WONx&#13;&#10;s2oP/l5VbSt/cWrkuyhFpeR/QHHX0k/CLwZwM8hyqnTjWh/zCYOEHU5u9VpqFOT6yrzjKWrXM9D+&#13;&#10;c/wP4E8a/E3xbZeAvh1pGp69reoyiCx0nR7aS7u53PZIogzH3OMDqeK/qi/4J/f8G1HizxM1l8S/&#13;&#10;2+r86RpzBLmL4faDPm/mBAYJqN/GdsIHRorfc55HmJjB/qF/ZL/YR/Za/Yj8J/8ACK/s8eFbPSXl&#13;&#10;RV1DWZ83WrX7qMb7m8l3SvnrsBWNcnaqjiug/aZ/bE/Z+/ZI8PW+s/GfXEtbzUWMGheHNPja91zW&#13;&#10;bjotvp2nQ7p7iRmwo2rtBI3MvWv6B4N8M8tyqUXhqbr1v55LZ/3IaqPq+aS3Uo7H+P8A9Iv6efGn&#13;&#10;HFOrhaldZbl70dGjNpzXatXtGU09nCCp02nyyjPc9P8AhB8F/hP8AfAln8Mvgt4e0rwzoNgu220z&#13;&#10;SIFghBPV22jLyNjLSOWdjyxJr4T+NP8AwUKm1b4iX37M/wCwtoEfxV+JlqfI1a4hnMXhLwqxJDSa&#13;&#10;7q0YdEkjxxZwhp3Py4TrX4V/8Fof2y/+CkB/Z10PxvqWmH4MeAPGfiF/D1p4Pe5Z/GOpWyW0tyZt&#13;&#10;XuLfaunxSCPb9ktpTLhj5kmPlPcf8ExP+C+H7GvgjwNov7O/xc8DWHwdtrREtbXV/DaNdeHZZNoD&#13;&#10;S3RObyGSQ8tJL5+ScvKOTX6TOeFo140MRWjOvNcyp82rV2r3+27p+7Bt6Xfn/HWB4O4hzDJa2e5b&#13;&#10;l1SOX0J+ynXjC6hJQjOzSu6UVCcX7SrFQ1srtO3F/wDBbj9hrWvhv+wvL+0v+0b4uv8A4kfFu78Y&#13;&#10;6JY3niOcPZ6To9hdNIJdN0TTEcw2trvxukIM0uAztngfhB+xl/wVk/bY/YfvLbTvhh4pm1fwxFKr&#13;&#10;T+DPFDPqGltGDkpb728203dzbug5yQa/rj/4L++MPA3xd/4JG638Q/htrGma9o7eIfDmo2WqaRcx&#13;&#10;3drMn2+NCUliZlOA/IzkHg81/CB8Ivg38VPj54/svhb8F/D+qeJvEF+2LbS9JhM0u3ODJIR8sUS/&#13;&#10;xyOQi9yK/K/EnPeI6eOy6GUOUpTU04WTg+VxfvQfupRUt3bl3utz/Qr6EHhz4XZjwTxVW8QqVKGH&#13;&#10;oVKMliJScKsHUpyX7utF+1cpuGkIuXtHaLhPZ/1WftV/8Fxf2Yv2+v8Agm18SPgv4hsr/wAC/EW8&#13;&#10;0awntNC1FvtOn39xaala3BSwv0VQ7FI2YJLHE2AQNxxn8JYn82NZB/Eob8xmv2Ytv+DerT/2eP2F&#13;&#10;Pib+0R+09qg1rx9o/wAPtX1zRvDeiO40vRbi0tmuBJLOpR7ydFQ54WFT0EmA1fixoson0aznH8dp&#13;&#10;C/5oDX73wu6ryyn9YjGNS751BtwTajpFvXprq1e9pNan/Pd+0kwOSU+J8LPhqrWq4K040pV4xhVl&#13;&#10;FNayUNN2+VuMJONueEJXR+v3/BCLWf7J/wCCmFpp5OBq3w1162x/ea2ubOcD8smvn7/gvl4bPh3/&#13;&#10;AIKheKrortGteFPDmsqcfexbvZk/nbYrT/4JLeKF8If8FP8A4SXUjbU1Z/EHh526DN1pU0yA/wC8&#13;&#10;8Cge5Fe2/wDByt4dXS/27PBniJVwNW+F6RM3q1lqdwMfgJR+dfQZbJxzOn/epv8ACT/yPC4TksX4&#13;&#10;O2vrRqv/ANK/ykfzqWWY/Ed8n/PSKCUD6ArTtVOzVdNk/wCm8kf/AH0h/wAK+sP2OP2LfjD+3N8e&#13;&#10;bv4RfBC88OWer2/hiXXJW8TXNxa2729tcRxOI2t4LhjIGmU4KgYzz2r6d/bV/wCCOv7Xv7Evwci+&#13;&#10;Pfxmv/Al1odpr2n6bLH4c1C9ubsS3zmGNtlxZQJs3HDHfkehr7eeY4eNeNKVRKTS067WPzrLvD/O&#13;&#10;MVhP7Yw+GcqCg7y0srR5X56H5oUx2kBSOCOWeaWRILe3gQySzTSMFjjjReWd2IVVHJJpJporeFri&#13;&#10;dlREUs7scAAdSTX9XH/BCD/glLdS3ek/t9ftJac8TBTc/DLwxfRlXiRwVGtXUbgYd1J+yIQdqETd&#13;&#10;SmODNMzpYOjKvV6bLu+y/rRHP4Y+HOL4lzKGDoK0FrOXSMf830R9+f8ABEX/AIJXW/7DvwnPxl+M&#13;&#10;Vmj/ABT8YWavfJMAzeH9MlPmppkRP3ZiTvu2XG58JyIwT+8FFFfg2Z5jVxdeVes7t/1ZeR/q1kGR&#13;&#10;YbLMJTwWEjywgvv7t+berCiiiuA9gKKKKACiiigAooooAKKKKACiiigAooooAKKKKAP/0v7+KKKK&#13;&#10;ACiiigAooooAKKKKACiiigAooooAKKKKACiiigAooooAxfEnhvQPGHh+98KeKrO21HTNStZbG/sL&#13;&#10;yNZYLi3mUpJHIjAhlZSQQe1f5+H/AAV1/wCCX3iL/gnj4/m8d/DyC7v/AIReIbh/7Cv2Jmk0G8kD&#13;&#10;P/Zd4/XYcH7LM33l+RjvXLf6FNee/Fj4U/D345fDjWPhJ8V9KtNb8O69ZPp+q6Zepvimhf8AVWUg&#13;&#10;MjDDKwDKQQDX0PDnEE8BW5t4PdfqvNf8A/OPEzw2wfEuAeFxCtOOsJdYv/J9UfKX/BL7ww/g3/gn&#13;&#10;d8GPD0ilGh+HeiyOp/vT2yzE/iXzX8Iv/BT/AMWf8Jx/wUg+NfiLcWVfG8ukofRdJt4bHH4GE/jX&#13;&#10;9kXwB+KXjj/gn38SdF/Yi/ah1GXUPAWrTLpPwN+KF8R+9ijXEPhnXJQAkd/bxhVtLhgiXcYCjEik&#13;&#10;H+ED41+Mh8Rfjv4/+IofeuvePfEWsxue8d3qU8iH/vkivueEcNJYvE4h6qWqfRqTb/TVdHofz39J&#13;&#10;jNYx4bwOBWklNKUXunCH5app7NWaP63/APg2O8Kf2T+y/wDEv4izgJFq3xBNl5p6EaVYQhufQedX&#13;&#10;8tUGvv4u1PWfGkp3NrniPWNadj/E17fTTE/jur+tr/gki4+Bf/BDLU/itLiGWfSfHnjHceMvFNeR&#13;&#10;wnPuttGB+FfyB+ALZ7TwRpUMn3vsMTv/AL0i7z+pqVLmxGOn/fS/8BUl/kfiX0oZrC8HcNZd1a5v&#13;&#10;/JV/8kWvFWlya9pkXh2LO7U9S0/TF28nN3dxRDHv81f6fV7qOh+E9AfUtZuLXT9PsLbfPc3UiwW8&#13;&#10;EMa8s7uQqKoHJJAFf5h+qeI5/CGp6D4ottOn1eTTfFOi6kmk227zb02d9FcfZ02q7bpfL2DCsRng&#13;&#10;HpXSft5/8FVv2tP2/wDVZtM+KOqnRvCUdyz2XgXQWkt9Ni2Mdpu+fMu5lHG+Y4BzsRMkV8V4jZ5h&#13;&#10;Msy6jjMfNxgpSWibbbUdF0vpvJxXnfQ/qL9lX4GZ/wAeyzDJeG6cHVc1KUqk1CEKaSTnLeckm7Wp&#13;&#10;wnK7V0lqfrJ/wXc/4KR/8E8/2nNKm+GHwh8JWnjvxlpai3t/ivCz2NrpaK2ZIbWVAsuoqeV2uPs4&#13;&#10;3FkZjX5W/tl/sO/t6/B34MfD74xfHB9U8W/D658G6PJ4X1uymmvNO0CxurdJoNPngYD7CyK4G7Z5&#13;&#10;chyQ7NkD8zLOwGq3UWkqu5rqWO1jQDq0rhVAH1Nf64/hPwFomkfC3S/hjqlpb3WnWeg2uhz2VzGs&#13;&#10;sEsENusBjeNgVZCq4KkYIr884Z4x/wBZMkxMKtN0qMpuC5ZtVLRim7z0v8fw8vJuuVttn+q/jj4P&#13;&#10;0/A7jnIJ5XiIY/GUqH1ip9YpQnh3OpUcFyUHf2dlQ0qKp7e6T9rZKK/yMlJLgnuQc1/oX/8ABuLB&#13;&#10;5P8AwTF0Vzj974w8SSZHf/TSvP8A3zX5h/8ABZf/AIIsfsnfCDwXqv7UfwN8W+HvhjcAyXc/gfxB&#13;&#10;crBpGqSjaWh0dRmaC4b+GFVkiJIAEK8j4Q/ZH/4KxftKfsw/sQaF+yz+zx4e07QNQgv9Y1DUvHPi&#13;&#10;IfbZQNSupJ4xp+nYVA8aOMyXDOhYfcI683hl4S4vK542VOqp0anJyyfuvRybUo66q6+HmT6PdLz/&#13;&#10;AKfP7QnhDi/h3h+pmMXgsXhp1nVov30+aNNRlSmkueMmpWUlCat70LWb/qD/AOCgPwJ/Ys+Edxc/&#13;&#10;te658QP+Gf8A4gqgji+IXheZIbzVWA+W2vdI2yRayjY+aJoGlIGQ67QR+fH7Iv8AwcU+FZbz/hB/&#13;&#10;209JurO0S9ay0/4peH9Nmh0y+tlO2O7v9IZ5buxMn3m8sSoM/dQCv5p/GGteL/id41m+Jvxe13WP&#13;&#10;F/ia5/12u+I7lry5A7JFv+SGMdFSNVUDgCqh568565r93hllD2Psa7dR99reUetvW6/uo/wS4q+m&#13;&#10;jXhmSrcPYJQpJ+9zt/vPNxTtF+esu7P9LH4ZfFX4a/GjwfafEH4Ta7pXiPRL+MS2mp6Pcx3VvIrD&#13;&#10;P34yQCO6nBB4IBr5o/av/wCCd/7Hn7a+nG3/AGg/BWm6rfpEYrbX7UNZavbg9PLvYCkpA7K5ZOvy&#13;&#10;8mv4Jf2Y/F37S3gb4zJafsDXvjCHx3dMrzaN4GjN1bXQDDB1S0cNZeTuwGe5CgeoOK/sQ+GX7Z3/&#13;&#10;AAUT+APgrTtU/wCCh3wUlvrB7dZdR8Y/B2VddfTie2o6HE73QK9Xls2nQZGF4OPCxnD1XDSVTDVd&#13;&#10;9k3yy+SvqvTfsf2F4W+NOG4pwCxOIwFSjy2u5Qbhfo4yS6b30t3PxK/az/4Nfvif4dlufEn7GvjK&#13;&#10;08RWKI8sfhrxmRZ6iMHIjhvoI/s8xx0MscPPBJ61/Ob+0H+yN+0v+yvrLeHv2iPA/iHwrJ8yrc6h&#13;&#10;bFrGYdN0N5CZLeVSeAUkPvg1/p9/s9/tb/s2/tVaCfEHwB8Y6L4kSJc3dnaThL+0PQrdWUuy5gYH&#13;&#10;giSNea9x8R6DovifQ7rQfEVna6hZXULRXFnexJPDKrDBV43BVgfQivyfP/DvJ8bUbxeE9lUX2qf7&#13;&#10;uV/ONnB+fuXfc/0i8Jvpy+I/DOHjQwWb/XsM1b2eKvXjbb3avNGstNl7WUF/JbQ/yrvhTpzar8Pr&#13;&#10;TQ4/mOoa/baeg67jc3cMQHvndX9Vn/Bx/frD4k+AHhX+JLfxXfsM9BBBp0IyPfzTj6Gv54v2e/B0&#13;&#10;Wt/tJ+DPh5bxIkV78fLDTVt0UBRFD4gBKBegUJFjHYV+6f8AwcY619s/a7+F3hvOf7O+Huq6jj0+&#13;&#10;3agkOfx+zV/Ruaz5sfTf/X1/fFL8z/CbKaf1bgfjSslbnrci+TS/U/n28YS+T4U1OX0sZ/1Qivz7&#13;&#10;NlbqggkRGCnPIHJ9a+8/iKbj/hB9ShtEaSaa38iGNBuZnlYIqgDkkkgAV8teOPg78YfhjKIPif4T&#13;&#10;8UeHZcrGw1vSbyxXdjs00SqR6YNfz54+5bnGIwGB/silUm4zm37NSbVoxs3y6rdn+qX+j48ScFZV&#13;&#10;X4zq8Z4/DUI1o4eEI4mdKEalnVlJR9q1GXL7t+113OIs9V1TTHEmk3NzZsOjWk0kJ/NGFd5afGn4&#13;&#10;yWEXkWPi7xVCvTbFq94g/wDHZRXl0k8EUnlSOob0PH86mGG5BX8x/jX8tT4k4ywv7ueJxMPJyqr8&#13;&#10;Gz/php+Evgdmv7+lk+VVr680aWElfzuou56NqHxj+L2qRmHUfFniidSMETarduMf8CkNcHd395qL&#13;&#10;M+pyy3TN957mR5WP4uxNVGKqMsyj8R/jUcMsM7lInDEdcc/yohxBxli/chiMTPyUqr/BMVTww8Dc&#13;&#10;m/2irlWVYfl15pUsJC3ndxVh0EFvEVKIiiL51wBxgiv0dgfzIEk/vIrfmM18UaD8FfjL460O51rw&#13;&#10;T4R8V6tZW1tJdXV/pmkXk9tBBAC8kskyRGNUVVJYlsACvsXw/ci80CxulORJZwtke6Cv6z8CMuzT&#13;&#10;DZNXhmtKcJuq2vaKSbThBX97XeJ/yv8A+kDcRcI5vxlwrjeD8dh8RSp4WdKX1adOcIONaU0n7NuK&#13;&#10;dp3S7H9KH/BHK0PjL/gln+0v8OeWc694qjRG+7svvDdoQB35cPX8i/xSnW++F3hu53YEkMR3ZxjM&#13;&#10;AOc1/X//AMG67/8ACQfDv9oT4euQRJqujz+X3/4mWmXEJP4+TX85v7Gfg/T/ABD+1N8BvA2tWsF7&#13;&#10;ar8U9N0u7s7qNZYZYrW5kVo5EfKspEWCCCDX7hgmvb4pN22f303/AJH8LYjETWE8O8yhFScZJa7N&#13;&#10;pLR+Wlj55/Zu/YR/a9/a7vxbfs++AfEGvWxcLJrBhFnpUQbnc97dGKDGMkAMWOOAa/pI/ZL/AODX&#13;&#10;a5eSDxH+2v42TywUkbwr4EJG8dTHcalcxggDoRDDk54kGK/sHs7O00+1jsbCKOCCJQkUMKhERR0C&#13;&#10;quAAPQV8r/tGftx/stfsqLFafGjxdp9jq10VTT/DVgJNS129d+ES20yzWW7kLnhcR4J71/PfDXh7&#13;&#10;lGAnFZfg+ep/NP8AeS+Ssor1jBNdz/aTxk+m34i8W06kc4zn6rh3vSw18PTs+kpqTrTT6xnVcX/L&#13;&#10;0ND9mf8AYu/Zd/Y98OHw1+zn4M0fw1HIqrdXltGZb+62jrcXkxe4l55wzkAk4Arvfjh+0L8EP2a/&#13;&#10;BM/xE+PHijR/C2jwD5rvVp1j8xuyQxjMk0h7JGrOewNfkj+0D+1b/wAFa/jN8MtS8U/sJ/BRfCml&#13;&#10;xxM9jqvxKurSHxPqUDD/AFthoTyiO3cD5kW+l3NlR5ecrX8ePxV8R/E/xx8X72+/an1DxZqXxEtW&#13;&#10;2X0HxCEsWpWnosFrOFjhix9wQKEx904r9VwXDlTEOVbFVb23SalL5729Xf0P82vFnxyw/CWBVTC5&#13;&#10;dUqXvytQcaa83K35LXe5/RL+0l/wcK2vj7xjY/DP9meO/wDAfg2/vDY638ZvEeiyarc2Nqxx9q07&#13;&#10;QonEhGPuy3IOM5MPFfsR+wT+zd+xjZaeP2nvgz4kT4ueLfEFuP7U+Lmvagms61d7/vRB+EsEUgr9&#13;&#10;lhihCAbGXiv4Q+a6T4U/ED4p/s++OB8Tf2ePE+r+CdfJBmu9ElCwXYUhgl7aPm3uYyQMrKhzXt18&#13;&#10;soyo+xoN0vx5v8T3+7T+6fynwR9M+bx7q8SYNTi37sof8u15Rej9VaT72P6SP+DpmEN+yt8M7nA+&#13;&#10;T4jOmf8Af0q7/wAK/hyJCgsxAHcngc1+6P8AwUQ/4KbfHP8Abl/Zh8M/Bf46eF9Kh17w54xi17/h&#13;&#10;MfD0jxadd2v2O4tWFxYyb5LeQNMrMyyNHtBwBxX7b/8ABIv/AIIlfse6F4O0X9p74meI/Dfxn1yZ&#13;&#10;Eu9Pj0eaO88K6XMVVwqxEFrm5iJ5a4ChTyIVYBq/AvEnwhxOZ47B4jEVVTo04crkvebfPOVoro7N&#13;&#10;O8rJX6tWP+gD6Dv7RDhbhDgLOMNk1P69jcRiXUp09YQjB0KEOetNq6XNGS5IKU21Z8kWpn81vw5/&#13;&#10;Ye/bzm/YN+Iv7RVo2q+E/hDb6Za6tqml6rLLbx+JvJuohFJa6cQfMELsJPtLqi4UhGbJA/fb/ghr&#13;&#10;/wAFNP8AgnH8NfA+n/s7an4Z0/4R+NdQS3gv/El7Kbmw8TXnCrJJqcxMkEjk5WCcrChJWNux/oX/&#13;&#10;AOCh3giHx3+wV8YPBscakT/DbXzBEoAG+3sZZogB2wyLiv8AK63LcRBmUbXUZUjjpXocY8ef2Blu&#13;&#10;BpeydWjzShK826lrRcXzu938WjXLayio2Vub6O/0eoeNOf8AFOKxWLjgsco0a1JUqUYYVSlKtCpF&#13;&#10;0I2sn7n7yM/ap3lOVVykn/rEftY6LbeN/wBk34leH4ik0OrfDzxBaIynckiXOmzoCCvUEN261/m3&#13;&#10;eA5/tXgjR7g8l9Mtifr5Yr3L9hz/AIK+ftdfsj6M3wXs7ibx54F1O2l0lfBWsySzz263SPGV0m5X&#13;&#10;fNAxL5EQWSIn+AE5rwH4bKY/AelQsGUxWiQlXGGUx/LgjsRjBr9N4BzXC5hlksbgpuVOUkldOLTs&#13;&#10;7pp9VpezcezZ/jz+1J8IM84JzXL8i4ioxhiKfM/cnGcZQl8M4tapS5XZTjCemsFdX+sP2Q/EieDf&#13;&#10;22vgl4pkYolv8VfD9tK4/hjvrj7I/wD47KRX6+f8HQXgxrbxz8F/iQq5W6s/EPh93HYwm2uUB+u9&#13;&#10;sfQ1/P3da9c+EdS0bxtZHbNoPiPSNbib+61lexS5/AA1/VT/AMHLnh238TfsbfDr4mWI3rpfxGtM&#13;&#10;SY6W2qabdpnPYF1j/SvrqM+XHYKffnj+H/2x+I+Ak/rvhrn+C605c34KX/trPxH/AOCCvio+F/8A&#13;&#10;gqH4PtQ20a94a8RaE4/vf6KL4D87XNf08f8ABfjw4+v/APBLjx/dIu7+ybvQtYY/3VttUtst+TV/&#13;&#10;HJ/wTL8bw/Dn/gox8FPFd1IsMI8cw6VPK5CokerW81gSzHgKPPySeAOTX9gXjfV9X/4K5eObz4O+&#13;&#10;BZZbb9mrw5qn2bxz4oty0U3j/VdPmDnRtMkwCNKglRftl0oxcEeVEwAZqjiWk6eZYfGPSMEm36Se&#13;&#10;nq9kv0ufufgDjI4vgzEZXvOcqkIr/FFavtFXu3+rSf4Kf8EWf+CTV1+1v4nsf2qP2htOeP4X6Lei&#13;&#10;fw7o90u3/hKtQtn4lkUjJ06B1+bOBO42jKB8/wBy0MMVvEsECqkaKEREACqoGAABwAB0FZXh3w9o&#13;&#10;XhHQLLwr4Xs7bT9N020isdPsLONYoLe3gQJFFEigKqIoCqAMACtmvgs+zypjq3tJ6RWy7L/N9X+l&#13;&#10;j+hPDzw/wXDmXwwOEV3vKXWUu7/RdEFFFFeIfdhRRRQAUUUUAFFFFABRRRQAUUUUAFFFFABRRRQA&#13;&#10;UUUUAf/T/v4ooooAKKKKACiiigAooooAKKKKACiiigAooooAKKKKACiiigAooooA8j+OvwL+F37S&#13;&#10;fwr1f4MfGTSodY0DWrfyLu1l+V0YHdHNDIPminicB4pEIZHAIPFf55n/AAUq/wCCcPxS/wCCanj2&#13;&#10;XT9Y8/Wfh7qs1wfBvjHZxJw0gsNQ2jbFeoM46LMoLpjDKv8ApH15X8bPgl8Lv2ivhhq/wc+M2jWm&#13;&#10;u+HdctWtNQ0+8XKsrDh0YYaOVD80ciEOjAFSCK+n4b4lqYCfK9ab3X6rz/M/LvFHwtwXE2D9lW92&#13;&#10;rHWMu3k+6f4bo/Dr4p2C/s4/8G4g8PufIupfgpplh6Fr3xGsKt+LS3Z4r+SC0gW1tYrVeBHGsYHs&#13;&#10;oxX74/8ABXGy/ax/ZT/ZAt/2N/iQt34z+FNx4w0D/hCviixX7Zp2k6dK06aH4iA2gzQukC2l2qhZ&#13;&#10;o4yJMSDFfgtnPI785r63CUmqLqcylzzlK687fjvddD/Pr6Z2ZuWYZXgFBxVGlZp9729HolZrdM91&#13;&#10;/ZJ0Z/Ef7aPwX0FASZ/ijocgAOP+PaU3H6eVmv6nP+Cj3/BCD9nL9s5dQ+JvwhW1+HvxIuGa5k1W&#13;&#10;yhP9k6tMQSRqNnGQA7tjdcQgSdSwkziv5dP2LfiF8N/hT+3P8IfiR8XdYstB8OaD4lvNa1TVdQJW&#13;&#10;CBLXTbnYTgEkmRlVQoJLEADNftt+1t/wcP67rzXPgz9g3w0otyzwt8Q/G0DJAy9BJp2lhllk9Ve5&#13;&#10;KL6xkHNcGd5VXxSp04wTg4vm5rcjXM9JJ6PbbV+R+xfRI8TMu4O4V/tvE5g8LVjWlKnOEnGqpJJX&#13;&#10;puLU091dW0unpdH8zXjb9j74tfsPftdeDPh1+2PpLeF9OHi7Sbm616TdPpNzpUN7Ebq8tbmNT50a&#13;&#10;R5LKoMin5WQNxX9J/wC1x/wcNeMfF6XPg39g/wAOtptq26JviF42tsORn/WadpRJ3ZHKvdFR6xV/&#13;&#10;Pr8RvGfxH+NnjeT4nfHfxJrPjTxFJ/zFNfm83yV/uW1uoWC3jHZIkUCsPk1xcP8ABmVZTh/q2Dpa&#13;&#10;c0p2bbipSUU+VPVr3Vbmb9BfSh/aX8YeIGZwx0pr2lOjCh7ZwUak4U5VJKTjH3FNupK7iop6e6nc&#13;&#10;1fH/AIo8d/GLxxL8UPjd4g1bxl4lmJL6xr0xmaMHnZbQ8Q20Y7JCigVlAZ4FbPw58IfEL42eN0+G&#13;&#10;HwI8O6v408SSf8wrQYfN8kf37mdisFvGO7yuoH1r+g79k7/g3h8X+Lorbxh+3Z4lOnWrhJh4A8D3&#13;&#10;GGIzkxajqpXJ44ZLUAdcS19FjMRCklLEz5V0XW3lHt9y8z+R+DfBzi/jbFfW+STjJ61ardvk3q/R&#13;&#10;fgfz1eA/DXjn4v8AjaP4ZfBPw/rPjPxJKMjR/Dlu11LGv9+4kH7u3jHd5WUDvX9Bv7Jf/BvL4/8A&#13;&#10;F00Hi79unxImlaeSsn/CAeCLgtPIuM7L7V8KV5wGS1XkZxKOtf0g+Afhd+y3+xB8I5bDwNpnhb4d&#13;&#10;+ENJhae8ucxWNuijlpbq6mYNI57vLIzse5r8JP2yf+DkH4NeBUufBv7FGjHx/q65j/4SrVllsfDl&#13;&#10;u+cExqdl1eEf7Cxx+kjcivHo5ji8XJwy2jZdZPf79o/i+zP7V4X+jtwXwZRjj+JK8a1Va+/8N/7s&#13;&#10;N5a97n7pfCv4J/ssfsN/CebS/hto/hn4f+FtNg8/Ub0mK0QrHkma9vJm3ysMn55pGPPWvxC/bI/4&#13;&#10;OO/gV8OGvPBX7G+kN8RtciJhHiS+L2fhiF8YLJJxcXm09olRG7S45r+VL9p39rz9pn9s3xKPEv7S&#13;&#10;vi7UPECxyGSy0OL/AETRLHJzi2sIiIxjA+eTfIcDcxr5hOoRm6XTNOjku7oj5bW1Xcw+uOFH1Ne/&#13;&#10;lvA9NS9rjZ+0lu97fN7v8Dy+M/pRVZQeD4aw6pwS+OSWi8o7RXr+B7v8cf2mv2gvjx8ZLr9pLxl4&#13;&#10;gax8bmM/ZNW8JW8egNbBSzKsZ08RSOckgvK7yMOGY1+r/wCy/wD8Fu/+ChXwi0PTLjXta0j4o6E1&#13;&#10;sm/TfGUItdSVcYZY9UskV2dSCN08cvTkZ5r8YtI+Geu6vibxVP8AYoDz9ismzKR6SS9vov511fgS&#13;&#10;FPD8ureDlyI7G5NzaKxyfs1yNyDJ/usGH/669zNFhqtH2SjGXJ0srJbaP1tt95/Lk/GjPMFKri8t&#13;&#10;zOTrKSlPrFpuzvfR6uO2m+p9of8ABMjT7n4sf8FBfg3cC38p7/4q6j4wktVbeIls3u7913YG4R+u&#13;&#10;BnGeK+7/APgvH4sTxN/wUtfRI33Dw18MtG011z9yS8u7q8x9SsimvNP+DeHwUPGP7fXh3xC6BovC&#13;&#10;vw98Sa8H6hJ9QuYbCP8AFo55ce2a8v8A+CnXiz/hOP8Agpd8aNbV/MSy17TvDsb+2l6bbxso/wB2&#13;&#10;RnFeJmDvmFRL7MH97n/kfq3E1WWE8K8dWqP3sVi5/Nc7/wDkT5J8A6B/wl3xf8AeDcbhrHxE8Maa&#13;&#10;69ik2qW4cH22g1/pj3VnaX1u1pexRzROpV45VDqwPUEHgj61/l4ah8QdW+GHj/wT450O/m0q50fx&#13;&#10;ZY6yuqW9vHdy2SWMgd7lLeYGOVoVO8IwwxXBr+7fRfDn/BXTRtItda+H3xG+BfxJ0m8tIrzT73xP&#13;&#10;4f1Xw/cXFvMgkicvplzdRMWQghhGoOc7R0rwOJMA50cPN1FG/Na9/Lyt06s/S/oTYqOHyHGJUpSc&#13;&#10;ql3y2dlblWl09WnsmfcXiH9lH9lzxazyeKfhv4C1Fn++99oGnzsfqzwk/rXlN5/wTg/YE1CXzrr4&#13;&#10;N/DhmznK6DZJ+ixgV+Zv7XP/AAU+/b2/4J6+DNL+IH7Vfwq+GOoaVq+tR6DYzeEPF13HLLcyRSTZ&#13;&#10;EN5Ys4jVImZ3IwvGetfVtl+2d/wUMnsINSf9lO7uIbiJZ4ZtJ+IuhXcUkbgMrozQxblYEEHuOa8H&#13;&#10;+z8fCEZxqrlez9pFXt/28j+uv7XyqpVlSlQbnG117Gbavte0H+Z9Faf/AME5/wBgnSpBLY/Bz4bq&#13;&#10;wOQW8P2L/o8Rr1/w3+zH+zb4OkSbwj8PvBGlvHjY+naFYW7LjoQY4VNfnZ8SP2/f28fhl8PNb+KP&#13;&#10;if8AZcl03RfD2l3Ws6rfav8AEXRYFgtLOJppZCsVvMzEKpwqjLHAHJFeT/su/t9f8FJP27PhDY/H&#13;&#10;T9mv4ZfCLSfDepXN3aW9x4u8V39xcRTWczQSpPb2VkroysucHGVII4IpSy7HTpupOquW9r+0i1f5&#13;&#10;SZUM3yuFZUqdB89r2VKSdu+sV+Z+y/xW8OW/iT4TeJfCexRFqHh7UdPKKMDbPbSR4wPZq/zIPh35&#13;&#10;o8D6XDP/AKyGzS3k/wB6H9236qa/uB+OUv8AwVL8E/B3xT8YPjb8Wfg/8PPD3hrQb3WtT/4Qfwvf&#13;&#10;a1dtFaxNIYop9Yuo41dyAi5gfLEADmv4ZfhJql9q/hD7TqgIuvt10bhWAUiSSQytkKABy/QAAdq+&#13;&#10;j4ewThha0lNSXNHa+mkvJLttc/iX6cWIjiMDls/ZyhKMpfFbVNLWybe66pH9In/BuF4sGnftOfF/&#13;&#10;wAxx/avg/QNeRex+wXM9qx/D7QK/HfwHo3jr4Rf8FFdF8L/D7SrLVfEnhT9ojUNM0nRtTuzp9rc3&#13;&#10;kd9crFDNdBJDDGxflxGxA6A195f8ELfFq+Fv+CmWm6TK+xPE3w917SgCcb5rOW2vUX67UkNcb+1n&#13;&#10;4di+Ef8AwXYmjlTZb3fx48C+JoQOMrri2Ykfnt9oeTP0NevhZf7XVSV+aEX914fqcnDU/rnAnCuM&#13;&#10;T/3fFRhfteTj/Wh+tP8AwUt1H/goz8Lf2MvGn7Qn7RXxj0zwQ0cVvpnhz4f/AAcs/s6TahqUyW9v&#13;&#10;Fc69qCtfSiPeZJRbxw70RtpTPH8r37Kf7Yn7Qf7GPxcn+Nnwe1HT77W78p/bX/CW2cer/wBohSSw&#13;&#10;kupwbyFn3MGeCdGOec4Ff0Sf8HKPxZtvGXjT4Zfsm280htrW1vvH/iOCJyuQ+bDTAcd94uWHpt96&#13;&#10;/li1f4eeKdDzLoMn9q2w/wCWE5CXSj/ZfhX/ABwa7eGJ0nglCuop1Lu1klbZLbyvr3Wo/pA+I7wH&#13;&#10;FFPA5fjZU6mHindybTlLXdvlTS0tou29j+2n9jT/AIOF/wBlb47S2Xgj9o6CT4VeKZwsX2jVJRP4&#13;&#10;cupicAQakAPJ3dluUjA6bycZ/VX9o39j39k/9uLwTb6b8cPDOi+KrNoll0rWoG2XturZKyWWo2zL&#13;&#10;NGDnI8uTaepBr/MPiv7O9d9OuFMcw+Wa0uU2uPUFW6j6ZFfa37JH7f37XH7DmpLJ+z54rni0YyeZ&#13;&#10;c+Ddd3X+gXHri3dt9ux/v27xt65HFceYcDxUvbYCo6cl0u7fJ7r8fU+z4P8ApQKcFgeKcKpRejkl&#13;&#10;o1/eg9GvNfcftt+1n/wb/wD7QPwlkuvF/wCx5ri+P/D8SyT/APCI+JZY7TxBbopyIrS9AFveEL0E&#13;&#10;whc4xlicn8JNbh1nwj4uuvh58QNL1Tw14jsWKXvh/wAQ2sljfwkesUoBZfRlyD61/Wr+xn/wcQ/s&#13;&#10;xfGhbPwX+1Jat8LPFEvlwfbrp2ufDd5MxxmG9UF7bJ523Kqqg/6xsE1+unx//ZU/ZT/bh+HsGkfG&#13;&#10;fw7oXjDSriEXGlatEym4hEi/LPY6hbMJY+DkNHJtPfI4rwquaYnCyVPMqL/xK2v/ALbL5WfdlcWf&#13;&#10;Rl4R4toSzHhfExozevu6wv8A3obx+VvQ/wA7gjsa7H4OfFH4wfs1+Mz8Rv2bPFOq+CtZcg3D6Wwe&#13;&#10;xvAP4bywlDW1wv8AvpuHYiv2z/az/wCDfn46/ClLjxb+xjr3/CeaLGDI3g7xXPHba7EuT8tnqAVL&#13;&#10;e5AHRZxG3bcxr8HfEdnr/gXxlc/Df4laTqvhfxLZMUu9A8QWz2d7GQcEhHGJF9HjLKw5BI5r2cLX&#13;&#10;jUg5Yeakuq8v70X09VY/i3ijwx4x4FxaxTjOnyvSrTbcX81+TR/SB8Av+C/nh3xl4Fvvg1+3/wCH&#13;&#10;DobatpU+iyePfCUMl3o0y3ULQPJfWZJuLQkNljGJk542jgfzB/sT/wDBOz9p39vbxxL4R+A2kRza&#13;&#10;bp919m1nxfflotDsF3HDSThSZJHT5khjDSMOdoXLDuiARg/Qg13fwT+MHxs/Zg8Zn4h/s0+K9V8G&#13;&#10;6pI4e8hsGEumagAQdl7YS7oJlOOpUOOoYHmvmM/4IynNaUaeLpfDJTSu+RySa95LW2t2k7XS0tdP&#13;&#10;+0/ow/tOuLeBMRin7X2c8TSdCVeEE6kYOcZ80Yv3VNctlPlk0pSslK0l/Zl/wT6/4IwfsufsJaPB&#13;&#10;4mW2Xxh8RGtHhuvGusxAtbtKu11061JaO0THy7hmVhnc+DtH8RjacdE1vXNAYbTp3ifW9OKngg2u&#13;&#10;ozxYP/fNf1Dfsj/8HEPhO+Nr4L/bv8Pr4Tu2YQjx34Zjlu/D8nYNdW2ZLuzJPUgSx57oK/mi+IWq&#13;&#10;eGda+NPxG1TwXe2upaPc/EjxLdaXqFk2+3ubS5v5J4ZYm7o6yBgfQ16uTYDEYenVhVjaK5eW1uWy&#13;&#10;5tI20SV9la3Y+R+mHxxlvE/D+DznAY36zKVZynNycqkpSi7uo5Nzcm1rKTbfdnmfjiyk1HwbqtlD&#13;&#10;9+TT5xHj++EJX9a/sC/4Kdy2n7Q3/BBWD4q6ficw+DvBfje3kHJzDLZPKwx6xySA+xNfyP3TQLbS&#13;&#10;NcsqRhG8x3OFVcckk9sV/Sh/wTc+Gv7SP/BQn9hj4dfs5/EiyvfBnwD8NaXJpviW/Ehi1j4hfZb6&#13;&#10;Z7awsnHzW2jRxeUtxOMSzuhjjITcR2YlKMaOJlKypTTfp1S7t2St9+mp8T9DnFyr0M8ydQcvbQVu&#13;&#10;13zR1eySvdt/K7sj8jf+CVH/AASf8af8FCfGMHxK+IC3uifCHRr/ADfavEWgu9fuYDzZaa/URqeJ&#13;&#10;7kcJyiZfO3++3wJ4E8HfDDwbpnw8+Hum2ej6Ho1lFp2l6XYRiK3traFQqRxoOgAH1J5JJOam8GeD&#13;&#10;PCfw78Kaf4F8CadZ6Ro2k2sdjpumafEsNvbQRDCRxxqAFAH+PWumr4viDiGrj6l3pBbL9X3Z/f3h&#13;&#10;r4a4HhrALC4Zc03rKT3k/wBF2QUUUV88fowUUUUAFFFFABRRRQAUUUUAFFFFABRRRQAUUUUAFFFF&#13;&#10;ABRRRQB//9T+/iiiigAooooAKKKKACiiigAooooAKKKKACiiigAooooAKKKKACiiigAooooA5Px1&#13;&#10;4E8GfE/wdqXw9+Iel2WtaHrFpJYappWoxLPbXNvKMPHJG4IIP6HkcgV/EP8A8FRP+CR3xd/YeF58&#13;&#10;Wv2bluvEfwomn8y4WaOS+1PwejnkTqnz3Ngp+5NgtEOJcgB2/ukqC6tba+tpLK9jSaGZGililUOj&#13;&#10;o4wysp4IIOCDwRXs5PnVTCT0XNF7xez/AMn5/fdaH5z4k+F+VcUYL6pmNNNrWMrK8X3Xdd09Gf5a&#13;&#10;2heC9Dd4vEGoXDa1dOokivrorIgB5zCg+RB6YGfevQK/or/4KWf8EOda8Gzan+0L/wAE/wDTPtVr&#13;&#10;I0t/4g+E8JCLuOXkuNBJ4jPdrLGG/wCWODiOvHv+CZ//AARx+FH7YvgK3+N/x++Ikerack5t7/4b&#13;&#10;+CXksbnS72JsSWOvXM4W6juIyCslusUXPIkZcGv0CrmdGrS+tSq+4tPNeXKtv/SfM/zRzT6KfFtb&#13;&#10;PnlcpRlDeNRtKPL5R306xS08j8Vfhn4F+J3x28Yr8Of2f/DGteN9eZgr2OgQGWK33fxXd2223tk7&#13;&#10;lpZFr+hr9k7/AIN3dd8Qm08Zft2eKGigIWZvh74JmMUfPJi1DVT88o7OtsqA84k7n+inw14Q/ZZ/&#13;&#10;Yd+D0lv4dtPCPw08FaTH5tzNm30uxQgY8yeZyvmSt03yMzue5Jr8B/2zP+Dkf4ZeFFuvBf7Duhf8&#13;&#10;JpqWHhPjLX0msdCt3BID29uVS5veOR/qU6fM3IryKOYYzGPky2lZfzPf79o/LXzZ/T/DP0feCeCa&#13;&#10;McfxDXVaqtff2v8A3ae79Xfzsfvt4S8C/ssfsO/CGSz8LWXhH4a+DdLQSXU+bfS7NSAfnuJ5CvmS&#13;&#10;Hn5pGZ29TX4Lftlf8HInwp8EzXfgj9ibQv8AhOtSQPD/AMJfrYmsvD9vKON0MJCXN6B1yphQ44dg&#13;&#10;c1/LD+0j+1N+0Z+2D4sPjH9pTxbqfiaZZWltNLdzBo9jn+G006MiCIDA+baXbGWYnmvnVb8T3P8A&#13;&#10;ZmkxS3tzji3tV3bf95vuoPqa+hyzgelF+1xkvaS3e9vm9387ejPE41+lFiKkZYThuh7OC+3JK6Xd&#13;&#10;L4Yr128j6Q/aS/au/aT/AGwvE58U/tK+L9T8TFZvPs9Hdvs+i2Ldvsunx4hjIHG4gue7HJNec/Cv&#13;&#10;4VfFP46+MIfh18DfDWs+LtblZVXTtBtmuDEGOA08gHlQRjBy8rqoAPPFeTanpHiGPWf7F8SN9kDW&#13;&#10;y3SQWj53oSVIaTuQRyBX9Av/AAbm/tB23wY/bT1H4A3pSLSPidoDR2Sk4Ees6GslzFgnr51s06nu&#13;&#10;WVPSvq8fVWGwk6lCKfKrpLRW67eWun3n4nwdl9PiTP8ADUM7x0pOs/iT5r6aK701emmiPxd1b4Ge&#13;&#10;O/DXjfXPh/8AFtJtE1Xw5q1xoms6DCymaG6tyAyyTqWVlYEMrR5VlIKkgg1Npml6d4H8dRadpkSw&#13;&#10;WOrWWxFX7ourXJ6nu6Ek+pFfvH/wXl/Z+k+Dv7dNn8Z9Mj26P8V/D6Tzsq7UTXdBRLaZeOMy2hhk&#13;&#10;GeWKv6V+E/xZ0T+2PBs80alpbJlvYwuQSE4cZHPKFs14WHzOWKdNylaFRLTom/8AKS69tz808VMh&#13;&#10;r5PxTiuH8RUaot8sdrcsrOEntdp2bb10eqH6/wDE/QNJkay0wNqV2OPJtCCin/bl+6v6n2ryhfGG&#13;&#10;tweK/wDhI9c+zwJdafcWJit8lU2o0kW5j95twxnj0FU7COzjtE+wIqRModQgAGCMg1jeLoYpvD84&#13;&#10;m4A2MD77gK+hwmW0YP2ajvo299fy/rU8zJ8iwdGf1eNO/P7rk9Za6aLZWeu1+7Z/WF/wbAeALW1b&#13;&#10;4sfGbUwI4tO0jw34Ut7iQYVESKe/uyG7fM8e76CvwR8R+Orn4r/EDxd8Xr1i8vi7xjrfiRmb+7fX&#13;&#10;sskYHsqbVX2Ar+kP9heJv2Of+Devxz8eJx9k1fxboviXxLBK/wAsjS6kTpGlBG4PzRpC8fu+R1r+&#13;&#10;ZLw3pa6J4fstHX/l2tY4T7lVG4/icmvialRTxGLq95KK/wC3Vr+LR+5fSUrf2dwjw7km0pKVWS9d&#13;&#10;dfnJnG67axa78QbLR7hd8FvpN3NMO3+k/uAPxGSPpX91n/BCv9oi4+OX7AuheE/EN59q8QfDi8n8&#13;&#10;BasJGzN5On4bTpGB52vZPCFPQlSOoNfwueFmGqeLNc18cpHNFpUB9RbLuc/99ua/b/8A4Ib/ALUO&#13;&#10;k/s4ftc+J/Afji/jsfC/j7wdc6rJJO22OPVvC0T3W4Z43PYm4Pv5f0FRxDhfbYZ0EtYJNeu7/Bv7&#13;&#10;jg+irx0sp4ppZVWlaFakoa/z/wARfO8pI8z/AODm39pBPiZ+154e/Z00i587Tfh94dFxqUAOUXWN&#13;&#10;aIlfI/vJaLB1BxuPvX9CX/BBD9rVf2nv2BND8N65cibxH8N5F8D6yrSF5XgtY1bT7hgeQJLYqme7&#13;&#10;xPjpX8A/7R/xu1/9pL4++Mvj34mYteeLfEd7rbA5/dxTSEQRAHkLFCERR2VQK/Yn/g3Y/azX9nz9&#13;&#10;uaP4Q+IbhIdB+K1mvh1/NYhY9Ztd82muOcZlJe36ctKvPFfzJlHHSxPFOOyZyvT5VCn256N3K3lO&#13;&#10;9R+b5Uf9Nnir9FL+yfAThzjCFDlxVKTxGI0950cc4KKkt70VHCxd/hjGo9NT9yf+Dl79rGP4Wfsp&#13;&#10;aT+y/wCHrjbrHxM1DzNRWJ8PFoWkyRzTllHaecxRjPDAP1xXxz/wazftIiDUfiR+yTrVyQJVt/Hf&#13;&#10;h23ZsLxts9SCL0B5tmPqMnmvxW/4LLftZJ+19+314v8AGOjTifw/4YlPgfw00b745LTSpXSa4Q9M&#13;&#10;T3JlkUjAKFevWvJf+CYv7SM37KX7d3w2+L81ybbTI9fi0PX3JOz+ydXP2S6LjOCsauJORwyA9RTq&#13;&#10;8dcvF1LI1L93yOk/+vsrTv680YUn6PuGUfRU9p9HXG8aTo3xk6scdB21WFoqVLlb6xdCdfEru5xv&#13;&#10;sj+v7/g4t+Pr+E/2ZfDX7Mmh3Qjv/iX4iQ6rDG37z+wdE23d0SOySXH2ePJ65I55r+OrwgPsXijx&#13;&#10;FpGAqi9ivogP7tzHk4H+8pFfqp/wVz+P/wDw0d/wUS8YX2nXCXGh/D+1g+HmiNE26NprU/aNSkBH&#13;&#10;Bb7XK0RI7R47V+Vl2w0n4lWs54TVtPktT/11tW8xfzVmFf09k2G9lhFh+rjzP1dpfhFWP+Xf6TfG&#13;&#10;/wDbfFWPwdOV4UIckfWDU5v8JI+1P2I/iEPhL+3d8FfiLJL5EVv8QbLRruYnCra66j6bNuP90LPk&#13;&#10;/hX6J/8ABwP4bPwt/wCCjHw5+Ndshji1fw/oF9LPjCteeGddEnXplYZVz7Yr8NvF0+oWGgy61pG4&#13;&#10;XumPFq9kyEhhcWMi3EZBHIO5B0r+mT/g4X0DTv2g/wDgnZ8Jf2wvDIS5jsruxu5byEAqNM8V6cOS&#13;&#10;R/CbpLYDsCfeqwrSxuEk/tc0P/bo/iz7z6PuL+v8B5rgFrLC1YVkvRxl/wC2s/Aj/gov+1H4h+PX&#13;&#10;7fnxO+MOhS22qaOuuv4W0VGYgPpWhE2sLwSA7QsjrJL02sWLd818+eHfiJ4d8QOtmztZ3h62d58j&#13;&#10;k/7BPyuPofwrwbREjj0e1WM5HkIcnqSRkk/jUevCzGlzT3sayiNCyAjnd0XB6g5x0r62plFCSjSS&#13;&#10;typJNeWiuuv9an4lxtCjn2aYnGYmDVSrNvmW+r0TT0dtuj8z1lNA0nx/4o1a+1iLzrWz2aVZkEqV&#13;&#10;kT55nRhyGDEKD7Vr+A/2cPjH8UfibpXwj+BljceLdb1lbuWw0XdHDdeVZQNcTP58rpFtVFwC5GWK&#13;&#10;qOSAdzwNoX/CO+FLLS3z5qxCSct1Msnzvn8Tiv6QP+Dc/wDZ/l8T/F74ifta6xEDaaDZxfDrw4zr&#13;&#10;kNc3BjvtTlQnoUAgiyOu5gfu14GKzqWGjVqQd4QVkns+i+96u3mdvgrw9V4i4ppZNCbeGinzf4IK&#13;&#10;11e/K5PW66vqfyz+NPB/i/4eeJ7rwB8UNE1Xw5rdqxju9E8QWklldJgkHMUyruXIIDLlT2Jr6a/Z&#13;&#10;Q/bv/az/AGI9XjvP2d/F13Z6UshkuPB+r77/AMPXGTls2TuPJZu8kDRvznNfSf8AwW3/AGgbP9qL&#13;&#10;/goZ4wht2EuieAEj+H+kFW6z6ezPqEykd2u3dAR1WNa/JrRtK8VXN7dWWhL/AGhDZRxvKs7hJQZM&#13;&#10;4RHPDHAzzX0lDlr4WMq8UuZJuL1Wvr69du59jnj/ANXc6xVPI8fKPsZW5m+W9mlvtu7a2TP7g/2M&#13;&#10;v+Dif9m34yy2vgr9qqwb4WeIZNsKarPK154bu5OhIvQoa0yei3KhB0MpOM/sN8bv2a/2Uv24/hvb&#13;&#10;6f8AFzQPDfjnQ7qEzaTqqGO4eNXziawv4G8yM55DwyDJ9a/zAVvrWeZtNvEeGcDElpdpsf8A75bq&#13;&#10;Ppmvr/8AZR/bl/au/Yj1oaj+zn4tu9P05nL3XhTVS9/4fud3BLWLuFic8fvISjjHXHFfHZlwPDm9&#13;&#10;rgZunLotbfJ7r8T+gODfpQycVguJ8Mpxf20lqvOOzXmvxP3n/ax/4N8fjN8M0u/GH7FfiJvGmlRg&#13;&#10;yr4H8XzRwaxGvdLPVP3cE2B91bhYz23k8n8EvFOk+Kvh34um+HfxW0TWPCXiO2JWfQ/EdrJZXQwc&#13;&#10;Fo/MAWZM9HiLKfWv6sv2NP8Ag4u/Zz+Lf2TwZ+1vp5+F/iKQpAusb3vfDN3IRjcLoL5lnlv4bhSi&#13;&#10;gjMp5x+ynxq/Z0/ZU/bm+GEGmfFbQ/DfjnQL22M+k6qnlXLRLKPluNPv4SXibuHhkGfccV4FXM8T&#13;&#10;hZKnmVF/4l/XLL8H3Z08V/Rr4P4voSzHhjEKjUevu6wv/ehvH5WP87AgEFWGQeCD3rzPX/CekaFH&#13;&#10;L4j0O9OhSr88rxAG2lPYSQdGJ6Dbgntmv3F/4KTf8EltJ/YofS9a/Z58dt4mPiPUotN8N/CbxCr3&#13;&#10;ni3UJ5WClNImtUZ7pIs7386FBGgO6UnAr9K/+CZP/BEO0+HWo6V+0n+3Bb2mq+L7Z0v/AA74CBS5&#13;&#10;0nw+45Sa7PzR3l+pwQR+6hI+Xc3zD2FmlGhSWJVX3XsusvLlf4t6ebeh/NvDH0VOK1nsssqSjCkr&#13;&#10;OdRNShy9Fy9W+kZLzPh//glh/wAEYvHH7RdvpP7Q/wC3Ppsuk+DUKX2heAJY3t7nX9rBorrVI3+e&#13;&#10;GyYYK2pw8oOX2pgP/Y/pel6bomm2+jaNbw2lpaQpbWtrbIscUMUahUjjRQFVVUAAAAAcCr1Ffnmb&#13;&#10;ZvUxc+aWiWyWy/4Pmf6a+H/hzlfDWBWByykoreT6yfdv8lsugUUUV5J90FFFFABRRRQAUUUUAFFF&#13;&#10;FABRRRQAUUUUAFFFFABRRRQAUUUUAFFFFAH/1f7+KKKKACiiigAooooAKKKKACiiigAooooAKKKK&#13;&#10;ACiiigAooooAKKKKACiiigAooooAK/N/9pL9g6/8RePJv2m/2OvEEfwv+Lwj23er28HnaH4nhXJF&#13;&#10;p4h05cR3KlsbboL9oi6qxHFfpBRXThcXUoy5qb/ya7NbNepx47AUsRDkqr0ezT7prVPzR/mg/wDB&#13;&#10;QfWP29bz483PhH/goxf+IbjxNbyvPpdhqL7PD8kCsVE+jQwBLN4eSN8abxkh8NkV8OLffabn+ztG&#13;&#10;hlvbkceRajcF/wB9vuoPrX+on+0/+yZ8AP2x/hpP8KP2hfD1pr2lSHzbd3zFd2U+MLPaXMeJYJR/&#13;&#10;eRhkcMCpIP8AGd+21/wRy/aA/YNhvfGnwwtrj4g/C6F3nOqaXbg69osGc51O0iUC4jQdbmAHgFnR&#13;&#10;BX67knF9CvTVLkUZraO0X6f/ACP3Nn8CeOfgdnOElWzjA8+Nju4uXvx736yS/u2Z+Lmk/C7VdSK3&#13;&#10;Hiy68mLr9gsWI49JJuCfcL+devaVo2kaBZi00m3itolGSI1Azjux6n6k159qvxa0CMeR4bV9VnK5&#13;&#10;HkfLChPTzJGAA9wAT+NeY6rf+I/E5P8Awkd1iAnIsLPMcI9nb7z/AInFeu8LisT/ABnyx7f8D9X9&#13;&#10;5/E1TLczx9vrs/ZU/wCW1vuhu35yav8AzGt8VPFHhq7vrGfSpvtNzZTlLmS3G+NIJRtZWkHy5DYI&#13;&#10;Gfyre+HHxO8S/BH4l+G/jX4NZl1Xwhr1l4is9jFfMNnKHkiJHRZot8bf7LGuAl020k099NRFSJ0K&#13;&#10;bEGAMiqmg3L3mlotz/rI8284P95OD+Y5r3KNCEKSgtUtNeqf9M+8yaf1GGHq4Ru9CSs3vvzLZd7/&#13;&#10;AHrU/vQ/4LEfD3RP20/+CXlv+0Z8LFF3ceF7XTPi34dZAHll08Qbr2AFc4JsppGZRnLRhfcfxvwy&#13;&#10;22o2azxkSQzxhlPZkcZ/UGv62f8Ag3l+O2j/AB1/YT1j9mPxji8ufh5qV14dubW4O5Z9B1kSXFmC&#13;&#10;OpUBp4CPSMetfyyfFj4M6z+zT8bvG37NfiDJn8D+JbrR7aQ5xNpzkXGnzLnB2yWssZHp06ivzXAU&#13;&#10;XRdfBvelK684y2/R/wDbx+6fS7yWGaZXlHGOFWlSKhO3S+q+58yPhu1sn0a9vPDchJNhctFGT1ML&#13;&#10;/NEf++TSTeFdc+ImuaJ8MPC0T3GqeJdbstD06CPlpLi8mWGJR9XdRXcfE6x/s3xNY65GMR30ZsJz&#13;&#10;/wBNI/niJ+oJH5V+q/8AwQd/Zluf2iP+Ciul+PdStRceHvhTpzeKL+R/9X/alwGh01M/3xLmYD/p&#13;&#10;iT2r9BlmUaeHeNl9mLfzWn4yPzLwtyeWe5vgIQ/5etOXlbST+9N+h+vX/BcrWtH/AGeP2Hvgr+wJ&#13;&#10;4VkTN7daZFfRwfKj6P4PtI95ZP7st21uwz/EtfzH6/q0ehaJdazKCRbQNKFUZLMB8qgdyzYAHqa/&#13;&#10;RT/gqv8AtJj9qf8Ab+8YeINJuDceHPAij4d+GjxsZrFy+qTpjr5l6XQN3SNfSvjb4FwfDTxR+1t8&#13;&#10;I/hl8XLgweHdc8f6RHrjDG02q3C+XHITjbHNP5cbt/ChZu1fF5bhXGnSpzV3Zyl3u/efztZeqOzx&#13;&#10;0zCPFXiFTynDSXsqbjRT6JL43ftv9x2P7RP7Hnin9h3xv4Q+Hvix7h5/Gvw10bx3cG4/5ZavcBot&#13;&#10;VtUJ7RShDjqA1fK/xR0+8vPB9zdabLPBc2am6jltiyyBArLMoKkE74mZSM/MODwTX9g//Bxr8Cf+&#13;&#10;El/Zw8IftL6TGDefDvxRHaakyr8x0bX9tpOSR2juBbtzwFLGv5OmRJFMcg3KwKsPUHg08vzaVZUs&#13;&#10;b9rr6p/5W+88r6SHCX+qvGUcRhI2hJQqR+Wkl9619T9avh7/AMGwvxD+J/gLRPiR4Q+OHhe40rX9&#13;&#10;JtNY02eHw7cMj215Es0TAi85BVhXzT+3R/wQ98b/APBOL4DzftN+JfjLo93d6dqtjZ6BpmmaRcWN&#13;&#10;9d6lcSgRi3uPtbeW0SB5y204WM98V/Rv/wAG9fx/n+JP7F118DNdm8zVPhV4gn8OJuOXbSLzN7pz&#13;&#10;nnOFSR4V4wBEAOlfiB/wc1ftYQ/E79pbw5+yx4ZuRJpvw7086prQib5X1vV1BEbEcE29qsZx2aVg&#13;&#10;eRX43nOByvIqmIzN4Kkvq15pqEU201ya2uuaTir9L3P99/BzxU8QPFiWUcI0uJMVOjm6jSnF1ZOK&#13;&#10;oyi3XfK3ZqnRVSVno+VLqcN+yj/wbyeLv2xP2fPDH7SHw/8AjV4eSw8U6ct/JZzaDcTT2V2SVurW&#13;&#10;ZxeDdJBMHjY4G7G4DBFW/wBqP/g3S8c/sofs9+Lf2ifG3xl8PXGneE9Hm1WSzi0CeKW6lTAgt4na&#13;&#10;7YLJNKUjQ4PzMOK+0v8Ag12/ayhFj41/Yp8TXIDRS/8ACceEo3P3kl2wanAp/wBhlhlVfRpD2r6S&#13;&#10;/wCDj/4+SW3gn4d/skaPJh/E+sP4y8RIp66XoZC28Tjust5KrDPeEelduQ5TlOY4zD5jRwdO1W1V&#13;&#10;S5I82vvt3t8Sd03/ADI+V8dPHPxD8PsqzvhrNeIcTyZdGphpU/ayUJRgvZwShe3s6kOVxj/JJdD+&#13;&#10;Vnwfpt3pXh22t9Skkmu3U3F7PMxeSS4mJkld2bJZixOWJyepr3z4X/sj+Kv2j/hP8Y/j74ca5I+C&#13;&#10;Ph7S9btbaAEpd3VxdfaL+NsDkxabBKwX1dT2rySeeO3ie5nOEjUyOfQKMmv7Mf8AgiX+zPoPgH/g&#13;&#10;mdBqXxMtYN3xaXU/GPiSO4+QHS9VjMFvDKxxhPsCIx6bfMb61+qYvNnh4yxb1baX3u7/AATXzP8A&#13;&#10;Dv6MPAK4o4gxmIxq5oRpzcv8VROK/Ns/jJhlttRs0njIeG4iDqRyGSRcj8wa/pp/Yf0ib9vj/gg7&#13;&#10;43/ZGcrP4j8F2ur+D7SN/ncz6bKNW0UrnO0NG0MKHsF9K/lv8Kaj4YludY8P+DbqW90rR9cv9O0m&#13;&#10;7nXZLPpsdxILKZ17F4ApPvmv23/4ISftHj4I/twXXwX12do9C+LWjm0t0J/dJ4j0dWmtmOehntPO&#13;&#10;i4+8wQdqeaUJ04VIw+Km1Nf9u6/+k3Z6n0Zc0jknGOJ4fxsvcxKlSfZv7L+a2fmfzY+D7p7nw/As&#13;&#10;oKvDmB0YYKlD0IPQ11GmWH9u+LNO0MjMYkN/cjt5dvyoPsz4Ffcn/BT39mW6/ZG/4KB/EP4YxWy2&#13;&#10;2i67fnxv4VWMYiOm6vI8mxOOkMwkhI7bPTFfKfwlsBcvqHihx/rphZWx/wCmUH3j/wACc/pX22Jx&#13;&#10;0XQeKp7SV1/29/l+h8n4iZfUyXGY+nUVpU20v8UtE16ayXoen+INXTQdDu9ZkUv9mgeVUUZLsB8q&#13;&#10;gdyxwAK/ti+CdnY/8EnP+CNSeKvF0ca674e8FXPifVo1wr3PibXWM0cDMerC6uIrct/dTIGBiv5Y&#13;&#10;P2BvgDL+1L+3P8Nfg3LAtxpVtrA8aeJ1f/V/2ToDJcNHJjtPOYYQO5cZ4yR+zv8Awc1ftFQ2Hgb4&#13;&#10;ffsh6JMwn1vUW8b+IIU4Uadpm6Cyjf1Et07MB0/cc9q/PsTQ+sVsNguknzS/wq//ANt+B+5fRcy2&#13;&#10;OQcK5txfXVpSThT+X+c2vuP5E5dQ1O98/XfEk73N/eSzalqd3IctNdXDNNPIx7lnZia6v4ReJfDk&#13;&#10;GnyWd7N9n1G9uXuXS5Hl+YrHEYjY8MAuOhzntzXnPiKR5LaPTIs77yVYeOydXP8A3zWrcWNldQC1&#13;&#10;uIkeNQAqMOgHTHpj2r9IxNCNSk4T0v28v6/A/nXNMPDF4eaxMnerK7a30667pt7aarc+jtd8M6H4&#13;&#10;jt/s2tW0cwH3XIxInurjDL+Brx/Vvht4i0UGfw3P/aMA5+x3ZCTKPRJejfRgPrWDpGueKvDBWPSL&#13;&#10;j7Xarx9hvmLYH/TOX7y/Q5Fem6V8VvDN6Ps+oiexu+FW0nQs8jEgBYdgbzCScADk+leJGhi8N/Cf&#13;&#10;PHtv+G6+X3nxtHAZrgfdwj9tT/lSv/5L8UX5x/8AAjxpb+3lnbTb+N7e46PaXabHP0B4Ye4zX6o/&#13;&#10;8Eo9S/4KW6j8ZY/BP/BO7WNUtbCK5Q+J11bdc+CtPikJZnvopg8UcpG4qlsBcPzt6k191/sP/wDB&#13;&#10;C74vftbPpnxP/a6tbvwF4A3x3lr4cdRH4p1iLhlMmQw063kGM5/0gjI2pkMP7Dfgl8CvhF+zj8Ob&#13;&#10;D4TfBDQNP8OeH9Nj2Wun6dHtXJ+9JI5y8srnl5JGZ2PJJrw8+4woUqTowgpze6esV6935dOr6H93&#13;&#10;eBXgZm8p0c4zGU8Gt+SMvfl6tfCn2ev5nzR+y1+wt4X+BviW6+OPxY1i7+I/xd1qIprnxF8QRqJ4&#13;&#10;42z/AKFpNqMxabYoDtWGALuHMhYnj7woor8lxOJnWlz1Hd/1ouy8lof3Pg8FSw8PZ0o2X5vu3u2+&#13;&#10;rer6hRRRWB1BRRRQAUUUUAFFFFABRRRQAUUUUAFFFFABRRRQAUUUUAFFFFABRRRQAUUUUAf/1v7+&#13;&#10;KKKKACiiigAooooAKKKKACiiigAooooAKKKKACiiigAooooAKKKKACiiigAooooAKKKKACkIBGD0&#13;&#10;NLRQB+Dn/BQL/gg7+zx+1dfX/wAVPgZND8NfiBclri4urCDfoerTHJJv7FCoWRz1ngKtySyyGv45&#13;&#10;f2pf2Pf2lf2K/GB8H/tI+F7vRUkmMOm+IbfNzoepY5DWt8g8vcw58qTZKvO5Bg1/p+1xnxA+HXgL&#13;&#10;4r+Eb3wD8TdG0zX9E1GIw32lavbR3VrMh7NHIGUkdQcZB5GDX2mScaYjDWp1/fh+K9H+jv5WPwnx&#13;&#10;I8Acnz/mxFOPsKz+1FaP/FHZ+u5/lRAg8iuetz9h8QzWp/1d3GLiP08xOHH4jBr+w39tP/g258Ja&#13;&#10;01145/YP1yPw3dsTK3gTxPLLcaPIeSRZ3v7y4tc8YRxKnoUFfyrftOfs6/H39lLxVF4X/aI8I6z4&#13;&#10;T1O2uN1s9/Fusb6MNsdrO9j3QXCkcjY+fUA5Ffq2TZ1hcZpQndvo9H93+V15n8RcWeDWeZDVnDFU&#13;&#10;eenLRTjrHyv21tv0P1E/4ISftGw/s/f8FDdF8Oa1OYdG+Jmmy+CbvJxGNSLC40x2HctKjQA9cyjt&#13;&#10;mvvz/g4c+AEvgL9pjwR+0/o9vs03xxoz+DdcljX5Rq+lb7myeQ9N01q0kanqRCfQV/MDZa5rnhvU&#13;&#10;LLxj4Rne21TSL221rSLqMkNFd2cizwOpHIw6iv72v23PD2l/8FOv+CPrfFL4ZQfbNXu/C1h8SPC6&#13;&#10;IMzQ6tpSie4tlC/8tcLcWpQdWJWvmOIaSoY2hiuk7wl+jf5/9un6p4a0FxRwLmvC9XWpSTlDv3X3&#13;&#10;SVvmfxA/FC0trrwReyXDrG1uq3UDt2ljYFAO+WPyjHPNf00/BK1v/wDgjV/wRtv/AIh64sVt8Zfj&#13;&#10;PMtzpNhKPLvINR1eAR2MTKfnI0u1ZrmUYwkhZDgnJ/P3/gkf+xxpP7XfxLX9qP4xKmn/AAY+Frjx&#13;&#10;Fq99qWYrTVtYsY/tSWxdsKbawAWe7bJXIWM/eJHkv/BQz9tvUv8AgoH+0zP8VtONxD4E8Mxz6F8O&#13;&#10;dOnyu+1Z/wDSdVePjbLfFVKg5KxKi5zmprSlJLCT+GD5p+v2YfPd9l56H5t4bOfAfCGI4izFcuIx&#13;&#10;HNHDwe6urOfktL/8OfDui6b/AGPpcNg8jTOilp7iUkvLM5LyyOx5LO5LEnkk818z61qd54h16+8V&#13;&#10;aVK0ckUiJpEy9UNmwdJF+sq7q9y8e6ncwadF4f0tsX2ry/YrcjqiMP3sv0RM/iRXgulWsulJNoU5&#13;&#10;zJp9xJasf7wU5Vv+BKQa+hyWm7TryfvP8r6v79PvP514NVSKq5lOf7yTuu9ua8pfOSSv6o/0ivD1&#13;&#10;/oP/AAU1/wCCX8dwwhZfil8MZbaQMwZLfVZ7VoXyezW96hz3BT2r+A7w7/a0WlrpviCKSDUtPlm0&#13;&#10;rU7eUYkivLGRredHHZlkQg+9f1S/8GzXx8j8S/s7eNv2aNTmLXngnxMda0yJmzt0nXV8xVUdlW6i&#13;&#10;nz7v71+Mv/BVL4JL+z3/AMFGPiJ4VsYDbaV4se1+IeiLgqrLqy7b/Z6gX0c3TuTXxGCofV8Ti8F0&#13;&#10;T5o+n/DNfcf2T9KbL48QcGZXxRRV5U7KXpJWf3TRt/8ABKf9sTw3+xJ+2FdeMPiLdrZeD/F/g3Ut&#13;&#10;J12aR9kcd7pET6lp8hHRpH8qW3jHUmXAySAfwj+NvxZ8SfHv4x+Kfjh4xP8AxNPF2vXviC9XORG9&#13;&#10;5KZFiH+zEpCL7AV9MfEjQR4i8G3lisfmSIguYU6EvCdwAPYkAj8a/qu/Zz/4IDf8Exf2i/gN4Q+O&#13;&#10;3hS5+IgsPFnh6x1yCMa+p8r7VErvET9n6xuSh9xX5/4v8I1M5y2lQpYhUryXO2m78qfItPV3/wAK&#13;&#10;7H9r/sdPpX5PwNWxuOznLp4ythoOnRUJQjyRqyUpyfP19xQjbZSmm9UfyW/8E/8A9pS8/ZD/AGyP&#13;&#10;AH7QMLstpo2uw2+ton/LTSL/AP0W/X3xBIzqP7yiv0U/4KD/ALRlp+1r+3T8QfjPod0l74fs7uHw&#13;&#10;Z4RuYZPMhk0rRgUaeFunl3Ny00wI6hq/VT/goV/wRE/4Jy/sZfsfeNf2gLSXx9carpWmi28O2lzr&#13;&#10;geK41i+kW2sUdPIG5PPkVnXIJRWxX863hfRYvDnh2z0SIAC2t1jbHd8ZY/ixJrs8KeGKmUZP9WrV&#13;&#10;lValKMWk1aLtJx17Su7/AN5o+K/bDfScynjfO6GMyXATwksXCDrwnKMnKVG8Y1Lwf2oezg0/+fSZ&#13;&#10;1nh/4c698avHPhr4FeFVd9S8ceI9P8LWoTqq30wWaQ+ixwh3Y/wqCT0r+4v/AIKs/F7Rv2Nf+CY/&#13;&#10;jKPweEs5JPDcHw78LwIQhSbVUGnQ7AOphhZ5OOyE9q/ne/4ISfBGP4v/APBQKT4janCZdN+F3hWf&#13;&#10;VkcrlF1nWW+x2oJ6BltvtLL+PpXvH/Bzh8e01bxr8Mf2WtJuGK6dDeePdet1b5fMl/0LTdy/3gBd&#13;&#10;Eexr7epQWIx+Fwr2j78vzt9yX3n8zeAODXDPhzj8+mrVMRfl9Pghb5ts/l18EXMfhHxVaR5xbX0K&#13;&#10;abKT0EqD9y5+vK596+kpL/xPoV7Y+LfAt29hr+hajba5oN/GcNb6hYyCaBweP4lwfUEg8V8qXek3&#13;&#10;PiXULPw1YyGKW4lMplH/ACzSBd27/vrAr6J8G69J4g0NLm6Gy6hZrW9i7pPF8r/n1Hsa+xzqm1KF&#13;&#10;eL16/pf1s18vM/irieVahWw2bYedqkGm+6s3yS+dmv8At1d9f6K/+CrfhXS/+Cnn/BNTwJ/wUr+C&#13;&#10;FtE3ibwJYyjxbo9opluILWYpFq9nJj586dcjzwpGfJLuOCM/zueENPs9M8L2Fjp7rJElrHtlTpJu&#13;&#10;G4uP94kn8a/VP/glD+3Nov7GXxvv/hd8Y5Ff4S/FOZNP8Qi6+e10fWJk+zxX0iHIFvdIVt7roAAj&#13;&#10;nIXFeF/8FKf2HfF//BPr46XHw+8GWd5qHgnxrcS3Pwmv4keZfNu5Ao0R3G7M9rJIgi5zLCVYDOQP&#13;&#10;BwylyrARfu35oej3j6wbfyd9rH9G+L+Bnxzw/guK8njzVE4wxEFup/CpemvpZ3P2v/4NwfgBL/Y3&#13;&#10;xG/a81u2/wCQ3qMXgbwvPIOfsGkEyX8kf+xLduqEjqYSO1fzwf8ABTr9oyL9qv8Ab1+InxZ0y5N1&#13;&#10;otrqg8J+GpM5Q6boo+zeZH2CTziWYY6hwTzX9fHxs1LT/wDglB/wRjfw3osq2ev6B4Gg8Naa8bAv&#13;&#10;P4q1seXJKhH3m+2Ty3BI6KpboK/gIjEei6TmZiy28RaR25LMOWJPcsefqa14XpqviMRjVs3yR9Fb&#13;&#10;/gfez9K8a4wyDhnJ+EMNuoqU/Nr/ADk39xQgP2/xDLP1Syj8hPTzJOX/ACHFb7ukal5CFUDJZjgA&#13;&#10;e5r3v9kL9jP9qD9sbUY9A/Zz8IajrvmXG7UvEE6m00OxeUkn7TqEi+WCoH3I98hx8qk1/WJ+xR/w&#13;&#10;bn/BH4ZfY/Hf7ZmpJ8Rdfj2XCeGrMSWvhqzlU5w6ZE18RxzNtjPOYj1r6DOs+wuDdq09V0Wr+7p8&#13;&#10;z804R8Ec8z+rF0KXs6K055aLTdpbu7u9O5/Mn+xv/wAE+P2rf279fjs/gR4feLQBN5WoeOtdV7XQ&#13;&#10;rQKcPslK7ruRf+eVuGOfvFRkj+zn/gn3/wAEX/2Y/wBhuS2+IGqKfHfxESMF/F+uwIEsnI+ZdMs8&#13;&#10;vHaLzjfl5iOr4OK/W/QPD+geFNFtvDfhaxtNN06yhW3s7CwhS3t4Ik4VIoowqIo7BQAK16/J874x&#13;&#10;xGLTp0/ch2W79X+isj+4PDjwLybh5RrRj7Wt/PJbf4Vsvz8wooor5E/aQooooAKKKKACiiigAooo&#13;&#10;oAKKKKACiiigAooooAKKKKACiiigAooooAKKKKACiiigAooooA//1/7+KKKKACiiigAooooAKKKK&#13;&#10;ACiiigAooooAKKKKACiiigAooooAKKKKACiiigAooooAKKKKACiiigAooooAK4f4ifDP4efFzwnd&#13;&#10;eBfijoeleIdGvY2iu9M1i2ju7eRWGDmOVWGfQ9R2NdxRVRk4tNOzJnCMk4yV0z+ab9q3/g21/Z/8&#13;&#10;dvd+Kv2RfEF98O9UkzLF4f1Evqvh5367VWQm7tgx7pK6r2jIAFfGfwx+HX/BQf8AYj+DUX7C37YD&#13;&#10;654I+A66vqN/rfxX+F1pceIr2TTb9g7aRHPbhrjSrOWQyvLdPaGVVdl+UHdX9ktIQCMHoa+oocX4&#13;&#10;n2fssRaot1fdPun39Uz84qeFmV08VLHZfD2FSStLk0jJb2lFW0fk4vzP4Tf2/f8Agoj8MPjh4Esf&#13;&#10;2E/2CoovD3wG8JxQ2GpXFgrW8niV7Zg6W8av++WwVwJJHlxJcyZL/L978vHe3s7YyOUiiiQknoqI&#13;&#10;g/QACv75P2k/+CU37B37VN7P4g+JngLTrbXpwf8AipfDjSaPqiyE58wzWZjEr57yq+ehyOK/D79o&#13;&#10;7/g2m8W31pLF+zL8VXnspH8x9C+IdsHYqh3CIajp0aOVb7p3W+R3Y54+gwOdYGoo0+d0115tdXu7&#13;&#10;q92+7t20R/Hnjl9G7i/PczWYLFQrU1ZRhFcnJDtGLbT/APAtT+ZnwhHN4j1afx5eqRFIptdIjb+G&#13;&#10;1B5kx2MpGf8AdxXB+PNPOl+OftS8RapaB/bzrf5T+JQg/wD6q/WD4r/8Evf+CivwGhc+KPhRqWua&#13;&#10;daqV/tPwBcwa5b+XGPvLbIyXqqB/et+BX5d/Gu4XS7GK38QW2oaPqmnXqTCx1qznsJ2BykiBbhEy&#13;&#10;dpzgE9K+vyyu6mIUqdnF6aNNJdNr9bXP5Wq8D8Q5ZmnLmOXVKUJLkV4txS+z7y0+JJt9Xd9T9Lf+&#13;&#10;CIX7Qx/Z8/4KNeE7XULhoNI+INpceAdUB+4Z7nE+nM2eARdRqgbsHYdzX7df8HInwRWXwX8M/wBq&#13;&#10;jTo/3vh/XpvBWsuB/wAw7XU82F29orq3UD08w+tfx0aR4p1fwlq+n+O/B86pqmg6jaa9pc6Hdsu9&#13;&#10;PmW5hbAPPzoMjv0r/Re/aF8MeHv+Clf/AAS71aPwukUp+IXw5h8QaAM7vs+rCBL6zAbs0N3GqNj0&#13;&#10;I6E14nE8Fh8dhsY9E/dl6f8ADN/cf2d4MQjxFwZm3DFfWUU+W/8AeV190l+J/B1X9XX/AAbmftAy&#13;&#10;eJfgF4w/ZX12dmvPh34gOoaJHIcn+wNd3TwqvtDdLcL/ALIZQOBX8lPhrVH1rQbXU5laOSWIedGw&#13;&#10;wySp8siEequCD9K/Rb/glT+0R/wzH/wUG8E+ItUuha+H/Gyy/D7xK7sFhUX373TppC2AoivFQFyc&#13;&#10;KjvmuXMMG6tCth2td16x1/FXXzP5Z+i3xhPIeMqWGxD5Y1r0peT6X9JI/Tr/AIONf2hG1rxp8OP2&#13;&#10;QdDnYwWizfETxVCh+UmMm10mN/8Atp9olK+qoa/nKJVQWY4AGST2Fe+ftc/H66/as/a7+I37Qckr&#13;&#10;y2Oq+IZtH8N7xt2aFozNaWO0dvMCtMf9pzXzvdeH/EHjS5sPh34QUvrPijVLPwxpCAZJvNUmW2i/&#13;&#10;AF9x9ACa2weD9nClhtrLX1er+5u3yPL8fOJqnFPG9enhnzRUlRh8nb8ZXP7Ff+Dej4Ij4f8A7Et5&#13;&#10;8cNUiEd/8UfEt54i3Pwy6ZYE6fYIT/d2wySgdvMJ71/JF/wUT/aFb9qb9uf4mfGe2uDc6ZL4gk8P&#13;&#10;+HpMYX+ydE/0O3KDsJCjSn1Zye9f3I/tdeOPDf8AwTi/4Jea9N4KWO3XwT4At/CnhiI/xahNCmnW&#13;&#10;bY6s3nSLK/dgGNf5xkbwaFpKpcyDMEOWZ2G52AySc9ya24Qh9Yr4nHW+J8sfTe3yXKf1x9IerDKM&#13;&#10;hyjhXC/Zim0u0VZffK7PQvhdY/bfEmo664ylrGmnwHtub95Kfr90V1OsE+DfFK+Jh8unakUttT9I&#13;&#10;pwMRTkeh+4x+hp/wUtNR1/QbPQfA2l614k1O5Zp5rXw7p11qMhmmYttzBGy5GQuC3Wv0/wDhn/wS&#13;&#10;I/4KOfH+zFnF8Mx4U0u9QxyX/wARL+HTQEPUtZQGe9B9A0S89xXq5hX5MROVVqMNtWldLtfz1Xmf&#13;&#10;xtgPD/iLN8zqLA5dUqUn7jtFpOKsrpuy3XOntex8AXtnaajaSWF9GssMyGOSNxlWVhgg1+wH7Hn/&#13;&#10;AAUT+AfiL4Ey/wDBO7/gqDdXN54MS2R/h54+QzSappT2Q32ltJJbBrqO6tWVTYXUaMTxFJlcZ+1/&#13;&#10;2d/+Da2HTdNtl/ao+Kuq6msCrH/Y3gSBNPgZFHCyX93HLcOO3yxxtgfeyeP3F/Zr/wCCcP7FH7JE&#13;&#10;y6l8Dfh/ounaoqhW169V9R1ViOrfbbxpZlLfxbGUHuK+Rx2d4KEXT53PW65dLNbNN7P0Tuf1t4B/&#13;&#10;R14u4fxs8XiMVTp0ppqdNpz549LpNJP5+R/Nf8X/ANn/AP4Kof8ABUHwj4Z/Z10JJ7z4T+D9fbWf&#13;&#10;D/xb+JthL4X1PxBaiAwWcmoaZ89zPLbI8gWZLeL7RnzHCk5r9F/2UP8Ag3T/AGSfhBJa+Kf2j72/&#13;&#10;+KmuxKsjWmoj7B4fhmHOY9PhbdMB0AuJZFI6r6f0LUV4OJ4txUqfsaFqcf7uj13u/PysvI/rbDeF&#13;&#10;2VfW1mGNp+3rWSUp62S2UU72S87vu2zD8NeGPDfg3RLfw14R0+y0vTrSMQ2thp0CW9vCijAVI4wq&#13;&#10;qB6AVuUUV8u3fVn6LGKSsgooopDCiiigAooooAKKKKACiiigAooooAKKKKACiiigAooooAKKKKAC&#13;&#10;iiigAooooAKKKKACiiigAooooA//0P7+KKKKACiiigAooooAKKKKACiiigAooooAKKKKACiiigAo&#13;&#10;oooAKKKKACiiigAooooAKKKKACiiigAooooAKKKKACiiigAooooAK5Pxd4C8DfEDTX0bx3o2la1Z&#13;&#10;yKUe11a0iu4mB7FJlYfpXWUU4yad0yZRUlaSufmx8Sf+CPv/AATR+Khll8SfB7wjazy5zdaBA+iz&#13;&#10;Bj/Fu057fJ/3sj1BrgPC/wDwSF+E/wALtFh8N/Ab4pfHjwDploGWy0fw340uRplurMXKx2d1HPEF&#13;&#10;3EnAGCSc5zX6zUV6cc7xijye2bXZu6+5niT4Yy5z9r9Wipd0kn96sz+aPXv+Da34QG4ur/wr8YPi&#13;&#10;JZtdXU17Mt/a6VfK007mSRuLeE5ZiSecZNeFeKP+Dbyx1iwm0mb426wYHI/1nhq1LgodykMl2hBB&#13;&#10;HUV/WXcf6lvpXlGofff6mvQpcVY5S5vaa/4Y/wCR8DjPA7hKpV+syyunz3vzWad973T3v1P5m/Dn&#13;&#10;/BuFYW1tBpbfGzWlghjWJFt/DVmjBVGOr3MnPuRX0T8PP+Dc74WeCfF+j+P3+MvxOOr6FfR6ppV5&#13;&#10;pUel6c9rdxg7JoiLWVldcnacnHav3j0n/Xr9a9TT7g+gqanFGObb9p/5LH/IvLfBDhPDVo4mhllO&#13;&#10;M07qVne/e973PyR8Wf8ABGz9n34sWEek/tDePPjX8SbFJ47o6X4z8aXtzYNNFnY/2WEQxhlydpAB&#13;&#10;GTg17N8Nf+CT/wDwTg+EzRzeDfg54I8+LBjutWsv7XuAR3E2otcSZ991foVRXDPO8ZKPI60rdk7L&#13;&#10;7lofd0+GMujP2qw0ebu4pv73r+Jh+H/DHhrwnp6aR4V06x0y0jAVLbT4I7eJQOgCRqqjH0rcoorz&#13;&#10;G29We5GKSsgooopDCiiigAooooAKKKKACiiigAooooAKKKKACiiigAooooAKKKKACiiigAooooAK&#13;&#10;KKKACiiigAooooAKKKKACiiigAooooA//9lQSwMEFAAGAAgAAAAhANPU07LlAAAAEwEAAA8AAABk&#13;&#10;cnMvZG93bnJldi54bWxMT8tOwzAQvCPxD9YicUGpk0LSksapClU+oAVEj25ikgh7ndpuE/6e7Qku&#13;&#10;q1nt7DyK9WQ0uyjne4sCklkMTGFtmx5bAe9vVbQE5oPERmqLSsCP8rAub28KmTd2xJ267EPLSAR9&#13;&#10;LgV0IQw5577ulJF+ZgeFdPuyzshAq2t54+RI4kbzeRxn3MgeyaGTg3rtVP29PxsBePpYVif9+VAd&#13;&#10;apdsXsbnbnsIQtzfTdsVjc0KWFBT+PuAawfKDyUFO9ozNp5pAVGSPqXEJfS4SDJgxImyKzgSOU0X&#13;&#10;c+Blwf93KX8BAAD//wMAUEsDBBQABgAIAAAAIQBYYLMbugAAACI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kgD71r+9Vn3AgAA//8DAFBLAQItABQABgAIAAAAIQCKFT+YDAEAABUCAAAT&#13;&#10;AAAAAAAAAAAAAAAAAAAAAABbQ29udGVudF9UeXBlc10ueG1sUEsBAi0AFAAGAAgAAAAhADj9If/W&#13;&#10;AAAAlAEAAAsAAAAAAAAAAAAAAAAAPQEAAF9yZWxzLy5yZWxzUEsBAi0AFAAGAAgAAAAhAFC5K1fo&#13;&#10;AwAAASUAAA4AAAAAAAAAAAAAAAAAPAIAAGRycy9lMm9Eb2MueG1sUEsBAi0ACgAAAAAAAAAhAI4T&#13;&#10;r2DwyAEA8MgBABUAAAAAAAAAAAAAAAAAUAYAAGRycy9tZWRpYS9pbWFnZTEuanBlZ1BLAQItABQA&#13;&#10;BgAIAAAAIQDT1NOy5QAAABMBAAAPAAAAAAAAAAAAAAAAAHPPAQBkcnMvZG93bnJldi54bWxQSwEC&#13;&#10;LQAUAAYACAAAACEAWGCzG7oAAAAiAQAAGQAAAAAAAAAAAAAAAACF0AEAZHJzL19yZWxzL2Uyb0Rv&#13;&#10;Yy54bWwucmVsc1BLBQYAAAAABgAGAH0BAAB20QE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4376335" o:spid="_x0000_s1027" type="#_x0000_t75" style="position:absolute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EbBzwAAAOcAAAAPAAAAZHJzL2Rvd25yZXYueG1sRI/dSsNA&#13;&#10;FITvBd9hOYI30m5MYhrSbosoitAi9A/07rB7TILZsyG7tvHtXUHwZmAY5htmsRptJ040+Naxgttp&#13;&#10;AoJYO9NyreCwf5qUIHxANtg5JgXf5GG1vLxYYGXcmbd02oVaRAj7ChU0IfSVlF43ZNFPXU8csw83&#13;&#10;WAzRDrU0A54j3HYyTZJCWmw5LjTY00ND+nP3ZePI8/pwo9OyK4+b9/yt1Wn2mqdKXV+Nj/Mo93MQ&#13;&#10;gcbw3/hDvBgF+SzPZkWW3cHvr/gJ5PIHAAD//wMAUEsBAi0AFAAGAAgAAAAhANvh9svuAAAAhQEA&#13;&#10;ABMAAAAAAAAAAAAAAAAAAAAAAFtDb250ZW50X1R5cGVzXS54bWxQSwECLQAUAAYACAAAACEAWvQs&#13;&#10;W78AAAAVAQAACwAAAAAAAAAAAAAAAAAfAQAAX3JlbHMvLnJlbHNQSwECLQAUAAYACAAAACEAsMhG&#13;&#10;wc8AAADn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381253898" o:spid="_x0000_s1028" type="#_x0000_t75" style="position:absolute;left:12315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1qBh0AAAAOgAAAAPAAAAZHJzL2Rvd25yZXYueG1sRI9BSwMx&#13;&#10;EIXvQv9DiOBFbLbZVuK2aRFFEZSCtYLehmTcXbqZLJvYrv/eOQheBt4M8733VpsxdOKIQ2ojWTmb&#13;&#10;FlIguehbqq3cvz1cGSlSBvLQRUIrfzDJzXpytoLKxxO94nGXa8EQShVY2eTcV0ol12CANI09Et++&#13;&#10;4hAgsxxq5Qc4MTx0ShfFtQrQEjs00ONdg+6w+w5s8vi8v3TadOb95XP+0Tpdbufa2ovz8X7J43Yp&#13;&#10;RcYx/3/8IZ48dyjNTC9Kc8PJuRgvpFr/AgAA//8DAFBLAQItABQABgAIAAAAIQDb4fbL7gAAAIUB&#13;&#10;AAATAAAAAAAAAAAAAAAAAAAAAABbQ29udGVudF9UeXBlc10ueG1sUEsBAi0AFAAGAAgAAAAhAFr0&#13;&#10;LFu/AAAAFQEAAAsAAAAAAAAAAAAAAAAAHwEAAF9yZWxzLy5yZWxzUEsBAi0AFAAGAAgAAAAhAPnW&#13;&#10;oGH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820107222" o:spid="_x0000_s1029" type="#_x0000_t75" style="position:absolute;left:24631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juO9zwAAAOgAAAAPAAAAZHJzL2Rvd25yZXYueG1sRI9RSwMx&#13;&#10;EITfhf6HsAVfpE0aix7XpqUoimARbCvoW0jWu6OXzXGJ7fnvXUHwZWF2mG+Y5XoIrThhn5pIBmZT&#13;&#10;BQLJRd9QZeCwf5gUIFK25G0bCQ18Y4L1anSxtKWPZ3rF0y5XgiGUSmugzrkrpUyuxmDTNHZI7H3G&#13;&#10;PtjMsq+k7+2Z4aGVWqkbGWxD3FDbDu9qdMfdV+CSx+fDldNFW7xtP+bvjdPXL3NtzOV4uF/w2SxA&#13;&#10;ZBzyf+IP8eR5Q6HVTN1qreF3GD9Arn4AAAD//wMAUEsBAi0AFAAGAAgAAAAhANvh9svuAAAAhQEA&#13;&#10;ABMAAAAAAAAAAAAAAAAAAAAAAFtDb250ZW50X1R5cGVzXS54bWxQSwECLQAUAAYACAAAACEAWvQs&#13;&#10;W78AAAAVAQAACwAAAAAAAAAAAAAAAAAfAQAAX3JlbHMvLnJlbHNQSwECLQAUAAYACAAAACEAvI7j&#13;&#10;vc8AAADo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663560649" o:spid="_x0000_s1030" type="#_x0000_t75" style="position:absolute;left:36947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LbU0AAAAOgAAAAPAAAAZHJzL2Rvd25yZXYueG1sRI9RS8NA&#13;&#10;EITfhf6HYwVfxF5M4xHTXosoSqEiWCvo23G3JqG5vZA72/jv3YLgy8LsMN8wi9XoO3HAIbaBNFxP&#13;&#10;MxBINriWag27t8erEkRMhpzpAqGGH4ywWk7OFqZy4UiveNimWjCEYmU0NCn1lZTRNuhNnIYeib2v&#13;&#10;MHiTWA61dIM5Mtx3Ms8yJb1piRsa0+N9g3a//fZc8rTZXdq87Mr358/io7X57KXItb44Hx/mfO7m&#13;&#10;IBKO6T/xh1g73qDU7EZlqriF0zB+gFz+AgAA//8DAFBLAQItABQABgAIAAAAIQDb4fbL7gAAAIUB&#13;&#10;AAATAAAAAAAAAAAAAAAAAAAAAABbQ29udGVudF9UeXBlc10ueG1sUEsBAi0AFAAGAAgAAAAhAFr0&#13;&#10;LFu/AAAAFQEAAAsAAAAAAAAAAAAAAAAAHwEAAF9yZWxzLy5yZWxzUEsBAi0AFAAGAAgAAAAhAKKg&#13;&#10;ttT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069586415" o:spid="_x0000_s1031" type="#_x0000_t75" style="position:absolute;left:49262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4CO50AAAAOgAAAAPAAAAZHJzL2Rvd25yZXYueG1sRI9RS8NA&#13;&#10;EITfBf/DsYIvYi+NaYhpr0UURVAEawV9W+7WJJjbC7mzjf/eFQRfFmaH+YZZbSbfqz2NsQtsYD7L&#13;&#10;QBHb4DpuDOxebs8rUDEhO+wDk4FvirBZHx+tsHbhwM+036ZGCYRjjQbalIZa62hb8hhnYSAW7yOM&#13;&#10;HpPIsdFuxIPAfa/zLCu1x46locWBrluyn9svLyV3D7szm1d99fr4Xrx1Nr94KnJjTk+mm6WcqyWo&#13;&#10;RFP6T/wh7p1syMrLRVUW8wX8DpMH6PUPAAAA//8DAFBLAQItABQABgAIAAAAIQDb4fbL7gAAAIUB&#13;&#10;AAATAAAAAAAAAAAAAAAAAAAAAABbQ29udGVudF9UeXBlc10ueG1sUEsBAi0AFAAGAAgAAAAhAFr0&#13;&#10;LFu/AAAAFQEAAAsAAAAAAAAAAAAAAAAAHwEAAF9yZWxzLy5yZWxzUEsBAi0AFAAGAAgAAAAhAJ7g&#13;&#10;I7n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997534100" o:spid="_x0000_s1032" type="#_x0000_t75" style="position:absolute;left:61578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kGgWzwAAAOcAAAAPAAAAZHJzL2Rvd25yZXYueG1sRI9BS8NA&#13;&#10;EIXvgv9hGcGLtJumUdO02yKKIihCawW9DbtjEszOhuzaxn/vHAQvD4bHfI9vtRl9pw40xDawgdk0&#13;&#10;A0Vsg2u5NrB/vZ+UoGJCdtgFJgM/FGGzPj1ZYeXCkbd02KVaCYRjhQaalPpK62gb8hinoSeW7jMM&#13;&#10;HpOcQ63dgEeB+07nWXalPbYsCw32dNuQ/dp9exl5eNpf2Lzsyrfnj+K9tfn8pciNOT8b75YSN0tQ&#13;&#10;icb0//GHeHQGFovry3kxy8REvMQJ9PoXAAD//wMAUEsBAi0AFAAGAAgAAAAhANvh9svuAAAAhQEA&#13;&#10;ABMAAAAAAAAAAAAAAAAAAAAAAFtDb250ZW50X1R5cGVzXS54bWxQSwECLQAUAAYACAAAACEAWvQs&#13;&#10;W78AAAAVAQAACwAAAAAAAAAAAAAAAAAfAQAAX3JlbHMvLnJlbHNQSwECLQAUAAYACAAAACEAhJBo&#13;&#10;Fs8AAADn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925062481" o:spid="_x0000_s1033" type="#_x0000_t75" style="position:absolute;left:73894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81u0AAAAOgAAAAPAAAAZHJzL2Rvd25yZXYueG1sRI9RSwMx&#13;&#10;EITfBf9DWMGX0uYar+W8Ni2iKEKLYFtB35ZkvTu8bI5LbM9/b4SCLwuzw3zDLNeDa8WR+tB41jCd&#13;&#10;ZCCIjbcNVxoO+8dxASJEZIutZ9LwQwHWq8uLJZbWn/iVjrtYiQThUKKGOsaulDKYmhyGie+Ik/fp&#13;&#10;e4cxyb6StsdTgrtWqiybS4cNp4YaO7qvyXztvl0qedocRkYVbfG2/cjfG6NuXnKl9fXV8LBI524B&#13;&#10;ItIQ/xNnxLNNG27VLJurvJjC37D0ALn6BQAA//8DAFBLAQItABQABgAIAAAAIQDb4fbL7gAAAIUB&#13;&#10;AAATAAAAAAAAAAAAAAAAAAAAAABbQ29udGVudF9UeXBlc10ueG1sUEsBAi0AFAAGAAgAAAAhAFr0&#13;&#10;LFu/AAAAFQEAAAsAAAAAAAAAAAAAAAAAHwEAAF9yZWxzLy5yZWxzUEsBAi0AFAAGAAgAAAAhAFE3&#13;&#10;zW7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486787977" o:spid="_x0000_s1034" type="#_x0000_t75" style="position:absolute;left:86209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y8D0AAAAOgAAAAPAAAAZHJzL2Rvd25yZXYueG1sRI9RS8NA&#13;&#10;EITfhf6HYwVfir0YQ3OmvRZRlEJFsFbQt+VuTUJzdyF3tvHfu4Lgy8LsMN8wy/XoOnGkIbbBa7ia&#13;&#10;ZSDIm2BbX2vYvz5cKhAxobfYBU8avinCejU5W2Jlw8m/0HGXasEQHyvU0KTUV1JG05DDOAs9efY+&#13;&#10;w+AwsRxqaQc8Mdx1Ms+yuXTYem5osKe7hsxh9+W45HG7n5pcdert6aN4b01+/VzkWl+cj/cLPrcL&#13;&#10;EInG9J/4Q2wsbyjUvFTlTVnC7zB+gFz9AAAA//8DAFBLAQItABQABgAIAAAAIQDb4fbL7gAAAIUB&#13;&#10;AAATAAAAAAAAAAAAAAAAAAAAAABbQ29udGVudF9UeXBlc10ueG1sUEsBAi0AFAAGAAgAAAAhAFr0&#13;&#10;LFu/AAAAFQEAAAsAAAAAAAAAAAAAAAAAHwEAAF9yZWxzLy5yZWxzUEsBAi0AFAAGAAgAAAAhAA/D&#13;&#10;LwP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087819102" o:spid="_x0000_s1035" type="#_x0000_t75" style="position:absolute;left:98525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1JOCzwAAAOgAAAAPAAAAZHJzL2Rvd25yZXYueG1sRI9RSwMx&#13;&#10;EITfBf9DWMEXscnFovHatIiiCIpgraBvS7LeHV42xyW25783guDLwuww3zDL9RR6saMxdZEtVDMF&#13;&#10;gthF33FjYftye2pApIzssY9MFr4pwXp1eLDE2sc9P9NukxtRIJxqtNDmPNRSJtdSwDSLA3HxPuIY&#13;&#10;MBc5NtKPuC/w0Eut1LkM2HFpaHGg65bc5+YrlJK7h+2J06Y3r4/v87fO6bOnubb2+Gi6WZRztQCR&#13;&#10;acr/iT/EvS8blLkw1WWlNPwOKw+Qqx8AAAD//wMAUEsBAi0AFAAGAAgAAAAhANvh9svuAAAAhQEA&#13;&#10;ABMAAAAAAAAAAAAAAAAAAAAAAFtDb250ZW50X1R5cGVzXS54bWxQSwECLQAUAAYACAAAACEAWvQs&#13;&#10;W78AAAAVAQAACwAAAAAAAAAAAAAAAAAfAQAAX3JlbHMvLnJlbHNQSwECLQAUAAYACAAAACEAt9ST&#13;&#10;gs8AAADo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463914333" o:spid="_x0000_s1036" type="#_x0000_t75" style="position:absolute;left:110841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4IzRzwAAAOcAAAAPAAAAZHJzL2Rvd25yZXYueG1sRI9RS8Mw&#13;&#10;FIXfBf9DuIIv4tI1ZdRu2RBFERwD5wR9uyTXttjclCZu9d8vA2EvBw6H8x3OYjW6TuxpCK1nDdNJ&#13;&#10;BoLYeNtyrWH3/nRbgggR2WLnmTT8UYDV8vJigZX1B36j/TbWIkE4VKihibGvpAymIYdh4nvilH37&#13;&#10;wWFMdqilHfCQ4K6TeZbNpMOW00KDPT00ZH62vy6NPL/ubkxeduXH+qv4bE2uNkWu9fXV+DhPcj8H&#13;&#10;EWmM58Y/4sVqKGbqbloopeD0K30CuTwCAAD//wMAUEsBAi0AFAAGAAgAAAAhANvh9svuAAAAhQEA&#13;&#10;ABMAAAAAAAAAAAAAAAAAAAAAAFtDb250ZW50X1R5cGVzXS54bWxQSwECLQAUAAYACAAAACEAWvQs&#13;&#10;W78AAAAVAQAACwAAAAAAAAAAAAAAAAAfAQAAX3JlbHMvLnJlbHNQSwECLQAUAAYACAAAACEAQOCM&#13;&#10;0c8AAADnAAAADwAAAAAAAAAAAAAAAAAHAgAAZHJzL2Rvd25yZXYueG1sUEsFBgAAAAADAAMAtwAA&#13;&#10;AAMDAAAAAA==&#13;&#10;">
                <v:imagedata r:id="rId3" o:title="" cropbottom="42570f" cropleft="38179f" recolortarget="#676767 [1454]"/>
              </v:shape>
              <w10:wrap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5F774C"/>
    <w:multiLevelType w:val="multilevel"/>
    <w:tmpl w:val="0464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D66E3"/>
    <w:multiLevelType w:val="hybridMultilevel"/>
    <w:tmpl w:val="5078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5642F"/>
    <w:multiLevelType w:val="hybridMultilevel"/>
    <w:tmpl w:val="36165E82"/>
    <w:lvl w:ilvl="0" w:tplc="9190A68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4E79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65135"/>
    <w:multiLevelType w:val="multilevel"/>
    <w:tmpl w:val="2AC4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C1052A"/>
    <w:multiLevelType w:val="multilevel"/>
    <w:tmpl w:val="98D8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87FA4"/>
    <w:multiLevelType w:val="hybridMultilevel"/>
    <w:tmpl w:val="33546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F89"/>
    <w:multiLevelType w:val="hybridMultilevel"/>
    <w:tmpl w:val="440CC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74A51"/>
    <w:multiLevelType w:val="hybridMultilevel"/>
    <w:tmpl w:val="8B4E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F1199"/>
    <w:multiLevelType w:val="multilevel"/>
    <w:tmpl w:val="842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E418C"/>
    <w:multiLevelType w:val="multilevel"/>
    <w:tmpl w:val="B638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C509ED"/>
    <w:multiLevelType w:val="multilevel"/>
    <w:tmpl w:val="111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C48FD"/>
    <w:multiLevelType w:val="multilevel"/>
    <w:tmpl w:val="B934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C50D37"/>
    <w:multiLevelType w:val="multilevel"/>
    <w:tmpl w:val="59B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661BE6"/>
    <w:multiLevelType w:val="hybridMultilevel"/>
    <w:tmpl w:val="E5A2029E"/>
    <w:lvl w:ilvl="0" w:tplc="C234BA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4F0F51"/>
    <w:multiLevelType w:val="multilevel"/>
    <w:tmpl w:val="9B08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C41DD"/>
    <w:multiLevelType w:val="multilevel"/>
    <w:tmpl w:val="0DDE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CD0951"/>
    <w:multiLevelType w:val="multilevel"/>
    <w:tmpl w:val="1D1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AA227C"/>
    <w:multiLevelType w:val="hybridMultilevel"/>
    <w:tmpl w:val="3C142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F7EE7"/>
    <w:multiLevelType w:val="multilevel"/>
    <w:tmpl w:val="6536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326668">
    <w:abstractNumId w:val="5"/>
  </w:num>
  <w:num w:numId="2" w16cid:durableId="1540237785">
    <w:abstractNumId w:val="7"/>
  </w:num>
  <w:num w:numId="3" w16cid:durableId="2128772569">
    <w:abstractNumId w:val="8"/>
  </w:num>
  <w:num w:numId="4" w16cid:durableId="727339059">
    <w:abstractNumId w:val="4"/>
  </w:num>
  <w:num w:numId="5" w16cid:durableId="1785340604">
    <w:abstractNumId w:val="0"/>
  </w:num>
  <w:num w:numId="6" w16cid:durableId="986937472">
    <w:abstractNumId w:val="15"/>
  </w:num>
  <w:num w:numId="7" w16cid:durableId="1628731760">
    <w:abstractNumId w:val="10"/>
  </w:num>
  <w:num w:numId="8" w16cid:durableId="213007962">
    <w:abstractNumId w:val="2"/>
  </w:num>
  <w:num w:numId="9" w16cid:durableId="1547061125">
    <w:abstractNumId w:val="17"/>
  </w:num>
  <w:num w:numId="10" w16cid:durableId="474834308">
    <w:abstractNumId w:val="16"/>
  </w:num>
  <w:num w:numId="11" w16cid:durableId="1738816866">
    <w:abstractNumId w:val="14"/>
  </w:num>
  <w:num w:numId="12" w16cid:durableId="1565028103">
    <w:abstractNumId w:val="3"/>
  </w:num>
  <w:num w:numId="13" w16cid:durableId="1176270393">
    <w:abstractNumId w:val="11"/>
  </w:num>
  <w:num w:numId="14" w16cid:durableId="1589927364">
    <w:abstractNumId w:val="9"/>
  </w:num>
  <w:num w:numId="15" w16cid:durableId="661474021">
    <w:abstractNumId w:val="12"/>
  </w:num>
  <w:num w:numId="16" w16cid:durableId="1956518433">
    <w:abstractNumId w:val="18"/>
  </w:num>
  <w:num w:numId="17" w16cid:durableId="1844513984">
    <w:abstractNumId w:val="13"/>
  </w:num>
  <w:num w:numId="18" w16cid:durableId="780538307">
    <w:abstractNumId w:val="1"/>
  </w:num>
  <w:num w:numId="19" w16cid:durableId="5289214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FB"/>
    <w:rsid w:val="00002FCE"/>
    <w:rsid w:val="00057516"/>
    <w:rsid w:val="00061D5F"/>
    <w:rsid w:val="0009191C"/>
    <w:rsid w:val="000920F9"/>
    <w:rsid w:val="00094F71"/>
    <w:rsid w:val="000E3B89"/>
    <w:rsid w:val="00171ACB"/>
    <w:rsid w:val="001A4FE2"/>
    <w:rsid w:val="001C38F3"/>
    <w:rsid w:val="001F79E4"/>
    <w:rsid w:val="002007BD"/>
    <w:rsid w:val="00213298"/>
    <w:rsid w:val="00220AEF"/>
    <w:rsid w:val="00257B7D"/>
    <w:rsid w:val="00264786"/>
    <w:rsid w:val="00294441"/>
    <w:rsid w:val="002A27F0"/>
    <w:rsid w:val="002A3794"/>
    <w:rsid w:val="002E09F0"/>
    <w:rsid w:val="003371A9"/>
    <w:rsid w:val="00337D60"/>
    <w:rsid w:val="00370E55"/>
    <w:rsid w:val="003950BA"/>
    <w:rsid w:val="003A448B"/>
    <w:rsid w:val="003B1F45"/>
    <w:rsid w:val="003B4E00"/>
    <w:rsid w:val="003B66C4"/>
    <w:rsid w:val="003D5893"/>
    <w:rsid w:val="003E066C"/>
    <w:rsid w:val="003E0CE2"/>
    <w:rsid w:val="003E6620"/>
    <w:rsid w:val="004141B7"/>
    <w:rsid w:val="00416765"/>
    <w:rsid w:val="00496F98"/>
    <w:rsid w:val="00511425"/>
    <w:rsid w:val="005C0813"/>
    <w:rsid w:val="005D245A"/>
    <w:rsid w:val="005F64D2"/>
    <w:rsid w:val="00606910"/>
    <w:rsid w:val="00645C92"/>
    <w:rsid w:val="00670BB2"/>
    <w:rsid w:val="00681CE5"/>
    <w:rsid w:val="006A31E3"/>
    <w:rsid w:val="006A4F16"/>
    <w:rsid w:val="006B56F8"/>
    <w:rsid w:val="006C0914"/>
    <w:rsid w:val="006F410E"/>
    <w:rsid w:val="006F48BD"/>
    <w:rsid w:val="0071172B"/>
    <w:rsid w:val="007255BE"/>
    <w:rsid w:val="0073536B"/>
    <w:rsid w:val="00790E90"/>
    <w:rsid w:val="007D4AE1"/>
    <w:rsid w:val="00814495"/>
    <w:rsid w:val="00823364"/>
    <w:rsid w:val="00824AE8"/>
    <w:rsid w:val="008320C5"/>
    <w:rsid w:val="008B46C8"/>
    <w:rsid w:val="008D39B3"/>
    <w:rsid w:val="008E7B13"/>
    <w:rsid w:val="00907C87"/>
    <w:rsid w:val="00910145"/>
    <w:rsid w:val="00910CFB"/>
    <w:rsid w:val="0091413B"/>
    <w:rsid w:val="009229C8"/>
    <w:rsid w:val="00970BE6"/>
    <w:rsid w:val="00977B7F"/>
    <w:rsid w:val="009B6865"/>
    <w:rsid w:val="009D3E05"/>
    <w:rsid w:val="009E5B20"/>
    <w:rsid w:val="009F3F98"/>
    <w:rsid w:val="00A56A80"/>
    <w:rsid w:val="00A64835"/>
    <w:rsid w:val="00A74700"/>
    <w:rsid w:val="00A81212"/>
    <w:rsid w:val="00AB4447"/>
    <w:rsid w:val="00AF612C"/>
    <w:rsid w:val="00B6168E"/>
    <w:rsid w:val="00C0496B"/>
    <w:rsid w:val="00C53D21"/>
    <w:rsid w:val="00CA1AE4"/>
    <w:rsid w:val="00CB5E06"/>
    <w:rsid w:val="00CF165E"/>
    <w:rsid w:val="00D0551B"/>
    <w:rsid w:val="00D11919"/>
    <w:rsid w:val="00DC33D3"/>
    <w:rsid w:val="00DD4C11"/>
    <w:rsid w:val="00DE07BA"/>
    <w:rsid w:val="00DE17DF"/>
    <w:rsid w:val="00DE726A"/>
    <w:rsid w:val="00E43A86"/>
    <w:rsid w:val="00E95DFA"/>
    <w:rsid w:val="00EB4488"/>
    <w:rsid w:val="00ED3C86"/>
    <w:rsid w:val="00EE7E7A"/>
    <w:rsid w:val="00EF3E93"/>
    <w:rsid w:val="00F22AAE"/>
    <w:rsid w:val="00F42112"/>
    <w:rsid w:val="00F44B5B"/>
    <w:rsid w:val="00F45248"/>
    <w:rsid w:val="00FA6BCC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5B73C"/>
  <w15:chartTrackingRefBased/>
  <w15:docId w15:val="{3DF479A9-4680-4E4C-8801-88FFCBA4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0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0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0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C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C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C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C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CFB"/>
  </w:style>
  <w:style w:type="paragraph" w:styleId="Footer">
    <w:name w:val="footer"/>
    <w:basedOn w:val="Normal"/>
    <w:link w:val="FooterChar"/>
    <w:uiPriority w:val="99"/>
    <w:unhideWhenUsed/>
    <w:rsid w:val="00910C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CFB"/>
  </w:style>
  <w:style w:type="table" w:styleId="TableGrid">
    <w:name w:val="Table Grid"/>
    <w:basedOn w:val="TableNormal"/>
    <w:uiPriority w:val="39"/>
    <w:rsid w:val="00F44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1172B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606910"/>
  </w:style>
  <w:style w:type="paragraph" w:styleId="BodyText">
    <w:name w:val="Body Text"/>
    <w:basedOn w:val="Normal"/>
    <w:link w:val="BodyTextChar"/>
    <w:uiPriority w:val="1"/>
    <w:qFormat/>
    <w:rsid w:val="003E0CE2"/>
    <w:pPr>
      <w:widowControl w:val="0"/>
      <w:autoSpaceDE w:val="0"/>
      <w:autoSpaceDN w:val="0"/>
      <w:spacing w:before="89"/>
    </w:pPr>
    <w:rPr>
      <w:rFonts w:ascii="Lucida Sans" w:eastAsia="Lucida Sans" w:hAnsi="Lucida Sans" w:cs="Lucida Sans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E0CE2"/>
    <w:rPr>
      <w:rFonts w:ascii="Lucida Sans" w:eastAsia="Lucida Sans" w:hAnsi="Lucida Sans" w:cs="Lucida Sans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E0CE2"/>
    <w:rPr>
      <w:color w:val="467886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FA6BC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6BCC"/>
    <w:pPr>
      <w:spacing w:after="200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FA6BCC"/>
  </w:style>
  <w:style w:type="character" w:styleId="Strong">
    <w:name w:val="Strong"/>
    <w:basedOn w:val="DefaultParagraphFont"/>
    <w:uiPriority w:val="22"/>
    <w:qFormat/>
    <w:rsid w:val="00FA6BC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A6BC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A6BC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6BC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athersolutions.co.n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A919C4-FA61-2E4D-8008-8B1C7406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350</Words>
  <Characters>2132</Characters>
  <Application>Microsoft Office Word</Application>
  <DocSecurity>0</DocSecurity>
  <Lines>244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Kerira Tapene</dc:creator>
  <cp:keywords/>
  <dc:description/>
  <cp:lastModifiedBy>Muru Thompson</cp:lastModifiedBy>
  <cp:revision>2</cp:revision>
  <dcterms:created xsi:type="dcterms:W3CDTF">2026-08-03T01:42:00Z</dcterms:created>
  <dcterms:modified xsi:type="dcterms:W3CDTF">2026-08-03T01:42:00Z</dcterms:modified>
</cp:coreProperties>
</file>